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6" w:rsidRPr="006F65C5" w:rsidRDefault="00924556" w:rsidP="00924556">
      <w:pPr>
        <w:jc w:val="center"/>
        <w:rPr>
          <w:b/>
          <w:sz w:val="16"/>
          <w:szCs w:val="16"/>
        </w:rPr>
      </w:pPr>
    </w:p>
    <w:p w:rsidR="00924556" w:rsidRDefault="00924556" w:rsidP="00924556">
      <w:pPr>
        <w:jc w:val="center"/>
        <w:rPr>
          <w:b/>
          <w:sz w:val="30"/>
          <w:szCs w:val="30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77" w:rsidRPr="00CF0777" w:rsidRDefault="00CF0777" w:rsidP="00924556">
      <w:pPr>
        <w:jc w:val="center"/>
        <w:rPr>
          <w:b/>
          <w:sz w:val="16"/>
          <w:szCs w:val="16"/>
        </w:rPr>
      </w:pPr>
    </w:p>
    <w:p w:rsidR="00924556" w:rsidRPr="00270789" w:rsidRDefault="00924556" w:rsidP="00924556">
      <w:pPr>
        <w:jc w:val="center"/>
        <w:rPr>
          <w:b/>
          <w:sz w:val="30"/>
          <w:szCs w:val="30"/>
        </w:rPr>
      </w:pPr>
      <w:r w:rsidRPr="00270789">
        <w:rPr>
          <w:b/>
          <w:sz w:val="30"/>
          <w:szCs w:val="30"/>
        </w:rPr>
        <w:t>ПОСТАНОВЛЕНИЕ</w:t>
      </w:r>
    </w:p>
    <w:p w:rsidR="00924556" w:rsidRPr="00DE54FA" w:rsidRDefault="00924556" w:rsidP="00924556">
      <w:pPr>
        <w:jc w:val="center"/>
        <w:rPr>
          <w:b/>
          <w:sz w:val="26"/>
          <w:szCs w:val="26"/>
        </w:rPr>
      </w:pPr>
      <w:r w:rsidRPr="00DE54FA">
        <w:rPr>
          <w:b/>
          <w:sz w:val="26"/>
          <w:szCs w:val="26"/>
        </w:rPr>
        <w:t>Администрации муниципального образования «Увинский район»</w:t>
      </w:r>
    </w:p>
    <w:p w:rsidR="00924556" w:rsidRPr="00CF0777" w:rsidRDefault="00924556" w:rsidP="00924556">
      <w:pPr>
        <w:jc w:val="both"/>
        <w:rPr>
          <w:sz w:val="24"/>
          <w:szCs w:val="24"/>
        </w:rPr>
      </w:pPr>
    </w:p>
    <w:p w:rsidR="00924556" w:rsidRPr="00CF0777" w:rsidRDefault="00924556" w:rsidP="00924556">
      <w:pPr>
        <w:jc w:val="both"/>
        <w:rPr>
          <w:sz w:val="24"/>
          <w:szCs w:val="24"/>
        </w:rPr>
      </w:pPr>
    </w:p>
    <w:p w:rsidR="00924556" w:rsidRPr="00F025F6" w:rsidRDefault="00924556" w:rsidP="00924556">
      <w:pPr>
        <w:jc w:val="both"/>
        <w:rPr>
          <w:i/>
          <w:sz w:val="26"/>
          <w:szCs w:val="26"/>
        </w:rPr>
      </w:pPr>
      <w:r w:rsidRPr="00DE54FA">
        <w:rPr>
          <w:sz w:val="26"/>
          <w:szCs w:val="26"/>
        </w:rPr>
        <w:t>от  «</w:t>
      </w:r>
      <w:r w:rsidR="006A4BBB">
        <w:rPr>
          <w:sz w:val="26"/>
          <w:szCs w:val="26"/>
        </w:rPr>
        <w:t>30</w:t>
      </w:r>
      <w:r w:rsidRPr="00DE54FA">
        <w:rPr>
          <w:sz w:val="26"/>
          <w:szCs w:val="26"/>
        </w:rPr>
        <w:t xml:space="preserve">»  </w:t>
      </w:r>
      <w:r w:rsidR="00643F52">
        <w:rPr>
          <w:sz w:val="26"/>
          <w:szCs w:val="26"/>
        </w:rPr>
        <w:t>июня</w:t>
      </w:r>
      <w:r w:rsidRPr="00DE54FA">
        <w:rPr>
          <w:sz w:val="26"/>
          <w:szCs w:val="26"/>
        </w:rPr>
        <w:t xml:space="preserve">  </w:t>
      </w:r>
      <w:r w:rsidRPr="00342EFA">
        <w:rPr>
          <w:sz w:val="28"/>
          <w:szCs w:val="28"/>
        </w:rPr>
        <w:t>201</w:t>
      </w:r>
      <w:r w:rsidR="00166380">
        <w:rPr>
          <w:sz w:val="28"/>
          <w:szCs w:val="28"/>
        </w:rPr>
        <w:t>6</w:t>
      </w:r>
      <w:r w:rsidRPr="00342EFA">
        <w:rPr>
          <w:sz w:val="26"/>
          <w:szCs w:val="26"/>
        </w:rPr>
        <w:t xml:space="preserve"> </w:t>
      </w:r>
      <w:r w:rsidRPr="00DE54FA">
        <w:rPr>
          <w:sz w:val="26"/>
          <w:szCs w:val="26"/>
        </w:rPr>
        <w:t xml:space="preserve">года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DE54FA">
        <w:rPr>
          <w:sz w:val="26"/>
          <w:szCs w:val="26"/>
        </w:rPr>
        <w:t xml:space="preserve">№ </w:t>
      </w:r>
      <w:r w:rsidR="006A4BBB">
        <w:rPr>
          <w:sz w:val="28"/>
          <w:szCs w:val="28"/>
        </w:rPr>
        <w:t>780</w:t>
      </w:r>
    </w:p>
    <w:p w:rsidR="00924556" w:rsidRPr="00DE54FA" w:rsidRDefault="00924556" w:rsidP="00924556">
      <w:pPr>
        <w:jc w:val="center"/>
        <w:rPr>
          <w:sz w:val="26"/>
          <w:szCs w:val="26"/>
        </w:rPr>
      </w:pPr>
      <w:r w:rsidRPr="00DE54FA">
        <w:rPr>
          <w:sz w:val="26"/>
          <w:szCs w:val="26"/>
        </w:rPr>
        <w:t>пос. Ува</w:t>
      </w:r>
    </w:p>
    <w:p w:rsidR="00924556" w:rsidRPr="00CF0777" w:rsidRDefault="00924556" w:rsidP="00924556">
      <w:pPr>
        <w:jc w:val="both"/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924556" w:rsidRPr="00B772D1" w:rsidTr="00270321">
        <w:trPr>
          <w:trHeight w:val="617"/>
        </w:trPr>
        <w:tc>
          <w:tcPr>
            <w:tcW w:w="5495" w:type="dxa"/>
            <w:shd w:val="clear" w:color="auto" w:fill="auto"/>
          </w:tcPr>
          <w:p w:rsidR="00924556" w:rsidRPr="00CF0777" w:rsidRDefault="00924556" w:rsidP="00643F52">
            <w:pPr>
              <w:jc w:val="both"/>
              <w:rPr>
                <w:sz w:val="26"/>
                <w:szCs w:val="26"/>
              </w:rPr>
            </w:pPr>
            <w:r w:rsidRPr="00B772D1">
              <w:rPr>
                <w:b/>
                <w:sz w:val="26"/>
                <w:szCs w:val="26"/>
              </w:rPr>
              <w:t xml:space="preserve">Об обновлении единого перечня </w:t>
            </w:r>
            <w:r>
              <w:rPr>
                <w:b/>
                <w:sz w:val="26"/>
                <w:szCs w:val="26"/>
              </w:rPr>
              <w:t xml:space="preserve">сформированных </w:t>
            </w:r>
            <w:r w:rsidRPr="00B772D1">
              <w:rPr>
                <w:b/>
                <w:sz w:val="26"/>
                <w:szCs w:val="26"/>
              </w:rPr>
              <w:t xml:space="preserve">земельных участков по состоянию на </w:t>
            </w:r>
            <w:r w:rsidR="00643F52">
              <w:rPr>
                <w:b/>
                <w:sz w:val="26"/>
                <w:szCs w:val="26"/>
              </w:rPr>
              <w:t>третий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772D1">
              <w:rPr>
                <w:b/>
                <w:sz w:val="26"/>
                <w:szCs w:val="26"/>
              </w:rPr>
              <w:t>квартал 201</w:t>
            </w:r>
            <w:r>
              <w:rPr>
                <w:b/>
                <w:sz w:val="26"/>
                <w:szCs w:val="26"/>
              </w:rPr>
              <w:t>6</w:t>
            </w:r>
            <w:r w:rsidRPr="00B772D1">
              <w:rPr>
                <w:b/>
                <w:sz w:val="26"/>
                <w:szCs w:val="26"/>
              </w:rPr>
              <w:t xml:space="preserve"> года, планируемых для предоставления гражданам в соответствии с Законами Удмуртской Республики от 16.12.2002 № 68-РЗ, от 3</w:t>
            </w:r>
            <w:r>
              <w:rPr>
                <w:b/>
                <w:sz w:val="26"/>
                <w:szCs w:val="26"/>
              </w:rPr>
              <w:t>0</w:t>
            </w:r>
            <w:r w:rsidRPr="00B772D1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6</w:t>
            </w:r>
            <w:r w:rsidRPr="00B772D1">
              <w:rPr>
                <w:b/>
                <w:sz w:val="26"/>
                <w:szCs w:val="26"/>
              </w:rPr>
              <w:t>.2011 № 32-РЗ</w:t>
            </w:r>
            <w:r w:rsidRPr="00B772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924556" w:rsidRPr="00B772D1" w:rsidRDefault="00924556" w:rsidP="00270321">
            <w:pPr>
              <w:jc w:val="both"/>
              <w:rPr>
                <w:sz w:val="26"/>
                <w:szCs w:val="26"/>
              </w:rPr>
            </w:pPr>
          </w:p>
        </w:tc>
      </w:tr>
    </w:tbl>
    <w:p w:rsidR="00CF0777" w:rsidRDefault="00CF0777" w:rsidP="00924556">
      <w:pPr>
        <w:pStyle w:val="a3"/>
        <w:ind w:firstLine="709"/>
        <w:rPr>
          <w:sz w:val="26"/>
          <w:szCs w:val="26"/>
        </w:rPr>
      </w:pPr>
    </w:p>
    <w:p w:rsidR="00924556" w:rsidRPr="00DE54FA" w:rsidRDefault="00924556" w:rsidP="00924556">
      <w:pPr>
        <w:pStyle w:val="a3"/>
        <w:ind w:firstLine="709"/>
        <w:rPr>
          <w:sz w:val="26"/>
          <w:szCs w:val="26"/>
        </w:rPr>
      </w:pPr>
      <w:proofErr w:type="gramStart"/>
      <w:r w:rsidRPr="00DE54FA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3</w:t>
      </w:r>
      <w:r w:rsidRPr="00DE54FA">
        <w:rPr>
          <w:sz w:val="26"/>
          <w:szCs w:val="26"/>
        </w:rPr>
        <w:t xml:space="preserve"> статьи 3 Закона Удмуртской Республики от 16.12.2002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частью 6 статьи 4 Закона Удмуртской Республики от 3</w:t>
      </w:r>
      <w:r>
        <w:rPr>
          <w:sz w:val="26"/>
          <w:szCs w:val="26"/>
        </w:rPr>
        <w:t>0</w:t>
      </w:r>
      <w:r w:rsidRPr="00DE54FA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E54FA">
        <w:rPr>
          <w:sz w:val="26"/>
          <w:szCs w:val="26"/>
        </w:rPr>
        <w:t>.2011 № 32-РЗ «</w:t>
      </w:r>
      <w:r w:rsidRPr="00DE54FA">
        <w:rPr>
          <w:rFonts w:eastAsia="NotDefSpecial"/>
          <w:sz w:val="26"/>
          <w:szCs w:val="26"/>
        </w:rPr>
        <w:t>О бесплатном предоставлении в собственность молодых семей и молодых специалистов земельных участков из земель, находящихся в</w:t>
      </w:r>
      <w:proofErr w:type="gramEnd"/>
      <w:r w:rsidRPr="00DE54FA">
        <w:rPr>
          <w:rFonts w:eastAsia="NotDefSpecial"/>
          <w:sz w:val="26"/>
          <w:szCs w:val="26"/>
        </w:rPr>
        <w:t xml:space="preserve"> государственной или муниципальной собственности, расположенных в границах сельских населённых пунктов на территории Удмуртской Республики», абзацем </w:t>
      </w:r>
      <w:r>
        <w:rPr>
          <w:rFonts w:eastAsia="NotDefSpecial"/>
          <w:sz w:val="26"/>
          <w:szCs w:val="26"/>
        </w:rPr>
        <w:t>7</w:t>
      </w:r>
      <w:r w:rsidRPr="00DE54FA">
        <w:rPr>
          <w:rFonts w:eastAsia="NotDefSpecial"/>
          <w:sz w:val="26"/>
          <w:szCs w:val="26"/>
        </w:rPr>
        <w:t xml:space="preserve"> статьи </w:t>
      </w:r>
      <w:r>
        <w:rPr>
          <w:rFonts w:eastAsia="NotDefSpecial"/>
          <w:sz w:val="26"/>
          <w:szCs w:val="26"/>
        </w:rPr>
        <w:t>39.5</w:t>
      </w:r>
      <w:r w:rsidRPr="00DE54FA">
        <w:rPr>
          <w:rFonts w:eastAsia="NotDefSpecial"/>
          <w:sz w:val="26"/>
          <w:szCs w:val="26"/>
        </w:rPr>
        <w:t xml:space="preserve"> Земельного кодекса Российской Федерации,</w:t>
      </w:r>
      <w:r w:rsidRPr="00DE54FA">
        <w:rPr>
          <w:sz w:val="26"/>
          <w:szCs w:val="26"/>
        </w:rPr>
        <w:t xml:space="preserve"> руководствуясь Уставом муниципального образования «Увинский район» Удмуртской Республики, Администрация муниципального образования «Увинский район» </w:t>
      </w:r>
      <w:proofErr w:type="gramStart"/>
      <w:r w:rsidRPr="00DE54FA">
        <w:rPr>
          <w:b/>
          <w:sz w:val="26"/>
          <w:szCs w:val="26"/>
        </w:rPr>
        <w:t>п</w:t>
      </w:r>
      <w:proofErr w:type="gramEnd"/>
      <w:r w:rsidRPr="00DE54FA">
        <w:rPr>
          <w:b/>
          <w:sz w:val="26"/>
          <w:szCs w:val="26"/>
        </w:rPr>
        <w:t xml:space="preserve"> о с т а н о в л я е т:</w:t>
      </w:r>
    </w:p>
    <w:p w:rsidR="00924556" w:rsidRPr="00DE54FA" w:rsidRDefault="00924556" w:rsidP="00924556">
      <w:pPr>
        <w:pStyle w:val="a3"/>
        <w:rPr>
          <w:b/>
          <w:sz w:val="26"/>
          <w:szCs w:val="26"/>
        </w:rPr>
      </w:pPr>
    </w:p>
    <w:p w:rsidR="00924556" w:rsidRPr="00894655" w:rsidRDefault="00924556" w:rsidP="006F65C5">
      <w:pPr>
        <w:pStyle w:val="a3"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rPr>
          <w:sz w:val="26"/>
          <w:szCs w:val="26"/>
        </w:rPr>
      </w:pPr>
      <w:r w:rsidRPr="00894655">
        <w:rPr>
          <w:sz w:val="26"/>
          <w:szCs w:val="26"/>
        </w:rPr>
        <w:t>Обновить единый перечень сформированных земельных участков</w:t>
      </w:r>
      <w:r>
        <w:rPr>
          <w:sz w:val="26"/>
          <w:szCs w:val="26"/>
        </w:rPr>
        <w:t>,</w:t>
      </w:r>
      <w:r w:rsidRPr="00894655">
        <w:rPr>
          <w:sz w:val="26"/>
          <w:szCs w:val="26"/>
        </w:rPr>
        <w:t xml:space="preserve"> планируемых для предоставления гражданам в соответствии с Законами Удмуртской Республики от 16.12.2002 № 68-РЗ, от 30.06.2011 № 32-РЗ, по состоянию на </w:t>
      </w:r>
      <w:r w:rsidR="00643F52">
        <w:rPr>
          <w:sz w:val="26"/>
          <w:szCs w:val="26"/>
        </w:rPr>
        <w:t>третий</w:t>
      </w:r>
      <w:r w:rsidRPr="00894655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6</w:t>
      </w:r>
      <w:r w:rsidRPr="00894655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</w:t>
      </w:r>
      <w:r w:rsidRPr="00894655">
        <w:rPr>
          <w:sz w:val="26"/>
          <w:szCs w:val="26"/>
        </w:rPr>
        <w:t xml:space="preserve">изложив его в редакции, согласно приложению к настоящему постановлению. </w:t>
      </w:r>
    </w:p>
    <w:p w:rsidR="00924556" w:rsidRPr="008C4FDB" w:rsidRDefault="00E02FA1" w:rsidP="006F65C5">
      <w:pPr>
        <w:pStyle w:val="a3"/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rPr>
          <w:sz w:val="26"/>
          <w:szCs w:val="26"/>
        </w:rPr>
      </w:pPr>
      <w:r w:rsidRPr="00E02FA1">
        <w:rPr>
          <w:sz w:val="26"/>
          <w:szCs w:val="26"/>
        </w:rPr>
        <w:t>Отдел</w:t>
      </w:r>
      <w:r w:rsidR="00295C0A">
        <w:rPr>
          <w:sz w:val="26"/>
          <w:szCs w:val="26"/>
        </w:rPr>
        <w:t>у</w:t>
      </w:r>
      <w:r w:rsidRPr="00E02FA1">
        <w:rPr>
          <w:sz w:val="26"/>
          <w:szCs w:val="26"/>
        </w:rPr>
        <w:t xml:space="preserve"> информационных технологий</w:t>
      </w:r>
      <w:r w:rsidR="00E605A2">
        <w:rPr>
          <w:sz w:val="26"/>
          <w:szCs w:val="26"/>
        </w:rPr>
        <w:t xml:space="preserve"> </w:t>
      </w:r>
      <w:r w:rsidR="00924556" w:rsidRPr="00894655">
        <w:rPr>
          <w:sz w:val="26"/>
          <w:szCs w:val="26"/>
        </w:rPr>
        <w:t>опубликова</w:t>
      </w:r>
      <w:r w:rsidR="00F842E2">
        <w:rPr>
          <w:sz w:val="26"/>
          <w:szCs w:val="26"/>
        </w:rPr>
        <w:t>ть</w:t>
      </w:r>
      <w:r w:rsidR="00924556" w:rsidRPr="00894655">
        <w:rPr>
          <w:sz w:val="26"/>
          <w:szCs w:val="26"/>
        </w:rPr>
        <w:t xml:space="preserve"> </w:t>
      </w:r>
      <w:r w:rsidR="00F842E2">
        <w:rPr>
          <w:sz w:val="26"/>
          <w:szCs w:val="26"/>
        </w:rPr>
        <w:t xml:space="preserve">настоящее постановление </w:t>
      </w:r>
      <w:r w:rsidR="006F65C5" w:rsidRPr="006F65C5">
        <w:rPr>
          <w:sz w:val="26"/>
          <w:szCs w:val="26"/>
        </w:rPr>
        <w:t>на официальном сайте Увинского района в информационно телекоммуникационной сети Интернет</w:t>
      </w:r>
      <w:r w:rsidR="00924556" w:rsidRPr="008C4FDB">
        <w:rPr>
          <w:sz w:val="26"/>
          <w:szCs w:val="26"/>
        </w:rPr>
        <w:t xml:space="preserve">, не позднее 14 </w:t>
      </w:r>
      <w:r w:rsidR="00643F52">
        <w:rPr>
          <w:sz w:val="26"/>
          <w:szCs w:val="26"/>
        </w:rPr>
        <w:t>июля</w:t>
      </w:r>
      <w:r w:rsidR="00855108">
        <w:rPr>
          <w:sz w:val="26"/>
          <w:szCs w:val="26"/>
        </w:rPr>
        <w:t xml:space="preserve"> 2016 года</w:t>
      </w:r>
      <w:r w:rsidR="00924556" w:rsidRPr="008C4FDB">
        <w:rPr>
          <w:sz w:val="26"/>
          <w:szCs w:val="26"/>
        </w:rPr>
        <w:t>.</w:t>
      </w:r>
    </w:p>
    <w:p w:rsidR="00924556" w:rsidRDefault="00924556" w:rsidP="00924556">
      <w:pPr>
        <w:pStyle w:val="a3"/>
        <w:tabs>
          <w:tab w:val="left" w:pos="851"/>
        </w:tabs>
        <w:ind w:firstLine="0"/>
        <w:rPr>
          <w:color w:val="000000"/>
          <w:sz w:val="26"/>
          <w:szCs w:val="26"/>
        </w:rPr>
      </w:pPr>
    </w:p>
    <w:p w:rsidR="00CF0777" w:rsidRPr="00DE54FA" w:rsidRDefault="00CF0777" w:rsidP="00924556">
      <w:pPr>
        <w:pStyle w:val="a3"/>
        <w:tabs>
          <w:tab w:val="left" w:pos="851"/>
        </w:tabs>
        <w:ind w:firstLine="0"/>
        <w:rPr>
          <w:color w:val="000000"/>
          <w:sz w:val="26"/>
          <w:szCs w:val="26"/>
        </w:rPr>
      </w:pPr>
    </w:p>
    <w:p w:rsidR="00924556" w:rsidRPr="00CE4F9C" w:rsidRDefault="00924556" w:rsidP="00924556">
      <w:pPr>
        <w:pStyle w:val="a3"/>
        <w:ind w:firstLine="0"/>
        <w:rPr>
          <w:color w:val="000000"/>
          <w:sz w:val="28"/>
          <w:szCs w:val="28"/>
        </w:rPr>
      </w:pPr>
      <w:r w:rsidRPr="00DE54FA">
        <w:rPr>
          <w:color w:val="000000"/>
          <w:sz w:val="26"/>
          <w:szCs w:val="26"/>
        </w:rPr>
        <w:t xml:space="preserve">                                                             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2880"/>
        <w:gridCol w:w="2284"/>
      </w:tblGrid>
      <w:tr w:rsidR="00924556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B772D1" w:rsidRDefault="00E605A2" w:rsidP="00270321">
            <w:pPr>
              <w:pStyle w:val="a3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г</w:t>
            </w:r>
            <w:r w:rsidR="00924556">
              <w:rPr>
                <w:color w:val="000000"/>
                <w:sz w:val="26"/>
                <w:szCs w:val="26"/>
              </w:rPr>
              <w:t>лав</w:t>
            </w:r>
            <w:r>
              <w:rPr>
                <w:color w:val="000000"/>
                <w:sz w:val="26"/>
                <w:szCs w:val="26"/>
              </w:rPr>
              <w:t>ы</w:t>
            </w:r>
            <w:r w:rsidR="00924556" w:rsidRPr="00B772D1">
              <w:rPr>
                <w:color w:val="000000"/>
                <w:sz w:val="26"/>
                <w:szCs w:val="26"/>
              </w:rPr>
              <w:t xml:space="preserve"> Администрации </w:t>
            </w:r>
            <w:proofErr w:type="gramStart"/>
            <w:r w:rsidR="00924556" w:rsidRPr="00B772D1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="00924556" w:rsidRPr="00B772D1">
              <w:rPr>
                <w:color w:val="000000"/>
                <w:sz w:val="26"/>
                <w:szCs w:val="26"/>
              </w:rPr>
              <w:t xml:space="preserve"> </w:t>
            </w:r>
          </w:p>
          <w:p w:rsidR="00924556" w:rsidRPr="0075778C" w:rsidRDefault="00924556" w:rsidP="00270321">
            <w:pPr>
              <w:jc w:val="both"/>
            </w:pPr>
            <w:r w:rsidRPr="00B772D1">
              <w:rPr>
                <w:color w:val="000000"/>
                <w:sz w:val="26"/>
                <w:szCs w:val="26"/>
              </w:rPr>
              <w:t>образования «Увинский район»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B772D1" w:rsidRDefault="00924556" w:rsidP="00270321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B772D1" w:rsidRDefault="00E605A2" w:rsidP="00270321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Н.Г.Лохтина</w:t>
            </w:r>
          </w:p>
        </w:tc>
      </w:tr>
      <w:tr w:rsidR="00924556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855108" w:rsidRDefault="00924556" w:rsidP="00270321">
            <w:pPr>
              <w:pStyle w:val="a3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855108" w:rsidRDefault="00924556" w:rsidP="0027032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556" w:rsidRPr="00855108" w:rsidRDefault="00924556" w:rsidP="00270321">
            <w:pPr>
              <w:pStyle w:val="a3"/>
              <w:ind w:firstLine="0"/>
              <w:jc w:val="right"/>
              <w:rPr>
                <w:color w:val="000000"/>
                <w:szCs w:val="24"/>
              </w:rPr>
            </w:pPr>
          </w:p>
        </w:tc>
      </w:tr>
      <w:tr w:rsidR="000B51B5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463A9B" w:rsidRDefault="00643F52" w:rsidP="00EF7133">
            <w:pPr>
              <w:jc w:val="both"/>
            </w:pPr>
            <w:r>
              <w:t xml:space="preserve">Согласовано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165DD8" w:rsidRDefault="000B51B5" w:rsidP="00EF7133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463A9B" w:rsidRDefault="000B51B5" w:rsidP="00EF7133"/>
        </w:tc>
      </w:tr>
      <w:tr w:rsidR="000B51B5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Default="00643F52" w:rsidP="00EF7133">
            <w:pPr>
              <w:jc w:val="both"/>
            </w:pPr>
            <w:r>
              <w:t>Начальник Увинского УИЗО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165DD8" w:rsidRDefault="000B51B5" w:rsidP="00EF7133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463A9B" w:rsidRDefault="00643F52" w:rsidP="000B51B5">
            <w:pPr>
              <w:jc w:val="right"/>
            </w:pPr>
            <w:r>
              <w:t>Н.А.Возмищева</w:t>
            </w:r>
          </w:p>
        </w:tc>
      </w:tr>
      <w:tr w:rsidR="000B51B5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165DD8" w:rsidRDefault="000B51B5" w:rsidP="00EF7133">
            <w:pPr>
              <w:pStyle w:val="a3"/>
              <w:tabs>
                <w:tab w:val="left" w:pos="851"/>
              </w:tabs>
              <w:ind w:firstLine="0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165DD8" w:rsidRDefault="000B51B5" w:rsidP="00EF7133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1B5" w:rsidRPr="00165DD8" w:rsidRDefault="000B51B5" w:rsidP="00EF7133">
            <w:pPr>
              <w:pStyle w:val="a3"/>
              <w:ind w:firstLine="0"/>
              <w:jc w:val="right"/>
              <w:rPr>
                <w:sz w:val="20"/>
              </w:rPr>
            </w:pPr>
          </w:p>
        </w:tc>
      </w:tr>
      <w:tr w:rsidR="00CF0777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643F52" w:rsidRDefault="00643F52" w:rsidP="00EF7133">
            <w:pPr>
              <w:pStyle w:val="a3"/>
              <w:tabs>
                <w:tab w:val="left" w:pos="851"/>
              </w:tabs>
              <w:ind w:firstLine="0"/>
              <w:rPr>
                <w:sz w:val="20"/>
              </w:rPr>
            </w:pPr>
            <w:r w:rsidRPr="00643F52">
              <w:rPr>
                <w:sz w:val="20"/>
              </w:rPr>
              <w:t>Юридический отдел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643F52" w:rsidRDefault="00CF0777" w:rsidP="00EF7133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643F52" w:rsidRDefault="00643F52" w:rsidP="00EF7133">
            <w:pPr>
              <w:pStyle w:val="a3"/>
              <w:ind w:firstLine="0"/>
              <w:jc w:val="right"/>
              <w:rPr>
                <w:sz w:val="20"/>
              </w:rPr>
            </w:pPr>
            <w:proofErr w:type="spellStart"/>
            <w:r w:rsidRPr="00643F52">
              <w:rPr>
                <w:sz w:val="20"/>
              </w:rPr>
              <w:t>Н.А.Бабина</w:t>
            </w:r>
            <w:proofErr w:type="spellEnd"/>
          </w:p>
        </w:tc>
      </w:tr>
      <w:tr w:rsidR="00CF0777" w:rsidRPr="00B772D1" w:rsidTr="0027032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855108" w:rsidRDefault="00CF0777" w:rsidP="00EF7133">
            <w:pPr>
              <w:pStyle w:val="a3"/>
              <w:tabs>
                <w:tab w:val="left" w:pos="851"/>
              </w:tabs>
              <w:ind w:firstLine="0"/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855108" w:rsidRDefault="00CF0777" w:rsidP="00EF7133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777" w:rsidRPr="00855108" w:rsidRDefault="00CF0777" w:rsidP="00EF7133">
            <w:pPr>
              <w:pStyle w:val="a3"/>
              <w:ind w:firstLine="0"/>
              <w:jc w:val="right"/>
              <w:rPr>
                <w:szCs w:val="24"/>
              </w:rPr>
            </w:pPr>
          </w:p>
        </w:tc>
      </w:tr>
      <w:tr w:rsidR="000B51B5" w:rsidRPr="00B772D1" w:rsidTr="00270321"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1B5" w:rsidRPr="00B772D1" w:rsidRDefault="000B51B5" w:rsidP="00270321">
            <w:pPr>
              <w:jc w:val="both"/>
              <w:rPr>
                <w:sz w:val="16"/>
                <w:szCs w:val="16"/>
              </w:rPr>
            </w:pPr>
            <w:r w:rsidRPr="00B772D1">
              <w:rPr>
                <w:sz w:val="16"/>
                <w:szCs w:val="16"/>
              </w:rPr>
              <w:t xml:space="preserve">Нелина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1B5" w:rsidRPr="00B772D1" w:rsidRDefault="000B51B5" w:rsidP="00270321">
            <w:pPr>
              <w:pStyle w:val="a3"/>
              <w:ind w:firstLine="0"/>
              <w:rPr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1B5" w:rsidRPr="00B772D1" w:rsidRDefault="000B51B5" w:rsidP="00270321">
            <w:pPr>
              <w:pStyle w:val="a3"/>
              <w:ind w:firstLine="0"/>
              <w:rPr>
                <w:sz w:val="16"/>
                <w:szCs w:val="16"/>
              </w:rPr>
            </w:pPr>
          </w:p>
        </w:tc>
      </w:tr>
      <w:tr w:rsidR="000B51B5" w:rsidTr="00270321"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F33" w:rsidRDefault="000B51B5" w:rsidP="00270321">
            <w:pPr>
              <w:pStyle w:val="2"/>
              <w:rPr>
                <w:szCs w:val="16"/>
              </w:rPr>
            </w:pPr>
            <w:r w:rsidRPr="00B772D1">
              <w:rPr>
                <w:szCs w:val="16"/>
              </w:rPr>
              <w:t>Отпечатано: 1 экз. (оригинал) – в дело; 1экз. (оригинал) – в прокуратуру Увинского района, 1 экз. (оригинал) и  1экз. (копия) – Увинское УИЗО</w:t>
            </w:r>
            <w:r w:rsidR="0013270F">
              <w:rPr>
                <w:szCs w:val="16"/>
              </w:rPr>
              <w:t xml:space="preserve">, </w:t>
            </w:r>
          </w:p>
          <w:p w:rsidR="000B51B5" w:rsidRPr="00B772D1" w:rsidRDefault="00651F33" w:rsidP="00270321">
            <w:pPr>
              <w:pStyle w:val="2"/>
              <w:rPr>
                <w:szCs w:val="16"/>
              </w:rPr>
            </w:pPr>
            <w:r>
              <w:rPr>
                <w:szCs w:val="16"/>
              </w:rPr>
              <w:t xml:space="preserve">Копию направить: </w:t>
            </w:r>
            <w:r w:rsidR="0013270F">
              <w:rPr>
                <w:szCs w:val="16"/>
              </w:rPr>
              <w:t>1 экз. – отдел информационных технологий</w:t>
            </w:r>
          </w:p>
        </w:tc>
      </w:tr>
    </w:tbl>
    <w:p w:rsidR="00924556" w:rsidRDefault="00924556" w:rsidP="00924556">
      <w:pPr>
        <w:pStyle w:val="a3"/>
        <w:tabs>
          <w:tab w:val="left" w:pos="851"/>
        </w:tabs>
        <w:ind w:firstLine="0"/>
        <w:rPr>
          <w:sz w:val="2"/>
          <w:szCs w:val="2"/>
        </w:rPr>
      </w:pPr>
      <w:r>
        <w:rPr>
          <w:sz w:val="2"/>
          <w:szCs w:val="2"/>
        </w:rPr>
        <w:t xml:space="preserve">                  </w:t>
      </w: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jc w:val="right"/>
        <w:rPr>
          <w:sz w:val="26"/>
          <w:szCs w:val="26"/>
        </w:rPr>
      </w:pP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rPr>
          <w:sz w:val="26"/>
          <w:szCs w:val="26"/>
        </w:rPr>
      </w:pP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jc w:val="right"/>
        <w:rPr>
          <w:sz w:val="26"/>
          <w:szCs w:val="26"/>
        </w:rPr>
      </w:pPr>
      <w:r w:rsidRPr="0083385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833854">
        <w:rPr>
          <w:sz w:val="26"/>
          <w:szCs w:val="26"/>
        </w:rPr>
        <w:t>к п</w:t>
      </w:r>
      <w:r>
        <w:rPr>
          <w:sz w:val="26"/>
          <w:szCs w:val="26"/>
        </w:rPr>
        <w:t>остановлению</w:t>
      </w: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 w:rsidRPr="00833854">
        <w:rPr>
          <w:sz w:val="26"/>
          <w:szCs w:val="26"/>
        </w:rPr>
        <w:t>муниципального</w:t>
      </w:r>
      <w:proofErr w:type="gramEnd"/>
      <w:r w:rsidRPr="00833854">
        <w:rPr>
          <w:sz w:val="26"/>
          <w:szCs w:val="26"/>
        </w:rPr>
        <w:t xml:space="preserve"> </w:t>
      </w:r>
    </w:p>
    <w:p w:rsidR="00924556" w:rsidRPr="009B7736" w:rsidRDefault="006A4BBB" w:rsidP="006A4BBB">
      <w:pPr>
        <w:pStyle w:val="a3"/>
        <w:tabs>
          <w:tab w:val="left" w:pos="993"/>
          <w:tab w:val="left" w:pos="1276"/>
        </w:tabs>
        <w:ind w:firstLine="0"/>
        <w:jc w:val="right"/>
        <w:rPr>
          <w:sz w:val="26"/>
          <w:szCs w:val="26"/>
        </w:rPr>
      </w:pPr>
      <w:r w:rsidRPr="00833854">
        <w:rPr>
          <w:sz w:val="26"/>
          <w:szCs w:val="26"/>
        </w:rPr>
        <w:t>О</w:t>
      </w:r>
      <w:r>
        <w:rPr>
          <w:sz w:val="26"/>
          <w:szCs w:val="26"/>
        </w:rPr>
        <w:t>т 30</w:t>
      </w:r>
      <w:r w:rsidR="00924556" w:rsidRPr="009B7736">
        <w:rPr>
          <w:sz w:val="26"/>
          <w:szCs w:val="26"/>
        </w:rPr>
        <w:t xml:space="preserve">  </w:t>
      </w:r>
      <w:r w:rsidR="00643F52">
        <w:rPr>
          <w:sz w:val="26"/>
          <w:szCs w:val="26"/>
        </w:rPr>
        <w:t>июня</w:t>
      </w:r>
      <w:r w:rsidR="00924556" w:rsidRPr="009B7736">
        <w:rPr>
          <w:sz w:val="26"/>
          <w:szCs w:val="26"/>
        </w:rPr>
        <w:t xml:space="preserve"> 201</w:t>
      </w:r>
      <w:r w:rsidR="00E605A2">
        <w:rPr>
          <w:sz w:val="26"/>
          <w:szCs w:val="26"/>
        </w:rPr>
        <w:t>6</w:t>
      </w:r>
      <w:r w:rsidR="00924556" w:rsidRPr="009B773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780</w:t>
      </w: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jc w:val="center"/>
        <w:rPr>
          <w:sz w:val="26"/>
          <w:szCs w:val="26"/>
        </w:rPr>
      </w:pPr>
    </w:p>
    <w:p w:rsidR="00924556" w:rsidRPr="00833854" w:rsidRDefault="00924556" w:rsidP="00924556">
      <w:pPr>
        <w:pStyle w:val="a3"/>
        <w:tabs>
          <w:tab w:val="left" w:pos="993"/>
          <w:tab w:val="left" w:pos="1276"/>
        </w:tabs>
        <w:ind w:firstLine="0"/>
        <w:jc w:val="center"/>
        <w:rPr>
          <w:sz w:val="26"/>
          <w:szCs w:val="26"/>
        </w:rPr>
      </w:pP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jc w:val="center"/>
        <w:rPr>
          <w:sz w:val="26"/>
          <w:szCs w:val="26"/>
        </w:rPr>
      </w:pPr>
      <w:r w:rsidRPr="00425AB6">
        <w:rPr>
          <w:sz w:val="26"/>
          <w:szCs w:val="26"/>
        </w:rPr>
        <w:t xml:space="preserve">Обновленный единый </w:t>
      </w:r>
      <w:r w:rsidRPr="00894655">
        <w:rPr>
          <w:sz w:val="26"/>
          <w:szCs w:val="26"/>
        </w:rPr>
        <w:t>перечень сформированных</w:t>
      </w:r>
      <w:r w:rsidRPr="00425AB6">
        <w:rPr>
          <w:sz w:val="26"/>
          <w:szCs w:val="26"/>
        </w:rPr>
        <w:t xml:space="preserve"> земельных участков </w:t>
      </w:r>
    </w:p>
    <w:p w:rsidR="00924556" w:rsidRPr="00425AB6" w:rsidRDefault="00924556" w:rsidP="00924556">
      <w:pPr>
        <w:pStyle w:val="a3"/>
        <w:tabs>
          <w:tab w:val="left" w:pos="993"/>
          <w:tab w:val="left" w:pos="1276"/>
        </w:tabs>
        <w:ind w:firstLine="0"/>
        <w:jc w:val="center"/>
        <w:rPr>
          <w:sz w:val="26"/>
          <w:szCs w:val="26"/>
        </w:rPr>
      </w:pPr>
      <w:r w:rsidRPr="00425AB6">
        <w:rPr>
          <w:sz w:val="26"/>
          <w:szCs w:val="26"/>
        </w:rPr>
        <w:t xml:space="preserve">по состоянию на </w:t>
      </w:r>
      <w:r w:rsidR="00643F52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квартал 2016 года</w:t>
      </w:r>
    </w:p>
    <w:p w:rsidR="00924556" w:rsidRPr="00425AB6" w:rsidRDefault="00924556" w:rsidP="00924556">
      <w:pPr>
        <w:pStyle w:val="a3"/>
        <w:tabs>
          <w:tab w:val="left" w:pos="993"/>
          <w:tab w:val="left" w:pos="1276"/>
        </w:tabs>
        <w:ind w:firstLine="0"/>
        <w:jc w:val="center"/>
        <w:rPr>
          <w:sz w:val="16"/>
          <w:szCs w:val="16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2223"/>
        <w:gridCol w:w="4156"/>
        <w:gridCol w:w="1498"/>
      </w:tblGrid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№/</w:t>
            </w:r>
          </w:p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№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Категория земель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Кадастровый номер земельных участков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Местоположение земельных участков</w:t>
            </w:r>
          </w:p>
        </w:tc>
        <w:tc>
          <w:tcPr>
            <w:tcW w:w="1498" w:type="dxa"/>
            <w:shd w:val="clear" w:color="auto" w:fill="auto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Площадь  земельных участков, кв.м.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924556" w:rsidRPr="00B80332" w:rsidRDefault="00924556" w:rsidP="00270321">
            <w:pPr>
              <w:pStyle w:val="a3"/>
              <w:tabs>
                <w:tab w:val="left" w:pos="993"/>
                <w:tab w:val="left" w:pos="1276"/>
              </w:tabs>
              <w:ind w:firstLine="0"/>
              <w:jc w:val="center"/>
              <w:rPr>
                <w:sz w:val="20"/>
              </w:rPr>
            </w:pPr>
            <w:r w:rsidRPr="00B80332">
              <w:rPr>
                <w:sz w:val="20"/>
              </w:rPr>
              <w:t>5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18:21:095095:909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18:21:095095:917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645729" w:rsidRDefault="00924556" w:rsidP="00270321">
            <w:pPr>
              <w:ind w:left="220"/>
              <w:rPr>
                <w:sz w:val="24"/>
                <w:szCs w:val="24"/>
                <w:highlight w:val="red"/>
              </w:rPr>
            </w:pPr>
            <w:r w:rsidRPr="006F1A7C">
              <w:rPr>
                <w:sz w:val="24"/>
                <w:szCs w:val="24"/>
              </w:rPr>
              <w:t>пос. Ува, ул. Липовая, д. 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38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40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18:21:095095:930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33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18:21:095095:905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35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11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13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15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17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19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18:21:095095:927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Липовая, д. 21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18:21:095095:933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18:21:095095:958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д.23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</w:tbl>
    <w:p w:rsidR="00E605A2" w:rsidRDefault="00E605A2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2223"/>
        <w:gridCol w:w="4156"/>
        <w:gridCol w:w="1498"/>
      </w:tblGrid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18:21:095095:957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18:21:095095:956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18:21:095095:955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17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18:21:095095:946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30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18:21:095095:945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28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18:21:095095:944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26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18:21:095095:943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24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18:21:095095:942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22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18:21:095095:960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29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18:21:095095:962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пос. Ува, ул. Тенистая, д. 31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18:21:095095:963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645729" w:rsidRDefault="00924556" w:rsidP="00270321">
            <w:pPr>
              <w:ind w:left="220"/>
              <w:rPr>
                <w:sz w:val="24"/>
                <w:szCs w:val="24"/>
                <w:highlight w:val="red"/>
              </w:rPr>
            </w:pPr>
            <w:r w:rsidRPr="006F1A7C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6F1A7C">
              <w:rPr>
                <w:sz w:val="24"/>
                <w:szCs w:val="24"/>
              </w:rPr>
              <w:t>Димитриева</w:t>
            </w:r>
            <w:proofErr w:type="spellEnd"/>
            <w:r w:rsidRPr="006F1A7C">
              <w:rPr>
                <w:sz w:val="24"/>
                <w:szCs w:val="24"/>
              </w:rPr>
              <w:t>, д. 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18:21:095095:977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д.29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18:21:095095:978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18:21:095095:979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</w:t>
            </w:r>
            <w:bookmarkStart w:id="0" w:name="_GoBack"/>
            <w:bookmarkEnd w:id="0"/>
            <w:r w:rsidRPr="00CD7566">
              <w:rPr>
                <w:sz w:val="24"/>
                <w:szCs w:val="24"/>
              </w:rPr>
              <w:t>983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д.41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д.43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18:21:095095:986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д.34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Pr="00B80332" w:rsidRDefault="00924556" w:rsidP="00270321">
            <w:pPr>
              <w:jc w:val="center"/>
              <w:rPr>
                <w:sz w:val="21"/>
                <w:szCs w:val="21"/>
              </w:rPr>
            </w:pPr>
            <w:r w:rsidRPr="00B8033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18:21:095095:961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CD7566" w:rsidRDefault="00924556" w:rsidP="00270321">
            <w:pPr>
              <w:ind w:left="220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 xml:space="preserve">пос. Ува, ул. </w:t>
            </w:r>
            <w:proofErr w:type="spellStart"/>
            <w:r w:rsidRPr="00CD7566">
              <w:rPr>
                <w:sz w:val="24"/>
                <w:szCs w:val="24"/>
              </w:rPr>
              <w:t>Димитриева</w:t>
            </w:r>
            <w:proofErr w:type="spellEnd"/>
            <w:r w:rsidRPr="00CD7566">
              <w:rPr>
                <w:sz w:val="24"/>
                <w:szCs w:val="24"/>
              </w:rPr>
              <w:t>, д. 36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CD7566" w:rsidRDefault="00924556" w:rsidP="00270321">
            <w:pPr>
              <w:jc w:val="center"/>
              <w:rPr>
                <w:sz w:val="24"/>
                <w:szCs w:val="24"/>
              </w:rPr>
            </w:pPr>
            <w:r w:rsidRPr="00CD7566">
              <w:rPr>
                <w:sz w:val="24"/>
                <w:szCs w:val="24"/>
              </w:rPr>
              <w:t>800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Default="00924556" w:rsidP="00270321">
            <w:pPr>
              <w:jc w:val="center"/>
            </w:pPr>
            <w:r w:rsidRPr="00D9750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8110FA" w:rsidRDefault="00924556" w:rsidP="00270321">
            <w:pPr>
              <w:jc w:val="center"/>
              <w:rPr>
                <w:sz w:val="24"/>
                <w:szCs w:val="24"/>
              </w:rPr>
            </w:pPr>
            <w:r w:rsidRPr="008110FA">
              <w:rPr>
                <w:sz w:val="24"/>
                <w:szCs w:val="24"/>
              </w:rPr>
              <w:t>18:21:010001:384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7462B5" w:rsidRDefault="00924556" w:rsidP="00270321">
            <w:pPr>
              <w:ind w:left="220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д. Узей-Тукля, ул. Сосновая, д. 37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7462B5" w:rsidRDefault="00924556" w:rsidP="00270321">
            <w:pPr>
              <w:jc w:val="center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2320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Default="00924556" w:rsidP="00270321">
            <w:pPr>
              <w:jc w:val="center"/>
            </w:pPr>
            <w:r w:rsidRPr="00D9750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8110FA" w:rsidRDefault="00924556" w:rsidP="00270321">
            <w:pPr>
              <w:jc w:val="center"/>
            </w:pPr>
            <w:r w:rsidRPr="008110FA">
              <w:rPr>
                <w:sz w:val="24"/>
                <w:szCs w:val="24"/>
              </w:rPr>
              <w:t>18:21:010001:385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7462B5" w:rsidRDefault="00924556" w:rsidP="00270321">
            <w:pPr>
              <w:ind w:left="220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д. Узей-Тукля, ул. Сосновая, д. 33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7462B5" w:rsidRDefault="00924556" w:rsidP="00270321">
            <w:pPr>
              <w:jc w:val="center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2320</w:t>
            </w:r>
          </w:p>
        </w:tc>
      </w:tr>
      <w:tr w:rsidR="00924556" w:rsidRPr="00B772D1" w:rsidTr="00270321">
        <w:tc>
          <w:tcPr>
            <w:tcW w:w="468" w:type="dxa"/>
            <w:shd w:val="clear" w:color="auto" w:fill="auto"/>
            <w:vAlign w:val="center"/>
          </w:tcPr>
          <w:p w:rsidR="00924556" w:rsidRPr="00B772D1" w:rsidRDefault="00924556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924556" w:rsidRDefault="00924556" w:rsidP="00270321">
            <w:pPr>
              <w:jc w:val="center"/>
            </w:pPr>
            <w:r w:rsidRPr="00D9750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4556" w:rsidRPr="008110FA" w:rsidRDefault="00924556" w:rsidP="00270321">
            <w:pPr>
              <w:jc w:val="center"/>
            </w:pPr>
            <w:r w:rsidRPr="008110FA">
              <w:rPr>
                <w:sz w:val="24"/>
                <w:szCs w:val="24"/>
              </w:rPr>
              <w:t>18:21:010001:386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924556" w:rsidRPr="007462B5" w:rsidRDefault="00924556" w:rsidP="00270321">
            <w:pPr>
              <w:ind w:left="220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д. Узей-Тукля, ул. Сосновая, д. 31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24556" w:rsidRPr="007462B5" w:rsidRDefault="00924556" w:rsidP="00270321">
            <w:pPr>
              <w:jc w:val="center"/>
              <w:rPr>
                <w:sz w:val="24"/>
                <w:szCs w:val="24"/>
              </w:rPr>
            </w:pPr>
            <w:r w:rsidRPr="007462B5">
              <w:rPr>
                <w:sz w:val="24"/>
                <w:szCs w:val="24"/>
              </w:rPr>
              <w:t>2320</w:t>
            </w:r>
          </w:p>
        </w:tc>
      </w:tr>
      <w:tr w:rsidR="00514D2F" w:rsidRPr="00B772D1" w:rsidTr="00270321">
        <w:tc>
          <w:tcPr>
            <w:tcW w:w="468" w:type="dxa"/>
            <w:shd w:val="clear" w:color="auto" w:fill="auto"/>
            <w:vAlign w:val="center"/>
          </w:tcPr>
          <w:p w:rsidR="00514D2F" w:rsidRPr="00B772D1" w:rsidRDefault="00514D2F" w:rsidP="0092455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</w:tcPr>
          <w:p w:rsidR="00514D2F" w:rsidRPr="00D97502" w:rsidRDefault="00514D2F" w:rsidP="00270321">
            <w:pPr>
              <w:jc w:val="center"/>
              <w:rPr>
                <w:sz w:val="21"/>
                <w:szCs w:val="21"/>
              </w:rPr>
            </w:pPr>
            <w:r w:rsidRPr="00D97502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14D2F" w:rsidRPr="008110FA" w:rsidRDefault="00514D2F" w:rsidP="00270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18:21:047002:22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514D2F" w:rsidRPr="007462B5" w:rsidRDefault="00514D2F" w:rsidP="00270321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Мушковай, ул. Труда, д. 10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14D2F" w:rsidRPr="007462B5" w:rsidRDefault="00514D2F" w:rsidP="00270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</w:t>
            </w:r>
          </w:p>
        </w:tc>
      </w:tr>
    </w:tbl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rPr>
          <w:sz w:val="28"/>
          <w:szCs w:val="28"/>
        </w:rPr>
      </w:pPr>
    </w:p>
    <w:p w:rsidR="00924556" w:rsidRDefault="00924556" w:rsidP="00924556">
      <w:pPr>
        <w:pStyle w:val="a3"/>
        <w:tabs>
          <w:tab w:val="left" w:pos="993"/>
          <w:tab w:val="left" w:pos="1276"/>
        </w:tabs>
        <w:ind w:firstLine="0"/>
        <w:rPr>
          <w:sz w:val="28"/>
          <w:szCs w:val="28"/>
        </w:rPr>
      </w:pPr>
    </w:p>
    <w:p w:rsidR="00924556" w:rsidRPr="001F745F" w:rsidRDefault="00924556" w:rsidP="00924556">
      <w:pPr>
        <w:pStyle w:val="a3"/>
        <w:tabs>
          <w:tab w:val="left" w:pos="993"/>
          <w:tab w:val="left" w:pos="127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2C37F7">
        <w:rPr>
          <w:sz w:val="26"/>
          <w:szCs w:val="26"/>
        </w:rPr>
        <w:t xml:space="preserve">Увинского УИЗО                                               </w:t>
      </w:r>
      <w:r>
        <w:rPr>
          <w:sz w:val="26"/>
          <w:szCs w:val="26"/>
        </w:rPr>
        <w:t xml:space="preserve">         </w:t>
      </w:r>
      <w:r w:rsidRPr="002C37F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Н.А.Возмищева</w:t>
      </w:r>
    </w:p>
    <w:p w:rsidR="00C56BF5" w:rsidRDefault="00C56BF5"/>
    <w:sectPr w:rsidR="00C56BF5" w:rsidSect="00CF0777">
      <w:pgSz w:w="11906" w:h="16838"/>
      <w:pgMar w:top="567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11C"/>
    <w:multiLevelType w:val="hybridMultilevel"/>
    <w:tmpl w:val="0FCA18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E25AE"/>
    <w:multiLevelType w:val="hybridMultilevel"/>
    <w:tmpl w:val="DF4C11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38"/>
        </w:tabs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8"/>
        </w:tabs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8"/>
        </w:tabs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8"/>
        </w:tabs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8"/>
        </w:tabs>
        <w:ind w:left="76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56"/>
    <w:rsid w:val="00001B62"/>
    <w:rsid w:val="00003C9E"/>
    <w:rsid w:val="00003CB3"/>
    <w:rsid w:val="00004B19"/>
    <w:rsid w:val="0000519B"/>
    <w:rsid w:val="00010907"/>
    <w:rsid w:val="00010DD4"/>
    <w:rsid w:val="00011322"/>
    <w:rsid w:val="00011758"/>
    <w:rsid w:val="00013E3A"/>
    <w:rsid w:val="000150BD"/>
    <w:rsid w:val="00015626"/>
    <w:rsid w:val="00016423"/>
    <w:rsid w:val="00017954"/>
    <w:rsid w:val="00017B1E"/>
    <w:rsid w:val="00020C15"/>
    <w:rsid w:val="00021655"/>
    <w:rsid w:val="0002234E"/>
    <w:rsid w:val="00022DC1"/>
    <w:rsid w:val="000246B0"/>
    <w:rsid w:val="00031EF9"/>
    <w:rsid w:val="0003266A"/>
    <w:rsid w:val="00032910"/>
    <w:rsid w:val="00032A42"/>
    <w:rsid w:val="0003339A"/>
    <w:rsid w:val="0003697A"/>
    <w:rsid w:val="00036E55"/>
    <w:rsid w:val="0003792E"/>
    <w:rsid w:val="000421D4"/>
    <w:rsid w:val="00044C02"/>
    <w:rsid w:val="00045044"/>
    <w:rsid w:val="000477D1"/>
    <w:rsid w:val="000500E2"/>
    <w:rsid w:val="0005283D"/>
    <w:rsid w:val="00056485"/>
    <w:rsid w:val="00056A7C"/>
    <w:rsid w:val="00057297"/>
    <w:rsid w:val="00060833"/>
    <w:rsid w:val="0006180B"/>
    <w:rsid w:val="00061948"/>
    <w:rsid w:val="0006207E"/>
    <w:rsid w:val="00062BC5"/>
    <w:rsid w:val="000658B9"/>
    <w:rsid w:val="000668CA"/>
    <w:rsid w:val="0007018B"/>
    <w:rsid w:val="0007046F"/>
    <w:rsid w:val="000744F6"/>
    <w:rsid w:val="00074769"/>
    <w:rsid w:val="00074A49"/>
    <w:rsid w:val="00077017"/>
    <w:rsid w:val="0008068E"/>
    <w:rsid w:val="000818C5"/>
    <w:rsid w:val="00083FD3"/>
    <w:rsid w:val="0008789E"/>
    <w:rsid w:val="00087CCE"/>
    <w:rsid w:val="00087E65"/>
    <w:rsid w:val="000918E2"/>
    <w:rsid w:val="00094176"/>
    <w:rsid w:val="0009597F"/>
    <w:rsid w:val="00096C46"/>
    <w:rsid w:val="000976B6"/>
    <w:rsid w:val="0009783D"/>
    <w:rsid w:val="000A2403"/>
    <w:rsid w:val="000A281D"/>
    <w:rsid w:val="000A2E75"/>
    <w:rsid w:val="000A44A5"/>
    <w:rsid w:val="000A6748"/>
    <w:rsid w:val="000A6F9C"/>
    <w:rsid w:val="000A7329"/>
    <w:rsid w:val="000B060B"/>
    <w:rsid w:val="000B0C93"/>
    <w:rsid w:val="000B2D93"/>
    <w:rsid w:val="000B3C65"/>
    <w:rsid w:val="000B51B5"/>
    <w:rsid w:val="000C2139"/>
    <w:rsid w:val="000C313E"/>
    <w:rsid w:val="000C3D67"/>
    <w:rsid w:val="000C403F"/>
    <w:rsid w:val="000C4FE6"/>
    <w:rsid w:val="000C5543"/>
    <w:rsid w:val="000C583B"/>
    <w:rsid w:val="000C5CD5"/>
    <w:rsid w:val="000C6CE5"/>
    <w:rsid w:val="000D031A"/>
    <w:rsid w:val="000D10B6"/>
    <w:rsid w:val="000D3B76"/>
    <w:rsid w:val="000D46BF"/>
    <w:rsid w:val="000D4716"/>
    <w:rsid w:val="000D4C07"/>
    <w:rsid w:val="000D4FCD"/>
    <w:rsid w:val="000D57F7"/>
    <w:rsid w:val="000D7006"/>
    <w:rsid w:val="000D71E9"/>
    <w:rsid w:val="000D7EEA"/>
    <w:rsid w:val="000E0FD1"/>
    <w:rsid w:val="000E1CC5"/>
    <w:rsid w:val="000E2F16"/>
    <w:rsid w:val="000E34F4"/>
    <w:rsid w:val="000E40AD"/>
    <w:rsid w:val="000E40CA"/>
    <w:rsid w:val="000E5E26"/>
    <w:rsid w:val="000E6660"/>
    <w:rsid w:val="000E6912"/>
    <w:rsid w:val="000F052F"/>
    <w:rsid w:val="000F0532"/>
    <w:rsid w:val="000F1EBD"/>
    <w:rsid w:val="000F2516"/>
    <w:rsid w:val="000F25C0"/>
    <w:rsid w:val="000F4CBD"/>
    <w:rsid w:val="000F4F36"/>
    <w:rsid w:val="00101E2C"/>
    <w:rsid w:val="00103561"/>
    <w:rsid w:val="00103EFD"/>
    <w:rsid w:val="00104C96"/>
    <w:rsid w:val="00104F4A"/>
    <w:rsid w:val="001060B6"/>
    <w:rsid w:val="0010738D"/>
    <w:rsid w:val="0011046A"/>
    <w:rsid w:val="0011318A"/>
    <w:rsid w:val="00114234"/>
    <w:rsid w:val="00115DD2"/>
    <w:rsid w:val="001163B7"/>
    <w:rsid w:val="00116B91"/>
    <w:rsid w:val="001171EF"/>
    <w:rsid w:val="00120D7D"/>
    <w:rsid w:val="00122388"/>
    <w:rsid w:val="00122D91"/>
    <w:rsid w:val="001234D3"/>
    <w:rsid w:val="00123564"/>
    <w:rsid w:val="001235A0"/>
    <w:rsid w:val="0012362F"/>
    <w:rsid w:val="00124C74"/>
    <w:rsid w:val="00124FA9"/>
    <w:rsid w:val="00125096"/>
    <w:rsid w:val="00126C57"/>
    <w:rsid w:val="00127B31"/>
    <w:rsid w:val="00130105"/>
    <w:rsid w:val="001307E3"/>
    <w:rsid w:val="001310D5"/>
    <w:rsid w:val="0013270F"/>
    <w:rsid w:val="00133989"/>
    <w:rsid w:val="00136FBE"/>
    <w:rsid w:val="00137A42"/>
    <w:rsid w:val="001408E1"/>
    <w:rsid w:val="001410F8"/>
    <w:rsid w:val="001421E7"/>
    <w:rsid w:val="00145464"/>
    <w:rsid w:val="0014733E"/>
    <w:rsid w:val="00150C14"/>
    <w:rsid w:val="00150F8B"/>
    <w:rsid w:val="00151B20"/>
    <w:rsid w:val="001536D6"/>
    <w:rsid w:val="001541AD"/>
    <w:rsid w:val="00154413"/>
    <w:rsid w:val="00154FE9"/>
    <w:rsid w:val="00157AC2"/>
    <w:rsid w:val="00160B87"/>
    <w:rsid w:val="0016401E"/>
    <w:rsid w:val="00166380"/>
    <w:rsid w:val="00166CFF"/>
    <w:rsid w:val="0017296B"/>
    <w:rsid w:val="001734D6"/>
    <w:rsid w:val="001741E3"/>
    <w:rsid w:val="0017426B"/>
    <w:rsid w:val="00175B26"/>
    <w:rsid w:val="001762E7"/>
    <w:rsid w:val="001768A7"/>
    <w:rsid w:val="001778E7"/>
    <w:rsid w:val="00177EF8"/>
    <w:rsid w:val="001811DB"/>
    <w:rsid w:val="0018158B"/>
    <w:rsid w:val="00182863"/>
    <w:rsid w:val="00182CC7"/>
    <w:rsid w:val="001853C3"/>
    <w:rsid w:val="001856C6"/>
    <w:rsid w:val="00185A77"/>
    <w:rsid w:val="001868E6"/>
    <w:rsid w:val="0018725F"/>
    <w:rsid w:val="00187DC4"/>
    <w:rsid w:val="0019060C"/>
    <w:rsid w:val="001907A4"/>
    <w:rsid w:val="001930AB"/>
    <w:rsid w:val="00193AF7"/>
    <w:rsid w:val="00195A58"/>
    <w:rsid w:val="001966E9"/>
    <w:rsid w:val="0019732A"/>
    <w:rsid w:val="001A218B"/>
    <w:rsid w:val="001A28CD"/>
    <w:rsid w:val="001A7B4E"/>
    <w:rsid w:val="001B18F2"/>
    <w:rsid w:val="001B1A19"/>
    <w:rsid w:val="001B43FF"/>
    <w:rsid w:val="001B6A14"/>
    <w:rsid w:val="001B7B70"/>
    <w:rsid w:val="001C0F27"/>
    <w:rsid w:val="001C1423"/>
    <w:rsid w:val="001C30C2"/>
    <w:rsid w:val="001C31A2"/>
    <w:rsid w:val="001C56EA"/>
    <w:rsid w:val="001C6132"/>
    <w:rsid w:val="001C6219"/>
    <w:rsid w:val="001C7139"/>
    <w:rsid w:val="001D1263"/>
    <w:rsid w:val="001D3272"/>
    <w:rsid w:val="001D4A6C"/>
    <w:rsid w:val="001D4B32"/>
    <w:rsid w:val="001D5AE6"/>
    <w:rsid w:val="001D5B70"/>
    <w:rsid w:val="001D6162"/>
    <w:rsid w:val="001D67DA"/>
    <w:rsid w:val="001D6F43"/>
    <w:rsid w:val="001D792B"/>
    <w:rsid w:val="001E5414"/>
    <w:rsid w:val="001E5971"/>
    <w:rsid w:val="001E6416"/>
    <w:rsid w:val="001E68A9"/>
    <w:rsid w:val="001E749A"/>
    <w:rsid w:val="001E793C"/>
    <w:rsid w:val="001E79B6"/>
    <w:rsid w:val="001F0B96"/>
    <w:rsid w:val="001F11C0"/>
    <w:rsid w:val="001F20F4"/>
    <w:rsid w:val="001F4696"/>
    <w:rsid w:val="001F4C3F"/>
    <w:rsid w:val="001F5EFB"/>
    <w:rsid w:val="001F6B50"/>
    <w:rsid w:val="001F6F68"/>
    <w:rsid w:val="00206AE3"/>
    <w:rsid w:val="00206D9A"/>
    <w:rsid w:val="00207964"/>
    <w:rsid w:val="00213407"/>
    <w:rsid w:val="00213C27"/>
    <w:rsid w:val="0021415F"/>
    <w:rsid w:val="0021724C"/>
    <w:rsid w:val="00220B4A"/>
    <w:rsid w:val="00221265"/>
    <w:rsid w:val="00222494"/>
    <w:rsid w:val="00224129"/>
    <w:rsid w:val="00224225"/>
    <w:rsid w:val="00224FF2"/>
    <w:rsid w:val="00225FA2"/>
    <w:rsid w:val="00226E0E"/>
    <w:rsid w:val="00227A96"/>
    <w:rsid w:val="00230020"/>
    <w:rsid w:val="0023044B"/>
    <w:rsid w:val="002306D1"/>
    <w:rsid w:val="00232CEF"/>
    <w:rsid w:val="00233EFB"/>
    <w:rsid w:val="00234A74"/>
    <w:rsid w:val="00234E4B"/>
    <w:rsid w:val="002352E8"/>
    <w:rsid w:val="00235333"/>
    <w:rsid w:val="002353CD"/>
    <w:rsid w:val="00235C39"/>
    <w:rsid w:val="0023665D"/>
    <w:rsid w:val="00237663"/>
    <w:rsid w:val="0023790A"/>
    <w:rsid w:val="00237BE6"/>
    <w:rsid w:val="00237ED4"/>
    <w:rsid w:val="0024328F"/>
    <w:rsid w:val="002437F6"/>
    <w:rsid w:val="002468F5"/>
    <w:rsid w:val="00246DCE"/>
    <w:rsid w:val="00247D37"/>
    <w:rsid w:val="00251913"/>
    <w:rsid w:val="00253AA9"/>
    <w:rsid w:val="00254566"/>
    <w:rsid w:val="0025687A"/>
    <w:rsid w:val="00257771"/>
    <w:rsid w:val="00260A07"/>
    <w:rsid w:val="00261AC1"/>
    <w:rsid w:val="00262F68"/>
    <w:rsid w:val="002631E2"/>
    <w:rsid w:val="00263D5F"/>
    <w:rsid w:val="002640F5"/>
    <w:rsid w:val="00264346"/>
    <w:rsid w:val="00265690"/>
    <w:rsid w:val="002708D5"/>
    <w:rsid w:val="00271AEE"/>
    <w:rsid w:val="0027674D"/>
    <w:rsid w:val="00277115"/>
    <w:rsid w:val="0028156B"/>
    <w:rsid w:val="00283C04"/>
    <w:rsid w:val="00285547"/>
    <w:rsid w:val="00285878"/>
    <w:rsid w:val="00285C80"/>
    <w:rsid w:val="00286952"/>
    <w:rsid w:val="00286D7C"/>
    <w:rsid w:val="00287EA3"/>
    <w:rsid w:val="0029034B"/>
    <w:rsid w:val="00290458"/>
    <w:rsid w:val="0029373B"/>
    <w:rsid w:val="002938C1"/>
    <w:rsid w:val="00294730"/>
    <w:rsid w:val="00294848"/>
    <w:rsid w:val="00295992"/>
    <w:rsid w:val="00295C0A"/>
    <w:rsid w:val="0029609B"/>
    <w:rsid w:val="00296E1B"/>
    <w:rsid w:val="002976E0"/>
    <w:rsid w:val="002A062A"/>
    <w:rsid w:val="002A6332"/>
    <w:rsid w:val="002A6576"/>
    <w:rsid w:val="002A6F58"/>
    <w:rsid w:val="002B6EEC"/>
    <w:rsid w:val="002B713F"/>
    <w:rsid w:val="002C2C38"/>
    <w:rsid w:val="002C3969"/>
    <w:rsid w:val="002C3EC3"/>
    <w:rsid w:val="002C418B"/>
    <w:rsid w:val="002C5E4B"/>
    <w:rsid w:val="002C6E5A"/>
    <w:rsid w:val="002C7DB3"/>
    <w:rsid w:val="002C7F39"/>
    <w:rsid w:val="002D12B3"/>
    <w:rsid w:val="002D1FA2"/>
    <w:rsid w:val="002D2F17"/>
    <w:rsid w:val="002D3329"/>
    <w:rsid w:val="002D4759"/>
    <w:rsid w:val="002D6489"/>
    <w:rsid w:val="002D6967"/>
    <w:rsid w:val="002D6CD4"/>
    <w:rsid w:val="002D7F99"/>
    <w:rsid w:val="002E0AD2"/>
    <w:rsid w:val="002E0B88"/>
    <w:rsid w:val="002E0F44"/>
    <w:rsid w:val="002E1A6B"/>
    <w:rsid w:val="002E21B9"/>
    <w:rsid w:val="002E4CA5"/>
    <w:rsid w:val="002E6A7D"/>
    <w:rsid w:val="002E7655"/>
    <w:rsid w:val="002F0E72"/>
    <w:rsid w:val="002F1A60"/>
    <w:rsid w:val="002F3AB9"/>
    <w:rsid w:val="002F6311"/>
    <w:rsid w:val="002F6F5B"/>
    <w:rsid w:val="002F7A78"/>
    <w:rsid w:val="003010F3"/>
    <w:rsid w:val="00302DBA"/>
    <w:rsid w:val="003035CB"/>
    <w:rsid w:val="003060EA"/>
    <w:rsid w:val="0030665C"/>
    <w:rsid w:val="00306C8E"/>
    <w:rsid w:val="00307F84"/>
    <w:rsid w:val="00312636"/>
    <w:rsid w:val="003145A7"/>
    <w:rsid w:val="00315B68"/>
    <w:rsid w:val="003166E5"/>
    <w:rsid w:val="00320647"/>
    <w:rsid w:val="00321E19"/>
    <w:rsid w:val="00323904"/>
    <w:rsid w:val="00325A09"/>
    <w:rsid w:val="0032681D"/>
    <w:rsid w:val="00330227"/>
    <w:rsid w:val="00333D02"/>
    <w:rsid w:val="00334D76"/>
    <w:rsid w:val="00337F57"/>
    <w:rsid w:val="003406C7"/>
    <w:rsid w:val="0034393C"/>
    <w:rsid w:val="00344415"/>
    <w:rsid w:val="00347F39"/>
    <w:rsid w:val="00351FBF"/>
    <w:rsid w:val="00352A74"/>
    <w:rsid w:val="00354B2B"/>
    <w:rsid w:val="0035528D"/>
    <w:rsid w:val="00355536"/>
    <w:rsid w:val="00357228"/>
    <w:rsid w:val="003575CD"/>
    <w:rsid w:val="003576B0"/>
    <w:rsid w:val="00357DAD"/>
    <w:rsid w:val="00357FC0"/>
    <w:rsid w:val="00361EC4"/>
    <w:rsid w:val="003645F0"/>
    <w:rsid w:val="00364CC7"/>
    <w:rsid w:val="00365AF6"/>
    <w:rsid w:val="00366B0C"/>
    <w:rsid w:val="00366B60"/>
    <w:rsid w:val="00366F1A"/>
    <w:rsid w:val="00372A40"/>
    <w:rsid w:val="00373668"/>
    <w:rsid w:val="00374077"/>
    <w:rsid w:val="00376303"/>
    <w:rsid w:val="00376CB1"/>
    <w:rsid w:val="00380201"/>
    <w:rsid w:val="00380675"/>
    <w:rsid w:val="00380801"/>
    <w:rsid w:val="00380851"/>
    <w:rsid w:val="00380A75"/>
    <w:rsid w:val="0038176C"/>
    <w:rsid w:val="00382957"/>
    <w:rsid w:val="00385FC8"/>
    <w:rsid w:val="00387458"/>
    <w:rsid w:val="0038755A"/>
    <w:rsid w:val="00387859"/>
    <w:rsid w:val="00390D51"/>
    <w:rsid w:val="00391EBD"/>
    <w:rsid w:val="00392817"/>
    <w:rsid w:val="003965EB"/>
    <w:rsid w:val="003A24EE"/>
    <w:rsid w:val="003A4E8C"/>
    <w:rsid w:val="003A56E3"/>
    <w:rsid w:val="003B054B"/>
    <w:rsid w:val="003B0C0D"/>
    <w:rsid w:val="003B1170"/>
    <w:rsid w:val="003B16B1"/>
    <w:rsid w:val="003B226B"/>
    <w:rsid w:val="003B3067"/>
    <w:rsid w:val="003B34B4"/>
    <w:rsid w:val="003B42AD"/>
    <w:rsid w:val="003B4802"/>
    <w:rsid w:val="003B708B"/>
    <w:rsid w:val="003B7D4E"/>
    <w:rsid w:val="003C587D"/>
    <w:rsid w:val="003C612B"/>
    <w:rsid w:val="003C6ABA"/>
    <w:rsid w:val="003C6BE8"/>
    <w:rsid w:val="003D029C"/>
    <w:rsid w:val="003D1E73"/>
    <w:rsid w:val="003D2029"/>
    <w:rsid w:val="003D24C8"/>
    <w:rsid w:val="003D3071"/>
    <w:rsid w:val="003D5730"/>
    <w:rsid w:val="003D6EEF"/>
    <w:rsid w:val="003E477D"/>
    <w:rsid w:val="003E4CA1"/>
    <w:rsid w:val="003E674D"/>
    <w:rsid w:val="003E6C6B"/>
    <w:rsid w:val="003E75C6"/>
    <w:rsid w:val="003E7677"/>
    <w:rsid w:val="003E7763"/>
    <w:rsid w:val="003F0396"/>
    <w:rsid w:val="003F08E0"/>
    <w:rsid w:val="003F0F16"/>
    <w:rsid w:val="003F1045"/>
    <w:rsid w:val="003F2191"/>
    <w:rsid w:val="003F2244"/>
    <w:rsid w:val="003F2370"/>
    <w:rsid w:val="003F511B"/>
    <w:rsid w:val="003F6BC2"/>
    <w:rsid w:val="003F7AFA"/>
    <w:rsid w:val="003F7E75"/>
    <w:rsid w:val="00400D41"/>
    <w:rsid w:val="00403353"/>
    <w:rsid w:val="00403918"/>
    <w:rsid w:val="00411948"/>
    <w:rsid w:val="00412009"/>
    <w:rsid w:val="0041421E"/>
    <w:rsid w:val="004234B7"/>
    <w:rsid w:val="004240EC"/>
    <w:rsid w:val="0042467A"/>
    <w:rsid w:val="00425C46"/>
    <w:rsid w:val="004260F2"/>
    <w:rsid w:val="0042663B"/>
    <w:rsid w:val="00427049"/>
    <w:rsid w:val="0042785E"/>
    <w:rsid w:val="00432C58"/>
    <w:rsid w:val="0043320F"/>
    <w:rsid w:val="00437EE8"/>
    <w:rsid w:val="00440DA2"/>
    <w:rsid w:val="00441A15"/>
    <w:rsid w:val="00441BDE"/>
    <w:rsid w:val="00444494"/>
    <w:rsid w:val="00444DFB"/>
    <w:rsid w:val="00445D1F"/>
    <w:rsid w:val="00446551"/>
    <w:rsid w:val="00451481"/>
    <w:rsid w:val="0045333B"/>
    <w:rsid w:val="00453B5B"/>
    <w:rsid w:val="004545ED"/>
    <w:rsid w:val="00457970"/>
    <w:rsid w:val="0046317F"/>
    <w:rsid w:val="00464948"/>
    <w:rsid w:val="00465719"/>
    <w:rsid w:val="004658BA"/>
    <w:rsid w:val="00467CE8"/>
    <w:rsid w:val="00470A59"/>
    <w:rsid w:val="00471295"/>
    <w:rsid w:val="00471672"/>
    <w:rsid w:val="00473AD2"/>
    <w:rsid w:val="00474C42"/>
    <w:rsid w:val="004772C3"/>
    <w:rsid w:val="00477721"/>
    <w:rsid w:val="00477A20"/>
    <w:rsid w:val="00477B8E"/>
    <w:rsid w:val="00481BB3"/>
    <w:rsid w:val="0048346C"/>
    <w:rsid w:val="0048691A"/>
    <w:rsid w:val="004929FB"/>
    <w:rsid w:val="00492D2F"/>
    <w:rsid w:val="00493DD6"/>
    <w:rsid w:val="00495D30"/>
    <w:rsid w:val="00495F69"/>
    <w:rsid w:val="00496DDD"/>
    <w:rsid w:val="00497E5F"/>
    <w:rsid w:val="004A08DD"/>
    <w:rsid w:val="004A10AB"/>
    <w:rsid w:val="004A1557"/>
    <w:rsid w:val="004A47A4"/>
    <w:rsid w:val="004A63CC"/>
    <w:rsid w:val="004A6DF6"/>
    <w:rsid w:val="004A70B5"/>
    <w:rsid w:val="004A7ED4"/>
    <w:rsid w:val="004B0779"/>
    <w:rsid w:val="004B0CF3"/>
    <w:rsid w:val="004B6715"/>
    <w:rsid w:val="004B7380"/>
    <w:rsid w:val="004B77B3"/>
    <w:rsid w:val="004C0A28"/>
    <w:rsid w:val="004C44B1"/>
    <w:rsid w:val="004C4A23"/>
    <w:rsid w:val="004C5F9F"/>
    <w:rsid w:val="004C5FE1"/>
    <w:rsid w:val="004C68DB"/>
    <w:rsid w:val="004D0075"/>
    <w:rsid w:val="004D0F36"/>
    <w:rsid w:val="004D266B"/>
    <w:rsid w:val="004D283D"/>
    <w:rsid w:val="004D2FA5"/>
    <w:rsid w:val="004D5751"/>
    <w:rsid w:val="004D623B"/>
    <w:rsid w:val="004E4171"/>
    <w:rsid w:val="004E5F71"/>
    <w:rsid w:val="004E6B92"/>
    <w:rsid w:val="004E722D"/>
    <w:rsid w:val="004F0610"/>
    <w:rsid w:val="004F0879"/>
    <w:rsid w:val="004F0E31"/>
    <w:rsid w:val="004F140F"/>
    <w:rsid w:val="004F1CA6"/>
    <w:rsid w:val="004F1F27"/>
    <w:rsid w:val="004F4D6D"/>
    <w:rsid w:val="004F529B"/>
    <w:rsid w:val="004F5D22"/>
    <w:rsid w:val="004F60B3"/>
    <w:rsid w:val="004F62B7"/>
    <w:rsid w:val="004F7DA7"/>
    <w:rsid w:val="00500405"/>
    <w:rsid w:val="00500EEA"/>
    <w:rsid w:val="005011C2"/>
    <w:rsid w:val="00503FF6"/>
    <w:rsid w:val="00504585"/>
    <w:rsid w:val="00504E20"/>
    <w:rsid w:val="005053C3"/>
    <w:rsid w:val="00505C04"/>
    <w:rsid w:val="005063D4"/>
    <w:rsid w:val="00506AF1"/>
    <w:rsid w:val="005072EB"/>
    <w:rsid w:val="00507F24"/>
    <w:rsid w:val="00510E9B"/>
    <w:rsid w:val="00511481"/>
    <w:rsid w:val="005116B2"/>
    <w:rsid w:val="00511868"/>
    <w:rsid w:val="00514344"/>
    <w:rsid w:val="00514D2F"/>
    <w:rsid w:val="005160C5"/>
    <w:rsid w:val="005202AE"/>
    <w:rsid w:val="00521DF0"/>
    <w:rsid w:val="00522285"/>
    <w:rsid w:val="00523E6A"/>
    <w:rsid w:val="005242F7"/>
    <w:rsid w:val="00526039"/>
    <w:rsid w:val="005271DD"/>
    <w:rsid w:val="00527764"/>
    <w:rsid w:val="00527C06"/>
    <w:rsid w:val="005302B6"/>
    <w:rsid w:val="005310A5"/>
    <w:rsid w:val="005321C2"/>
    <w:rsid w:val="00532978"/>
    <w:rsid w:val="00532B5E"/>
    <w:rsid w:val="0053339F"/>
    <w:rsid w:val="00535327"/>
    <w:rsid w:val="00536136"/>
    <w:rsid w:val="005363AE"/>
    <w:rsid w:val="00536C6E"/>
    <w:rsid w:val="00540889"/>
    <w:rsid w:val="00541540"/>
    <w:rsid w:val="00542DE1"/>
    <w:rsid w:val="00543F23"/>
    <w:rsid w:val="00547781"/>
    <w:rsid w:val="00550668"/>
    <w:rsid w:val="0055246E"/>
    <w:rsid w:val="005526E2"/>
    <w:rsid w:val="005555B5"/>
    <w:rsid w:val="00556353"/>
    <w:rsid w:val="005563F4"/>
    <w:rsid w:val="005565C3"/>
    <w:rsid w:val="00560AAB"/>
    <w:rsid w:val="005610DC"/>
    <w:rsid w:val="00561CCA"/>
    <w:rsid w:val="00563E3D"/>
    <w:rsid w:val="005678C5"/>
    <w:rsid w:val="005715DF"/>
    <w:rsid w:val="00572EF8"/>
    <w:rsid w:val="00574FC2"/>
    <w:rsid w:val="00575ED5"/>
    <w:rsid w:val="00576069"/>
    <w:rsid w:val="00576553"/>
    <w:rsid w:val="00576ED3"/>
    <w:rsid w:val="00577162"/>
    <w:rsid w:val="005774BC"/>
    <w:rsid w:val="0058017F"/>
    <w:rsid w:val="00580BD0"/>
    <w:rsid w:val="00580C99"/>
    <w:rsid w:val="0058147F"/>
    <w:rsid w:val="005820FA"/>
    <w:rsid w:val="00587DB0"/>
    <w:rsid w:val="00590A72"/>
    <w:rsid w:val="0059164C"/>
    <w:rsid w:val="00592202"/>
    <w:rsid w:val="005924C6"/>
    <w:rsid w:val="00592BCB"/>
    <w:rsid w:val="00592D95"/>
    <w:rsid w:val="00593CC8"/>
    <w:rsid w:val="005951B9"/>
    <w:rsid w:val="00596399"/>
    <w:rsid w:val="00596823"/>
    <w:rsid w:val="00597F85"/>
    <w:rsid w:val="005A0349"/>
    <w:rsid w:val="005A0DE7"/>
    <w:rsid w:val="005A1D3A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4131"/>
    <w:rsid w:val="005C536C"/>
    <w:rsid w:val="005C6DBF"/>
    <w:rsid w:val="005C6FD7"/>
    <w:rsid w:val="005C76BD"/>
    <w:rsid w:val="005D0B51"/>
    <w:rsid w:val="005D26D3"/>
    <w:rsid w:val="005D2EBD"/>
    <w:rsid w:val="005D430E"/>
    <w:rsid w:val="005D4D2E"/>
    <w:rsid w:val="005D4F15"/>
    <w:rsid w:val="005D5DD3"/>
    <w:rsid w:val="005D7CDD"/>
    <w:rsid w:val="005E06EB"/>
    <w:rsid w:val="005E1E46"/>
    <w:rsid w:val="005E250E"/>
    <w:rsid w:val="005E2870"/>
    <w:rsid w:val="005E2E8A"/>
    <w:rsid w:val="005E3973"/>
    <w:rsid w:val="005E45DC"/>
    <w:rsid w:val="005E4B3B"/>
    <w:rsid w:val="005E7405"/>
    <w:rsid w:val="005F0014"/>
    <w:rsid w:val="005F1EE1"/>
    <w:rsid w:val="005F3DC1"/>
    <w:rsid w:val="005F413E"/>
    <w:rsid w:val="005F5546"/>
    <w:rsid w:val="005F6CBC"/>
    <w:rsid w:val="00600407"/>
    <w:rsid w:val="0060061F"/>
    <w:rsid w:val="006007C5"/>
    <w:rsid w:val="00600DB2"/>
    <w:rsid w:val="006025B4"/>
    <w:rsid w:val="006043A5"/>
    <w:rsid w:val="00605705"/>
    <w:rsid w:val="006060C6"/>
    <w:rsid w:val="00606705"/>
    <w:rsid w:val="00607566"/>
    <w:rsid w:val="006121E2"/>
    <w:rsid w:val="006126DA"/>
    <w:rsid w:val="00613538"/>
    <w:rsid w:val="00615558"/>
    <w:rsid w:val="00622986"/>
    <w:rsid w:val="006240BD"/>
    <w:rsid w:val="00625105"/>
    <w:rsid w:val="00625A52"/>
    <w:rsid w:val="00625C9C"/>
    <w:rsid w:val="00633F11"/>
    <w:rsid w:val="00635BA3"/>
    <w:rsid w:val="00636DB2"/>
    <w:rsid w:val="00640A2B"/>
    <w:rsid w:val="0064326B"/>
    <w:rsid w:val="006436B8"/>
    <w:rsid w:val="00643F4E"/>
    <w:rsid w:val="00643F52"/>
    <w:rsid w:val="00644447"/>
    <w:rsid w:val="00650150"/>
    <w:rsid w:val="00651F33"/>
    <w:rsid w:val="00652FA9"/>
    <w:rsid w:val="00655940"/>
    <w:rsid w:val="006560BB"/>
    <w:rsid w:val="0065611C"/>
    <w:rsid w:val="00660B49"/>
    <w:rsid w:val="006610D7"/>
    <w:rsid w:val="006618EF"/>
    <w:rsid w:val="00662070"/>
    <w:rsid w:val="0066353A"/>
    <w:rsid w:val="00666861"/>
    <w:rsid w:val="00666E39"/>
    <w:rsid w:val="0066763E"/>
    <w:rsid w:val="006678D8"/>
    <w:rsid w:val="00667F6A"/>
    <w:rsid w:val="00670C6F"/>
    <w:rsid w:val="00671E39"/>
    <w:rsid w:val="00676F54"/>
    <w:rsid w:val="0067784D"/>
    <w:rsid w:val="00677E04"/>
    <w:rsid w:val="00680041"/>
    <w:rsid w:val="006802BC"/>
    <w:rsid w:val="006803FD"/>
    <w:rsid w:val="0068095D"/>
    <w:rsid w:val="00682734"/>
    <w:rsid w:val="0068343C"/>
    <w:rsid w:val="0068641B"/>
    <w:rsid w:val="006864AA"/>
    <w:rsid w:val="00687B51"/>
    <w:rsid w:val="00690FC4"/>
    <w:rsid w:val="00691244"/>
    <w:rsid w:val="006918F2"/>
    <w:rsid w:val="00691C0C"/>
    <w:rsid w:val="00693D8B"/>
    <w:rsid w:val="00694C5B"/>
    <w:rsid w:val="0069579A"/>
    <w:rsid w:val="006959F2"/>
    <w:rsid w:val="00696272"/>
    <w:rsid w:val="0069690A"/>
    <w:rsid w:val="00696C5A"/>
    <w:rsid w:val="00697293"/>
    <w:rsid w:val="006A00CC"/>
    <w:rsid w:val="006A1A27"/>
    <w:rsid w:val="006A2306"/>
    <w:rsid w:val="006A4313"/>
    <w:rsid w:val="006A4BBB"/>
    <w:rsid w:val="006A5535"/>
    <w:rsid w:val="006A59F7"/>
    <w:rsid w:val="006A7A52"/>
    <w:rsid w:val="006B362F"/>
    <w:rsid w:val="006B4037"/>
    <w:rsid w:val="006B42C2"/>
    <w:rsid w:val="006B45A2"/>
    <w:rsid w:val="006B6B45"/>
    <w:rsid w:val="006C089C"/>
    <w:rsid w:val="006C2FC8"/>
    <w:rsid w:val="006C5AF2"/>
    <w:rsid w:val="006D2320"/>
    <w:rsid w:val="006D2532"/>
    <w:rsid w:val="006D2C4B"/>
    <w:rsid w:val="006D34B1"/>
    <w:rsid w:val="006D499C"/>
    <w:rsid w:val="006D6C5B"/>
    <w:rsid w:val="006D6E36"/>
    <w:rsid w:val="006D74B3"/>
    <w:rsid w:val="006D7F2E"/>
    <w:rsid w:val="006E03A2"/>
    <w:rsid w:val="006E0581"/>
    <w:rsid w:val="006E0DD6"/>
    <w:rsid w:val="006E149B"/>
    <w:rsid w:val="006E2832"/>
    <w:rsid w:val="006E2A60"/>
    <w:rsid w:val="006E2F12"/>
    <w:rsid w:val="006E354C"/>
    <w:rsid w:val="006E471C"/>
    <w:rsid w:val="006E4876"/>
    <w:rsid w:val="006E522D"/>
    <w:rsid w:val="006E7C1D"/>
    <w:rsid w:val="006E7DCD"/>
    <w:rsid w:val="006F1E07"/>
    <w:rsid w:val="006F31DD"/>
    <w:rsid w:val="006F3A1E"/>
    <w:rsid w:val="006F4D26"/>
    <w:rsid w:val="006F50AA"/>
    <w:rsid w:val="006F65C5"/>
    <w:rsid w:val="006F7360"/>
    <w:rsid w:val="006F79E3"/>
    <w:rsid w:val="006F7FF9"/>
    <w:rsid w:val="0070162A"/>
    <w:rsid w:val="0070180B"/>
    <w:rsid w:val="00702836"/>
    <w:rsid w:val="007046F8"/>
    <w:rsid w:val="0070595D"/>
    <w:rsid w:val="00705E9F"/>
    <w:rsid w:val="007104DE"/>
    <w:rsid w:val="007138FF"/>
    <w:rsid w:val="00713BED"/>
    <w:rsid w:val="00714C26"/>
    <w:rsid w:val="007167BF"/>
    <w:rsid w:val="007171DB"/>
    <w:rsid w:val="0071722A"/>
    <w:rsid w:val="00717597"/>
    <w:rsid w:val="00717613"/>
    <w:rsid w:val="007219FB"/>
    <w:rsid w:val="00721CD2"/>
    <w:rsid w:val="007224AC"/>
    <w:rsid w:val="00722A72"/>
    <w:rsid w:val="0072561E"/>
    <w:rsid w:val="00727748"/>
    <w:rsid w:val="00730BBE"/>
    <w:rsid w:val="00732679"/>
    <w:rsid w:val="00732AEF"/>
    <w:rsid w:val="00736D73"/>
    <w:rsid w:val="00737855"/>
    <w:rsid w:val="0074042C"/>
    <w:rsid w:val="00742AE0"/>
    <w:rsid w:val="00746769"/>
    <w:rsid w:val="007476BA"/>
    <w:rsid w:val="00750D02"/>
    <w:rsid w:val="00750E8D"/>
    <w:rsid w:val="007518FA"/>
    <w:rsid w:val="00753E9A"/>
    <w:rsid w:val="0075681F"/>
    <w:rsid w:val="00757EC5"/>
    <w:rsid w:val="00761479"/>
    <w:rsid w:val="00764203"/>
    <w:rsid w:val="007648B4"/>
    <w:rsid w:val="0077084A"/>
    <w:rsid w:val="00770966"/>
    <w:rsid w:val="0077347E"/>
    <w:rsid w:val="00773937"/>
    <w:rsid w:val="00776816"/>
    <w:rsid w:val="00777842"/>
    <w:rsid w:val="0078357D"/>
    <w:rsid w:val="0078420E"/>
    <w:rsid w:val="00784C63"/>
    <w:rsid w:val="00785F13"/>
    <w:rsid w:val="00786037"/>
    <w:rsid w:val="00791BDD"/>
    <w:rsid w:val="00793F6B"/>
    <w:rsid w:val="00794001"/>
    <w:rsid w:val="007941E4"/>
    <w:rsid w:val="00796221"/>
    <w:rsid w:val="007A3DC2"/>
    <w:rsid w:val="007A40F6"/>
    <w:rsid w:val="007A48EA"/>
    <w:rsid w:val="007A503A"/>
    <w:rsid w:val="007B1254"/>
    <w:rsid w:val="007B1BD4"/>
    <w:rsid w:val="007B236D"/>
    <w:rsid w:val="007B250E"/>
    <w:rsid w:val="007B2A99"/>
    <w:rsid w:val="007B2B3B"/>
    <w:rsid w:val="007B3338"/>
    <w:rsid w:val="007B3DCF"/>
    <w:rsid w:val="007B77C8"/>
    <w:rsid w:val="007C264D"/>
    <w:rsid w:val="007C4A87"/>
    <w:rsid w:val="007C586C"/>
    <w:rsid w:val="007C681B"/>
    <w:rsid w:val="007C70CA"/>
    <w:rsid w:val="007D0503"/>
    <w:rsid w:val="007D0EB4"/>
    <w:rsid w:val="007D20C6"/>
    <w:rsid w:val="007D235B"/>
    <w:rsid w:val="007D4C8F"/>
    <w:rsid w:val="007D5443"/>
    <w:rsid w:val="007D7083"/>
    <w:rsid w:val="007E1875"/>
    <w:rsid w:val="007E2807"/>
    <w:rsid w:val="007E415C"/>
    <w:rsid w:val="007E4DE8"/>
    <w:rsid w:val="007E51A3"/>
    <w:rsid w:val="007E5AD9"/>
    <w:rsid w:val="007E69F3"/>
    <w:rsid w:val="007F25CD"/>
    <w:rsid w:val="007F6352"/>
    <w:rsid w:val="007F7D43"/>
    <w:rsid w:val="008001C3"/>
    <w:rsid w:val="008006BD"/>
    <w:rsid w:val="0080131E"/>
    <w:rsid w:val="00801550"/>
    <w:rsid w:val="00802363"/>
    <w:rsid w:val="00803D3D"/>
    <w:rsid w:val="008051B2"/>
    <w:rsid w:val="00805AEC"/>
    <w:rsid w:val="00812D7E"/>
    <w:rsid w:val="00813CF6"/>
    <w:rsid w:val="0081547C"/>
    <w:rsid w:val="00820745"/>
    <w:rsid w:val="008233F0"/>
    <w:rsid w:val="008265CD"/>
    <w:rsid w:val="00826BFD"/>
    <w:rsid w:val="00827586"/>
    <w:rsid w:val="008276DF"/>
    <w:rsid w:val="008278F6"/>
    <w:rsid w:val="00831CAF"/>
    <w:rsid w:val="008322C3"/>
    <w:rsid w:val="008333DA"/>
    <w:rsid w:val="00833A19"/>
    <w:rsid w:val="00834182"/>
    <w:rsid w:val="00835573"/>
    <w:rsid w:val="00836E43"/>
    <w:rsid w:val="00842C31"/>
    <w:rsid w:val="0084478D"/>
    <w:rsid w:val="00844927"/>
    <w:rsid w:val="00845E45"/>
    <w:rsid w:val="00846176"/>
    <w:rsid w:val="008465DA"/>
    <w:rsid w:val="00847672"/>
    <w:rsid w:val="00847ACB"/>
    <w:rsid w:val="00850A42"/>
    <w:rsid w:val="00850F2E"/>
    <w:rsid w:val="00851ECD"/>
    <w:rsid w:val="008540B6"/>
    <w:rsid w:val="008543BF"/>
    <w:rsid w:val="00855108"/>
    <w:rsid w:val="008565F5"/>
    <w:rsid w:val="00860A06"/>
    <w:rsid w:val="0086276D"/>
    <w:rsid w:val="008636FD"/>
    <w:rsid w:val="00865367"/>
    <w:rsid w:val="008668DE"/>
    <w:rsid w:val="00866D18"/>
    <w:rsid w:val="008713A2"/>
    <w:rsid w:val="008716F6"/>
    <w:rsid w:val="00871895"/>
    <w:rsid w:val="00872DE6"/>
    <w:rsid w:val="0087325D"/>
    <w:rsid w:val="0087349D"/>
    <w:rsid w:val="008739F0"/>
    <w:rsid w:val="00875E19"/>
    <w:rsid w:val="008762DA"/>
    <w:rsid w:val="0087758D"/>
    <w:rsid w:val="00877E8F"/>
    <w:rsid w:val="00880FE3"/>
    <w:rsid w:val="00881308"/>
    <w:rsid w:val="00882BAF"/>
    <w:rsid w:val="00882CC8"/>
    <w:rsid w:val="00882EF2"/>
    <w:rsid w:val="00884A41"/>
    <w:rsid w:val="00884E95"/>
    <w:rsid w:val="00885208"/>
    <w:rsid w:val="00886CDE"/>
    <w:rsid w:val="00886D17"/>
    <w:rsid w:val="008878B1"/>
    <w:rsid w:val="00890623"/>
    <w:rsid w:val="008920DC"/>
    <w:rsid w:val="00892420"/>
    <w:rsid w:val="008946FE"/>
    <w:rsid w:val="00894BD1"/>
    <w:rsid w:val="008958CE"/>
    <w:rsid w:val="00896388"/>
    <w:rsid w:val="00896FAF"/>
    <w:rsid w:val="008971A8"/>
    <w:rsid w:val="00897380"/>
    <w:rsid w:val="008A1FEB"/>
    <w:rsid w:val="008A48ED"/>
    <w:rsid w:val="008B5A6B"/>
    <w:rsid w:val="008B63F3"/>
    <w:rsid w:val="008B65C4"/>
    <w:rsid w:val="008B6726"/>
    <w:rsid w:val="008B6F45"/>
    <w:rsid w:val="008C23A6"/>
    <w:rsid w:val="008C29F5"/>
    <w:rsid w:val="008C2D41"/>
    <w:rsid w:val="008C35EC"/>
    <w:rsid w:val="008C3DD5"/>
    <w:rsid w:val="008C54DC"/>
    <w:rsid w:val="008C5954"/>
    <w:rsid w:val="008C722F"/>
    <w:rsid w:val="008D184E"/>
    <w:rsid w:val="008D1CA6"/>
    <w:rsid w:val="008D32F1"/>
    <w:rsid w:val="008D3E93"/>
    <w:rsid w:val="008D42F5"/>
    <w:rsid w:val="008D74E9"/>
    <w:rsid w:val="008D77EE"/>
    <w:rsid w:val="008D7DBA"/>
    <w:rsid w:val="008E18CC"/>
    <w:rsid w:val="008E5953"/>
    <w:rsid w:val="008F3BAE"/>
    <w:rsid w:val="008F57CD"/>
    <w:rsid w:val="008F5B09"/>
    <w:rsid w:val="008F6B76"/>
    <w:rsid w:val="008F723C"/>
    <w:rsid w:val="009020D2"/>
    <w:rsid w:val="00903C8A"/>
    <w:rsid w:val="00904C39"/>
    <w:rsid w:val="00905B75"/>
    <w:rsid w:val="00907ABE"/>
    <w:rsid w:val="009101CC"/>
    <w:rsid w:val="0091094F"/>
    <w:rsid w:val="009154DF"/>
    <w:rsid w:val="00915614"/>
    <w:rsid w:val="00916A8F"/>
    <w:rsid w:val="00916F74"/>
    <w:rsid w:val="0091746E"/>
    <w:rsid w:val="009206A7"/>
    <w:rsid w:val="009208B1"/>
    <w:rsid w:val="00924556"/>
    <w:rsid w:val="009267C8"/>
    <w:rsid w:val="009303E1"/>
    <w:rsid w:val="00930818"/>
    <w:rsid w:val="00930EB4"/>
    <w:rsid w:val="0093259B"/>
    <w:rsid w:val="0093356E"/>
    <w:rsid w:val="00933D67"/>
    <w:rsid w:val="0093754F"/>
    <w:rsid w:val="00942505"/>
    <w:rsid w:val="00942736"/>
    <w:rsid w:val="00942F35"/>
    <w:rsid w:val="00943B88"/>
    <w:rsid w:val="00946A4E"/>
    <w:rsid w:val="00947000"/>
    <w:rsid w:val="00947098"/>
    <w:rsid w:val="009471A4"/>
    <w:rsid w:val="0095275A"/>
    <w:rsid w:val="009532C2"/>
    <w:rsid w:val="00953C06"/>
    <w:rsid w:val="009553A7"/>
    <w:rsid w:val="009559E1"/>
    <w:rsid w:val="00956CD7"/>
    <w:rsid w:val="009573A8"/>
    <w:rsid w:val="00957531"/>
    <w:rsid w:val="00957B8A"/>
    <w:rsid w:val="00960101"/>
    <w:rsid w:val="00960AC1"/>
    <w:rsid w:val="009618C4"/>
    <w:rsid w:val="00961EE8"/>
    <w:rsid w:val="00962380"/>
    <w:rsid w:val="00962445"/>
    <w:rsid w:val="009626CE"/>
    <w:rsid w:val="009636C9"/>
    <w:rsid w:val="00964E2C"/>
    <w:rsid w:val="00964F21"/>
    <w:rsid w:val="009706C1"/>
    <w:rsid w:val="00971B13"/>
    <w:rsid w:val="0097334D"/>
    <w:rsid w:val="009733F4"/>
    <w:rsid w:val="0097540C"/>
    <w:rsid w:val="00975C0F"/>
    <w:rsid w:val="00980117"/>
    <w:rsid w:val="009802CA"/>
    <w:rsid w:val="009816E7"/>
    <w:rsid w:val="00981C3F"/>
    <w:rsid w:val="00981DEF"/>
    <w:rsid w:val="00983AFF"/>
    <w:rsid w:val="00983F3A"/>
    <w:rsid w:val="00984717"/>
    <w:rsid w:val="009858B0"/>
    <w:rsid w:val="00986EF5"/>
    <w:rsid w:val="00987D64"/>
    <w:rsid w:val="00990C0B"/>
    <w:rsid w:val="009910B1"/>
    <w:rsid w:val="00991CCA"/>
    <w:rsid w:val="00992F5F"/>
    <w:rsid w:val="00994C1A"/>
    <w:rsid w:val="00995033"/>
    <w:rsid w:val="00996880"/>
    <w:rsid w:val="00996B00"/>
    <w:rsid w:val="00997894"/>
    <w:rsid w:val="009A0750"/>
    <w:rsid w:val="009A4447"/>
    <w:rsid w:val="009A4873"/>
    <w:rsid w:val="009A49CC"/>
    <w:rsid w:val="009A6531"/>
    <w:rsid w:val="009B169F"/>
    <w:rsid w:val="009B19E6"/>
    <w:rsid w:val="009B223A"/>
    <w:rsid w:val="009B25B2"/>
    <w:rsid w:val="009B5ABE"/>
    <w:rsid w:val="009B5D42"/>
    <w:rsid w:val="009B6106"/>
    <w:rsid w:val="009B73AA"/>
    <w:rsid w:val="009B79E0"/>
    <w:rsid w:val="009C00E7"/>
    <w:rsid w:val="009C2AA3"/>
    <w:rsid w:val="009C3073"/>
    <w:rsid w:val="009C3730"/>
    <w:rsid w:val="009C3B4A"/>
    <w:rsid w:val="009C62FD"/>
    <w:rsid w:val="009C695B"/>
    <w:rsid w:val="009C7684"/>
    <w:rsid w:val="009D0DF6"/>
    <w:rsid w:val="009D35DD"/>
    <w:rsid w:val="009D4CC1"/>
    <w:rsid w:val="009D5698"/>
    <w:rsid w:val="009E174E"/>
    <w:rsid w:val="009E1BB8"/>
    <w:rsid w:val="009E297F"/>
    <w:rsid w:val="009E5013"/>
    <w:rsid w:val="009E5D87"/>
    <w:rsid w:val="009E655C"/>
    <w:rsid w:val="009E7282"/>
    <w:rsid w:val="009E7A14"/>
    <w:rsid w:val="009F0FB1"/>
    <w:rsid w:val="009F271B"/>
    <w:rsid w:val="009F683B"/>
    <w:rsid w:val="00A00340"/>
    <w:rsid w:val="00A01C1F"/>
    <w:rsid w:val="00A02626"/>
    <w:rsid w:val="00A0355F"/>
    <w:rsid w:val="00A048E8"/>
    <w:rsid w:val="00A07C9C"/>
    <w:rsid w:val="00A102F2"/>
    <w:rsid w:val="00A1109C"/>
    <w:rsid w:val="00A111A8"/>
    <w:rsid w:val="00A123E3"/>
    <w:rsid w:val="00A13C09"/>
    <w:rsid w:val="00A14973"/>
    <w:rsid w:val="00A169B0"/>
    <w:rsid w:val="00A17457"/>
    <w:rsid w:val="00A220C0"/>
    <w:rsid w:val="00A228EE"/>
    <w:rsid w:val="00A23439"/>
    <w:rsid w:val="00A23FA5"/>
    <w:rsid w:val="00A25803"/>
    <w:rsid w:val="00A32237"/>
    <w:rsid w:val="00A32A6D"/>
    <w:rsid w:val="00A32FC0"/>
    <w:rsid w:val="00A34264"/>
    <w:rsid w:val="00A34C69"/>
    <w:rsid w:val="00A35C14"/>
    <w:rsid w:val="00A36075"/>
    <w:rsid w:val="00A36955"/>
    <w:rsid w:val="00A375CE"/>
    <w:rsid w:val="00A400A3"/>
    <w:rsid w:val="00A41A39"/>
    <w:rsid w:val="00A43C56"/>
    <w:rsid w:val="00A4431C"/>
    <w:rsid w:val="00A44C94"/>
    <w:rsid w:val="00A44D01"/>
    <w:rsid w:val="00A45B28"/>
    <w:rsid w:val="00A45F4C"/>
    <w:rsid w:val="00A46283"/>
    <w:rsid w:val="00A4648A"/>
    <w:rsid w:val="00A47166"/>
    <w:rsid w:val="00A5220D"/>
    <w:rsid w:val="00A52A9C"/>
    <w:rsid w:val="00A54666"/>
    <w:rsid w:val="00A54C57"/>
    <w:rsid w:val="00A56093"/>
    <w:rsid w:val="00A565EF"/>
    <w:rsid w:val="00A56D46"/>
    <w:rsid w:val="00A6023A"/>
    <w:rsid w:val="00A62682"/>
    <w:rsid w:val="00A62DB3"/>
    <w:rsid w:val="00A65020"/>
    <w:rsid w:val="00A6572F"/>
    <w:rsid w:val="00A65ABB"/>
    <w:rsid w:val="00A6681E"/>
    <w:rsid w:val="00A700FF"/>
    <w:rsid w:val="00A71869"/>
    <w:rsid w:val="00A71A41"/>
    <w:rsid w:val="00A72711"/>
    <w:rsid w:val="00A74B4C"/>
    <w:rsid w:val="00A75130"/>
    <w:rsid w:val="00A75918"/>
    <w:rsid w:val="00A817EE"/>
    <w:rsid w:val="00A835BA"/>
    <w:rsid w:val="00A848ED"/>
    <w:rsid w:val="00A859FC"/>
    <w:rsid w:val="00A90312"/>
    <w:rsid w:val="00A91190"/>
    <w:rsid w:val="00A92071"/>
    <w:rsid w:val="00A92F50"/>
    <w:rsid w:val="00A930CB"/>
    <w:rsid w:val="00A93ED3"/>
    <w:rsid w:val="00A9431A"/>
    <w:rsid w:val="00A9485B"/>
    <w:rsid w:val="00A95B02"/>
    <w:rsid w:val="00A9661B"/>
    <w:rsid w:val="00A9721B"/>
    <w:rsid w:val="00A97238"/>
    <w:rsid w:val="00AA07F0"/>
    <w:rsid w:val="00AA23F8"/>
    <w:rsid w:val="00AA3CFD"/>
    <w:rsid w:val="00AA456E"/>
    <w:rsid w:val="00AA4609"/>
    <w:rsid w:val="00AA7E34"/>
    <w:rsid w:val="00AB0046"/>
    <w:rsid w:val="00AB1A12"/>
    <w:rsid w:val="00AB26E9"/>
    <w:rsid w:val="00AB574E"/>
    <w:rsid w:val="00AB5F7E"/>
    <w:rsid w:val="00AB6330"/>
    <w:rsid w:val="00AB7354"/>
    <w:rsid w:val="00AC1982"/>
    <w:rsid w:val="00AC48B0"/>
    <w:rsid w:val="00AC4933"/>
    <w:rsid w:val="00AC4BEB"/>
    <w:rsid w:val="00AC5C5B"/>
    <w:rsid w:val="00AC6589"/>
    <w:rsid w:val="00AC67AD"/>
    <w:rsid w:val="00AC6A46"/>
    <w:rsid w:val="00AD05B3"/>
    <w:rsid w:val="00AD1067"/>
    <w:rsid w:val="00AD2789"/>
    <w:rsid w:val="00AD35F3"/>
    <w:rsid w:val="00AD5715"/>
    <w:rsid w:val="00AD6903"/>
    <w:rsid w:val="00AD690B"/>
    <w:rsid w:val="00AE09AC"/>
    <w:rsid w:val="00AE42D9"/>
    <w:rsid w:val="00AE4AEB"/>
    <w:rsid w:val="00AE572D"/>
    <w:rsid w:val="00AE7A8F"/>
    <w:rsid w:val="00AF007A"/>
    <w:rsid w:val="00AF01D8"/>
    <w:rsid w:val="00AF171C"/>
    <w:rsid w:val="00AF2079"/>
    <w:rsid w:val="00AF2F14"/>
    <w:rsid w:val="00AF3886"/>
    <w:rsid w:val="00AF4E0F"/>
    <w:rsid w:val="00AF4F90"/>
    <w:rsid w:val="00AF5472"/>
    <w:rsid w:val="00AF61A2"/>
    <w:rsid w:val="00B04015"/>
    <w:rsid w:val="00B04B0C"/>
    <w:rsid w:val="00B0519C"/>
    <w:rsid w:val="00B05D10"/>
    <w:rsid w:val="00B0655C"/>
    <w:rsid w:val="00B077B6"/>
    <w:rsid w:val="00B10DBB"/>
    <w:rsid w:val="00B10E26"/>
    <w:rsid w:val="00B1151C"/>
    <w:rsid w:val="00B12EEE"/>
    <w:rsid w:val="00B13BC1"/>
    <w:rsid w:val="00B15E22"/>
    <w:rsid w:val="00B16D88"/>
    <w:rsid w:val="00B24E48"/>
    <w:rsid w:val="00B3322A"/>
    <w:rsid w:val="00B33EF8"/>
    <w:rsid w:val="00B35A62"/>
    <w:rsid w:val="00B36228"/>
    <w:rsid w:val="00B3677C"/>
    <w:rsid w:val="00B37641"/>
    <w:rsid w:val="00B377DE"/>
    <w:rsid w:val="00B42BE2"/>
    <w:rsid w:val="00B42E94"/>
    <w:rsid w:val="00B43754"/>
    <w:rsid w:val="00B4477A"/>
    <w:rsid w:val="00B46AE1"/>
    <w:rsid w:val="00B4717E"/>
    <w:rsid w:val="00B50BFA"/>
    <w:rsid w:val="00B50DBD"/>
    <w:rsid w:val="00B51723"/>
    <w:rsid w:val="00B53E99"/>
    <w:rsid w:val="00B54927"/>
    <w:rsid w:val="00B54F14"/>
    <w:rsid w:val="00B5782C"/>
    <w:rsid w:val="00B60BF8"/>
    <w:rsid w:val="00B614C4"/>
    <w:rsid w:val="00B632D7"/>
    <w:rsid w:val="00B63A37"/>
    <w:rsid w:val="00B66335"/>
    <w:rsid w:val="00B6660D"/>
    <w:rsid w:val="00B6770A"/>
    <w:rsid w:val="00B70106"/>
    <w:rsid w:val="00B74460"/>
    <w:rsid w:val="00B748B9"/>
    <w:rsid w:val="00B74E30"/>
    <w:rsid w:val="00B74F1B"/>
    <w:rsid w:val="00B751CE"/>
    <w:rsid w:val="00B779B8"/>
    <w:rsid w:val="00B77C2E"/>
    <w:rsid w:val="00B8146D"/>
    <w:rsid w:val="00B81878"/>
    <w:rsid w:val="00B82777"/>
    <w:rsid w:val="00B85EB8"/>
    <w:rsid w:val="00B87411"/>
    <w:rsid w:val="00B90DB7"/>
    <w:rsid w:val="00B94FBB"/>
    <w:rsid w:val="00B9665F"/>
    <w:rsid w:val="00B96BCE"/>
    <w:rsid w:val="00B96EE8"/>
    <w:rsid w:val="00BA03BF"/>
    <w:rsid w:val="00BA2375"/>
    <w:rsid w:val="00BA4CE6"/>
    <w:rsid w:val="00BA5231"/>
    <w:rsid w:val="00BB02AC"/>
    <w:rsid w:val="00BB0340"/>
    <w:rsid w:val="00BB3122"/>
    <w:rsid w:val="00BB3CD8"/>
    <w:rsid w:val="00BB3CE9"/>
    <w:rsid w:val="00BB5DB5"/>
    <w:rsid w:val="00BB5F03"/>
    <w:rsid w:val="00BB6073"/>
    <w:rsid w:val="00BC1072"/>
    <w:rsid w:val="00BC2209"/>
    <w:rsid w:val="00BC2FF5"/>
    <w:rsid w:val="00BC31A9"/>
    <w:rsid w:val="00BC4F6F"/>
    <w:rsid w:val="00BC6354"/>
    <w:rsid w:val="00BC7498"/>
    <w:rsid w:val="00BC79F0"/>
    <w:rsid w:val="00BD0EB3"/>
    <w:rsid w:val="00BD146A"/>
    <w:rsid w:val="00BD1482"/>
    <w:rsid w:val="00BD204B"/>
    <w:rsid w:val="00BD2392"/>
    <w:rsid w:val="00BD29A2"/>
    <w:rsid w:val="00BD36F1"/>
    <w:rsid w:val="00BD44B1"/>
    <w:rsid w:val="00BD4835"/>
    <w:rsid w:val="00BD4A27"/>
    <w:rsid w:val="00BD6775"/>
    <w:rsid w:val="00BD6827"/>
    <w:rsid w:val="00BD7049"/>
    <w:rsid w:val="00BE04B5"/>
    <w:rsid w:val="00BE293F"/>
    <w:rsid w:val="00BE638B"/>
    <w:rsid w:val="00BE69E9"/>
    <w:rsid w:val="00BE6AA8"/>
    <w:rsid w:val="00BE6D87"/>
    <w:rsid w:val="00BE7FAE"/>
    <w:rsid w:val="00BF1D9E"/>
    <w:rsid w:val="00BF2926"/>
    <w:rsid w:val="00BF2C7B"/>
    <w:rsid w:val="00BF4ACB"/>
    <w:rsid w:val="00BF5173"/>
    <w:rsid w:val="00C00F20"/>
    <w:rsid w:val="00C0502D"/>
    <w:rsid w:val="00C1008F"/>
    <w:rsid w:val="00C10882"/>
    <w:rsid w:val="00C12524"/>
    <w:rsid w:val="00C13D3E"/>
    <w:rsid w:val="00C1476A"/>
    <w:rsid w:val="00C2030F"/>
    <w:rsid w:val="00C208AE"/>
    <w:rsid w:val="00C22AA0"/>
    <w:rsid w:val="00C23121"/>
    <w:rsid w:val="00C23E30"/>
    <w:rsid w:val="00C2443A"/>
    <w:rsid w:val="00C251C2"/>
    <w:rsid w:val="00C26A51"/>
    <w:rsid w:val="00C26FD2"/>
    <w:rsid w:val="00C27152"/>
    <w:rsid w:val="00C27BAB"/>
    <w:rsid w:val="00C31BDD"/>
    <w:rsid w:val="00C34C38"/>
    <w:rsid w:val="00C35DA7"/>
    <w:rsid w:val="00C35E86"/>
    <w:rsid w:val="00C4231B"/>
    <w:rsid w:val="00C4465D"/>
    <w:rsid w:val="00C44A82"/>
    <w:rsid w:val="00C4533F"/>
    <w:rsid w:val="00C4647D"/>
    <w:rsid w:val="00C505DA"/>
    <w:rsid w:val="00C5216D"/>
    <w:rsid w:val="00C52325"/>
    <w:rsid w:val="00C52374"/>
    <w:rsid w:val="00C536F5"/>
    <w:rsid w:val="00C557F6"/>
    <w:rsid w:val="00C55AED"/>
    <w:rsid w:val="00C566F2"/>
    <w:rsid w:val="00C56BF5"/>
    <w:rsid w:val="00C56F58"/>
    <w:rsid w:val="00C61151"/>
    <w:rsid w:val="00C66C7A"/>
    <w:rsid w:val="00C6769E"/>
    <w:rsid w:val="00C67C75"/>
    <w:rsid w:val="00C72A44"/>
    <w:rsid w:val="00C74E52"/>
    <w:rsid w:val="00C750FA"/>
    <w:rsid w:val="00C75FE7"/>
    <w:rsid w:val="00C8029C"/>
    <w:rsid w:val="00C8197D"/>
    <w:rsid w:val="00C87B57"/>
    <w:rsid w:val="00C9020D"/>
    <w:rsid w:val="00C90710"/>
    <w:rsid w:val="00C90C6E"/>
    <w:rsid w:val="00C92A53"/>
    <w:rsid w:val="00C92B10"/>
    <w:rsid w:val="00C92EC5"/>
    <w:rsid w:val="00C96B9A"/>
    <w:rsid w:val="00CA1EEB"/>
    <w:rsid w:val="00CA399D"/>
    <w:rsid w:val="00CA5606"/>
    <w:rsid w:val="00CB1350"/>
    <w:rsid w:val="00CB1E94"/>
    <w:rsid w:val="00CB234F"/>
    <w:rsid w:val="00CB3366"/>
    <w:rsid w:val="00CB57EC"/>
    <w:rsid w:val="00CB63D8"/>
    <w:rsid w:val="00CB6E10"/>
    <w:rsid w:val="00CB72DB"/>
    <w:rsid w:val="00CB750A"/>
    <w:rsid w:val="00CB7810"/>
    <w:rsid w:val="00CC03BB"/>
    <w:rsid w:val="00CC1A5F"/>
    <w:rsid w:val="00CC1FE1"/>
    <w:rsid w:val="00CC36EE"/>
    <w:rsid w:val="00CC4637"/>
    <w:rsid w:val="00CC5657"/>
    <w:rsid w:val="00CC58F9"/>
    <w:rsid w:val="00CC5A1F"/>
    <w:rsid w:val="00CC68EB"/>
    <w:rsid w:val="00CC696C"/>
    <w:rsid w:val="00CC7165"/>
    <w:rsid w:val="00CD0FEB"/>
    <w:rsid w:val="00CD7165"/>
    <w:rsid w:val="00CD7BAB"/>
    <w:rsid w:val="00CD7CE8"/>
    <w:rsid w:val="00CE007B"/>
    <w:rsid w:val="00CE2381"/>
    <w:rsid w:val="00CE2964"/>
    <w:rsid w:val="00CE2E87"/>
    <w:rsid w:val="00CE3AE7"/>
    <w:rsid w:val="00CE4851"/>
    <w:rsid w:val="00CE5B74"/>
    <w:rsid w:val="00CF02AB"/>
    <w:rsid w:val="00CF0777"/>
    <w:rsid w:val="00CF2705"/>
    <w:rsid w:val="00CF3554"/>
    <w:rsid w:val="00CF4A41"/>
    <w:rsid w:val="00CF5ED7"/>
    <w:rsid w:val="00CF67C5"/>
    <w:rsid w:val="00CF780E"/>
    <w:rsid w:val="00D005C1"/>
    <w:rsid w:val="00D00BAA"/>
    <w:rsid w:val="00D02763"/>
    <w:rsid w:val="00D02829"/>
    <w:rsid w:val="00D03259"/>
    <w:rsid w:val="00D0342E"/>
    <w:rsid w:val="00D05C02"/>
    <w:rsid w:val="00D07B93"/>
    <w:rsid w:val="00D104E5"/>
    <w:rsid w:val="00D10D32"/>
    <w:rsid w:val="00D14A7F"/>
    <w:rsid w:val="00D14C26"/>
    <w:rsid w:val="00D14D43"/>
    <w:rsid w:val="00D1555F"/>
    <w:rsid w:val="00D15B98"/>
    <w:rsid w:val="00D16936"/>
    <w:rsid w:val="00D179EF"/>
    <w:rsid w:val="00D201A4"/>
    <w:rsid w:val="00D2100D"/>
    <w:rsid w:val="00D210ED"/>
    <w:rsid w:val="00D241B4"/>
    <w:rsid w:val="00D24B86"/>
    <w:rsid w:val="00D30A05"/>
    <w:rsid w:val="00D30F5E"/>
    <w:rsid w:val="00D31204"/>
    <w:rsid w:val="00D31695"/>
    <w:rsid w:val="00D34392"/>
    <w:rsid w:val="00D343F1"/>
    <w:rsid w:val="00D34907"/>
    <w:rsid w:val="00D36785"/>
    <w:rsid w:val="00D3721C"/>
    <w:rsid w:val="00D41BCA"/>
    <w:rsid w:val="00D423B1"/>
    <w:rsid w:val="00D44E14"/>
    <w:rsid w:val="00D4555B"/>
    <w:rsid w:val="00D4559A"/>
    <w:rsid w:val="00D4605C"/>
    <w:rsid w:val="00D478B4"/>
    <w:rsid w:val="00D50A8D"/>
    <w:rsid w:val="00D50B4C"/>
    <w:rsid w:val="00D511DD"/>
    <w:rsid w:val="00D52BAB"/>
    <w:rsid w:val="00D5332F"/>
    <w:rsid w:val="00D54C63"/>
    <w:rsid w:val="00D55FEA"/>
    <w:rsid w:val="00D56031"/>
    <w:rsid w:val="00D562A0"/>
    <w:rsid w:val="00D57EE3"/>
    <w:rsid w:val="00D6149B"/>
    <w:rsid w:val="00D62A17"/>
    <w:rsid w:val="00D642E1"/>
    <w:rsid w:val="00D64708"/>
    <w:rsid w:val="00D66151"/>
    <w:rsid w:val="00D6741F"/>
    <w:rsid w:val="00D70E00"/>
    <w:rsid w:val="00D71EB2"/>
    <w:rsid w:val="00D73FD0"/>
    <w:rsid w:val="00D74594"/>
    <w:rsid w:val="00D746BC"/>
    <w:rsid w:val="00D75C30"/>
    <w:rsid w:val="00D75DEA"/>
    <w:rsid w:val="00D75DFC"/>
    <w:rsid w:val="00D76D0E"/>
    <w:rsid w:val="00D81905"/>
    <w:rsid w:val="00D835E2"/>
    <w:rsid w:val="00D84160"/>
    <w:rsid w:val="00D85384"/>
    <w:rsid w:val="00D859A3"/>
    <w:rsid w:val="00D85B05"/>
    <w:rsid w:val="00D86EB9"/>
    <w:rsid w:val="00D87DEE"/>
    <w:rsid w:val="00D87F2B"/>
    <w:rsid w:val="00D902BA"/>
    <w:rsid w:val="00D90947"/>
    <w:rsid w:val="00D922F8"/>
    <w:rsid w:val="00D9327B"/>
    <w:rsid w:val="00D958D7"/>
    <w:rsid w:val="00D95F76"/>
    <w:rsid w:val="00D95FD3"/>
    <w:rsid w:val="00D96EC3"/>
    <w:rsid w:val="00D97ED6"/>
    <w:rsid w:val="00DA1890"/>
    <w:rsid w:val="00DA1EE2"/>
    <w:rsid w:val="00DA263C"/>
    <w:rsid w:val="00DA2A45"/>
    <w:rsid w:val="00DA3380"/>
    <w:rsid w:val="00DA3EC3"/>
    <w:rsid w:val="00DA5440"/>
    <w:rsid w:val="00DA54C6"/>
    <w:rsid w:val="00DA5818"/>
    <w:rsid w:val="00DA58E0"/>
    <w:rsid w:val="00DA6BD1"/>
    <w:rsid w:val="00DB0A6C"/>
    <w:rsid w:val="00DB1826"/>
    <w:rsid w:val="00DB3533"/>
    <w:rsid w:val="00DB3A1E"/>
    <w:rsid w:val="00DB4777"/>
    <w:rsid w:val="00DB627D"/>
    <w:rsid w:val="00DB762F"/>
    <w:rsid w:val="00DB7FDC"/>
    <w:rsid w:val="00DC0875"/>
    <w:rsid w:val="00DC1F43"/>
    <w:rsid w:val="00DC23E1"/>
    <w:rsid w:val="00DC37C8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36EF"/>
    <w:rsid w:val="00DD47EC"/>
    <w:rsid w:val="00DD5C3D"/>
    <w:rsid w:val="00DD75BA"/>
    <w:rsid w:val="00DE0D39"/>
    <w:rsid w:val="00DE1339"/>
    <w:rsid w:val="00DE1D5A"/>
    <w:rsid w:val="00DE3CDA"/>
    <w:rsid w:val="00DE4FDA"/>
    <w:rsid w:val="00DF1F3D"/>
    <w:rsid w:val="00DF3680"/>
    <w:rsid w:val="00DF56F5"/>
    <w:rsid w:val="00DF6479"/>
    <w:rsid w:val="00DF730E"/>
    <w:rsid w:val="00E0195F"/>
    <w:rsid w:val="00E02FA1"/>
    <w:rsid w:val="00E04093"/>
    <w:rsid w:val="00E05155"/>
    <w:rsid w:val="00E05401"/>
    <w:rsid w:val="00E11FCD"/>
    <w:rsid w:val="00E12989"/>
    <w:rsid w:val="00E12F40"/>
    <w:rsid w:val="00E1398A"/>
    <w:rsid w:val="00E1609A"/>
    <w:rsid w:val="00E16EAD"/>
    <w:rsid w:val="00E1797C"/>
    <w:rsid w:val="00E2044D"/>
    <w:rsid w:val="00E22F3F"/>
    <w:rsid w:val="00E26F3E"/>
    <w:rsid w:val="00E278BE"/>
    <w:rsid w:val="00E27AE9"/>
    <w:rsid w:val="00E27D34"/>
    <w:rsid w:val="00E338D3"/>
    <w:rsid w:val="00E3398A"/>
    <w:rsid w:val="00E33DF0"/>
    <w:rsid w:val="00E345BF"/>
    <w:rsid w:val="00E34C7B"/>
    <w:rsid w:val="00E352A0"/>
    <w:rsid w:val="00E35B27"/>
    <w:rsid w:val="00E4104E"/>
    <w:rsid w:val="00E41538"/>
    <w:rsid w:val="00E416A5"/>
    <w:rsid w:val="00E42B7C"/>
    <w:rsid w:val="00E43034"/>
    <w:rsid w:val="00E438E2"/>
    <w:rsid w:val="00E44276"/>
    <w:rsid w:val="00E47720"/>
    <w:rsid w:val="00E550BD"/>
    <w:rsid w:val="00E56323"/>
    <w:rsid w:val="00E605A2"/>
    <w:rsid w:val="00E63492"/>
    <w:rsid w:val="00E63E7B"/>
    <w:rsid w:val="00E64958"/>
    <w:rsid w:val="00E64B88"/>
    <w:rsid w:val="00E678FA"/>
    <w:rsid w:val="00E67E95"/>
    <w:rsid w:val="00E70EA4"/>
    <w:rsid w:val="00E7144B"/>
    <w:rsid w:val="00E717EA"/>
    <w:rsid w:val="00E737C7"/>
    <w:rsid w:val="00E75411"/>
    <w:rsid w:val="00E75C8A"/>
    <w:rsid w:val="00E77A0C"/>
    <w:rsid w:val="00E814E7"/>
    <w:rsid w:val="00E81A09"/>
    <w:rsid w:val="00E84F35"/>
    <w:rsid w:val="00E87242"/>
    <w:rsid w:val="00E87604"/>
    <w:rsid w:val="00E91E8A"/>
    <w:rsid w:val="00E9339F"/>
    <w:rsid w:val="00E9471F"/>
    <w:rsid w:val="00EA16D6"/>
    <w:rsid w:val="00EA4291"/>
    <w:rsid w:val="00EA5563"/>
    <w:rsid w:val="00EA5823"/>
    <w:rsid w:val="00EA59B3"/>
    <w:rsid w:val="00EA7624"/>
    <w:rsid w:val="00EB09B4"/>
    <w:rsid w:val="00EB1C22"/>
    <w:rsid w:val="00EB1C8A"/>
    <w:rsid w:val="00EB37E2"/>
    <w:rsid w:val="00EB4413"/>
    <w:rsid w:val="00EB6461"/>
    <w:rsid w:val="00EB69EB"/>
    <w:rsid w:val="00EC0F21"/>
    <w:rsid w:val="00EC1FE9"/>
    <w:rsid w:val="00EC48E8"/>
    <w:rsid w:val="00EC696C"/>
    <w:rsid w:val="00EC75D6"/>
    <w:rsid w:val="00EC7B55"/>
    <w:rsid w:val="00EC7DE7"/>
    <w:rsid w:val="00ED084A"/>
    <w:rsid w:val="00ED1925"/>
    <w:rsid w:val="00ED21D0"/>
    <w:rsid w:val="00ED301B"/>
    <w:rsid w:val="00ED4D93"/>
    <w:rsid w:val="00EE0FD0"/>
    <w:rsid w:val="00EE1C1D"/>
    <w:rsid w:val="00EE1F84"/>
    <w:rsid w:val="00EE7A99"/>
    <w:rsid w:val="00EF0B07"/>
    <w:rsid w:val="00EF1B6B"/>
    <w:rsid w:val="00EF2FA4"/>
    <w:rsid w:val="00EF4282"/>
    <w:rsid w:val="00EF46D5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4579"/>
    <w:rsid w:val="00F1504E"/>
    <w:rsid w:val="00F16053"/>
    <w:rsid w:val="00F16D6A"/>
    <w:rsid w:val="00F21358"/>
    <w:rsid w:val="00F23678"/>
    <w:rsid w:val="00F239DE"/>
    <w:rsid w:val="00F23C37"/>
    <w:rsid w:val="00F24171"/>
    <w:rsid w:val="00F247B9"/>
    <w:rsid w:val="00F24B12"/>
    <w:rsid w:val="00F24C1C"/>
    <w:rsid w:val="00F2654C"/>
    <w:rsid w:val="00F26F14"/>
    <w:rsid w:val="00F30340"/>
    <w:rsid w:val="00F31EE2"/>
    <w:rsid w:val="00F32800"/>
    <w:rsid w:val="00F32E11"/>
    <w:rsid w:val="00F33630"/>
    <w:rsid w:val="00F33D07"/>
    <w:rsid w:val="00F3408E"/>
    <w:rsid w:val="00F347EA"/>
    <w:rsid w:val="00F353E9"/>
    <w:rsid w:val="00F36892"/>
    <w:rsid w:val="00F405D5"/>
    <w:rsid w:val="00F40E95"/>
    <w:rsid w:val="00F420AE"/>
    <w:rsid w:val="00F42C87"/>
    <w:rsid w:val="00F43743"/>
    <w:rsid w:val="00F43BC9"/>
    <w:rsid w:val="00F47BF6"/>
    <w:rsid w:val="00F53BD1"/>
    <w:rsid w:val="00F5475F"/>
    <w:rsid w:val="00F55349"/>
    <w:rsid w:val="00F55B8A"/>
    <w:rsid w:val="00F570EB"/>
    <w:rsid w:val="00F60682"/>
    <w:rsid w:val="00F62600"/>
    <w:rsid w:val="00F63E21"/>
    <w:rsid w:val="00F65F9E"/>
    <w:rsid w:val="00F660D7"/>
    <w:rsid w:val="00F666C3"/>
    <w:rsid w:val="00F7046B"/>
    <w:rsid w:val="00F73053"/>
    <w:rsid w:val="00F737E5"/>
    <w:rsid w:val="00F7492E"/>
    <w:rsid w:val="00F778F7"/>
    <w:rsid w:val="00F8033D"/>
    <w:rsid w:val="00F80393"/>
    <w:rsid w:val="00F80691"/>
    <w:rsid w:val="00F8073B"/>
    <w:rsid w:val="00F81889"/>
    <w:rsid w:val="00F82EE9"/>
    <w:rsid w:val="00F8395B"/>
    <w:rsid w:val="00F83A2A"/>
    <w:rsid w:val="00F842E2"/>
    <w:rsid w:val="00F8437B"/>
    <w:rsid w:val="00F856D4"/>
    <w:rsid w:val="00F866E0"/>
    <w:rsid w:val="00F94219"/>
    <w:rsid w:val="00F94DA4"/>
    <w:rsid w:val="00F95D2D"/>
    <w:rsid w:val="00FA04C7"/>
    <w:rsid w:val="00FA0724"/>
    <w:rsid w:val="00FA2747"/>
    <w:rsid w:val="00FA290C"/>
    <w:rsid w:val="00FA2937"/>
    <w:rsid w:val="00FA2FE9"/>
    <w:rsid w:val="00FA338F"/>
    <w:rsid w:val="00FA3758"/>
    <w:rsid w:val="00FA37BD"/>
    <w:rsid w:val="00FA4B39"/>
    <w:rsid w:val="00FA7B15"/>
    <w:rsid w:val="00FB032F"/>
    <w:rsid w:val="00FB0637"/>
    <w:rsid w:val="00FB2423"/>
    <w:rsid w:val="00FB302C"/>
    <w:rsid w:val="00FB3050"/>
    <w:rsid w:val="00FB4ADA"/>
    <w:rsid w:val="00FB4DA5"/>
    <w:rsid w:val="00FB54FA"/>
    <w:rsid w:val="00FB56B8"/>
    <w:rsid w:val="00FB72EB"/>
    <w:rsid w:val="00FB74A1"/>
    <w:rsid w:val="00FC242B"/>
    <w:rsid w:val="00FC25EB"/>
    <w:rsid w:val="00FC274E"/>
    <w:rsid w:val="00FC2E67"/>
    <w:rsid w:val="00FC3F8E"/>
    <w:rsid w:val="00FC5214"/>
    <w:rsid w:val="00FC5EAD"/>
    <w:rsid w:val="00FC6074"/>
    <w:rsid w:val="00FC6B39"/>
    <w:rsid w:val="00FD1BA1"/>
    <w:rsid w:val="00FD2BFC"/>
    <w:rsid w:val="00FD3D5B"/>
    <w:rsid w:val="00FD50ED"/>
    <w:rsid w:val="00FD5CF3"/>
    <w:rsid w:val="00FE11ED"/>
    <w:rsid w:val="00FE1A42"/>
    <w:rsid w:val="00FE2B9C"/>
    <w:rsid w:val="00FE597B"/>
    <w:rsid w:val="00FE6563"/>
    <w:rsid w:val="00FF1963"/>
    <w:rsid w:val="00FF1EA1"/>
    <w:rsid w:val="00FF2CFD"/>
    <w:rsid w:val="00FF399D"/>
    <w:rsid w:val="00FF556B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55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24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2455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92455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"/>
    <w:basedOn w:val="a"/>
    <w:rsid w:val="009245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4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55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24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2455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92455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"/>
    <w:basedOn w:val="a"/>
    <w:rsid w:val="009245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4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2016-06-29T06:30:00Z</cp:lastPrinted>
  <dcterms:created xsi:type="dcterms:W3CDTF">2016-01-06T10:44:00Z</dcterms:created>
  <dcterms:modified xsi:type="dcterms:W3CDTF">2016-10-03T09:49:00Z</dcterms:modified>
</cp:coreProperties>
</file>