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20" w:rsidRPr="008E2220" w:rsidRDefault="008E2220" w:rsidP="009734C2">
      <w:pPr>
        <w:ind w:firstLine="567"/>
        <w:jc w:val="center"/>
        <w:rPr>
          <w:sz w:val="28"/>
          <w:szCs w:val="28"/>
          <w:u w:val="single"/>
        </w:rPr>
      </w:pPr>
      <w:proofErr w:type="spellStart"/>
      <w:r w:rsidRPr="008E2220">
        <w:rPr>
          <w:sz w:val="28"/>
          <w:szCs w:val="28"/>
          <w:u w:val="single"/>
        </w:rPr>
        <w:t>Кулябинский</w:t>
      </w:r>
      <w:proofErr w:type="spellEnd"/>
      <w:r w:rsidRPr="008E2220">
        <w:rPr>
          <w:sz w:val="28"/>
          <w:szCs w:val="28"/>
          <w:u w:val="single"/>
        </w:rPr>
        <w:t xml:space="preserve"> </w:t>
      </w:r>
      <w:r w:rsidR="009734C2">
        <w:rPr>
          <w:sz w:val="28"/>
          <w:szCs w:val="28"/>
          <w:u w:val="single"/>
        </w:rPr>
        <w:t xml:space="preserve"> </w:t>
      </w:r>
      <w:r w:rsidRPr="008E2220">
        <w:rPr>
          <w:sz w:val="28"/>
          <w:szCs w:val="28"/>
          <w:u w:val="single"/>
        </w:rPr>
        <w:t>СДК</w:t>
      </w:r>
    </w:p>
    <w:p w:rsidR="008E2220" w:rsidRPr="008E2220" w:rsidRDefault="008E2220" w:rsidP="008E2220">
      <w:pPr>
        <w:ind w:firstLine="567"/>
        <w:rPr>
          <w:sz w:val="28"/>
          <w:szCs w:val="28"/>
          <w:u w:val="single"/>
        </w:rPr>
      </w:pPr>
    </w:p>
    <w:p w:rsidR="008E2220" w:rsidRPr="008E2220" w:rsidRDefault="008E2220" w:rsidP="008E2220">
      <w:pPr>
        <w:rPr>
          <w:color w:val="000000"/>
          <w:sz w:val="28"/>
          <w:szCs w:val="28"/>
        </w:rPr>
      </w:pPr>
      <w:r w:rsidRPr="008E2220">
        <w:rPr>
          <w:color w:val="000000"/>
          <w:sz w:val="28"/>
          <w:szCs w:val="28"/>
        </w:rPr>
        <w:t xml:space="preserve">427241, </w:t>
      </w:r>
      <w:r w:rsidR="0027260B">
        <w:rPr>
          <w:color w:val="000000"/>
          <w:sz w:val="28"/>
          <w:szCs w:val="28"/>
        </w:rPr>
        <w:t xml:space="preserve"> </w:t>
      </w:r>
      <w:proofErr w:type="spellStart"/>
      <w:r w:rsidRPr="008E2220">
        <w:rPr>
          <w:color w:val="000000"/>
          <w:sz w:val="28"/>
          <w:szCs w:val="28"/>
        </w:rPr>
        <w:t>Увинский</w:t>
      </w:r>
      <w:proofErr w:type="spellEnd"/>
      <w:r w:rsidRPr="008E2220">
        <w:rPr>
          <w:color w:val="000000"/>
          <w:sz w:val="28"/>
          <w:szCs w:val="28"/>
        </w:rPr>
        <w:t xml:space="preserve"> район, </w:t>
      </w:r>
      <w:r w:rsidR="0027260B">
        <w:rPr>
          <w:color w:val="000000"/>
          <w:sz w:val="28"/>
          <w:szCs w:val="28"/>
        </w:rPr>
        <w:t xml:space="preserve"> </w:t>
      </w:r>
      <w:proofErr w:type="spellStart"/>
      <w:r w:rsidRPr="008E2220">
        <w:rPr>
          <w:color w:val="000000"/>
          <w:sz w:val="28"/>
          <w:szCs w:val="28"/>
        </w:rPr>
        <w:t>д.Кулябино</w:t>
      </w:r>
      <w:proofErr w:type="spellEnd"/>
      <w:r w:rsidRPr="008E2220">
        <w:rPr>
          <w:color w:val="000000"/>
          <w:sz w:val="28"/>
          <w:szCs w:val="28"/>
        </w:rPr>
        <w:t xml:space="preserve">, </w:t>
      </w:r>
      <w:r w:rsidR="0027260B">
        <w:rPr>
          <w:color w:val="000000"/>
          <w:sz w:val="28"/>
          <w:szCs w:val="28"/>
        </w:rPr>
        <w:t xml:space="preserve"> </w:t>
      </w:r>
      <w:proofErr w:type="spellStart"/>
      <w:r w:rsidRPr="008E2220">
        <w:rPr>
          <w:color w:val="000000"/>
          <w:sz w:val="28"/>
          <w:szCs w:val="28"/>
        </w:rPr>
        <w:t>ул.Советская</w:t>
      </w:r>
      <w:proofErr w:type="spellEnd"/>
      <w:r w:rsidRPr="008E2220">
        <w:rPr>
          <w:color w:val="000000"/>
          <w:sz w:val="28"/>
          <w:szCs w:val="28"/>
        </w:rPr>
        <w:t>, д.26</w:t>
      </w:r>
    </w:p>
    <w:p w:rsidR="008E2220" w:rsidRPr="008E2220" w:rsidRDefault="008E2220" w:rsidP="008E2220">
      <w:pPr>
        <w:rPr>
          <w:sz w:val="28"/>
          <w:szCs w:val="28"/>
        </w:rPr>
      </w:pPr>
    </w:p>
    <w:p w:rsidR="008E2220" w:rsidRPr="008E2220" w:rsidRDefault="008E2220" w:rsidP="008E2220">
      <w:pPr>
        <w:rPr>
          <w:sz w:val="28"/>
          <w:szCs w:val="28"/>
        </w:rPr>
      </w:pPr>
      <w:r w:rsidRPr="008E2220">
        <w:rPr>
          <w:sz w:val="28"/>
          <w:szCs w:val="28"/>
        </w:rPr>
        <w:t>Число посадочных мест – 99</w:t>
      </w:r>
    </w:p>
    <w:p w:rsidR="008E2220" w:rsidRPr="008E2220" w:rsidRDefault="008E2220" w:rsidP="008E2220">
      <w:pPr>
        <w:rPr>
          <w:sz w:val="28"/>
          <w:szCs w:val="28"/>
        </w:rPr>
      </w:pPr>
      <w:r w:rsidRPr="008E2220">
        <w:rPr>
          <w:sz w:val="28"/>
          <w:szCs w:val="28"/>
        </w:rPr>
        <w:t>Год постройки                 - 1980</w:t>
      </w:r>
    </w:p>
    <w:p w:rsidR="008E2220" w:rsidRPr="008E2220" w:rsidRDefault="006B2592" w:rsidP="008E2220">
      <w:pPr>
        <w:rPr>
          <w:sz w:val="28"/>
          <w:szCs w:val="28"/>
        </w:rPr>
      </w:pPr>
      <w:r>
        <w:rPr>
          <w:sz w:val="28"/>
          <w:szCs w:val="28"/>
        </w:rPr>
        <w:t>Заведующая СДК</w:t>
      </w:r>
      <w:r w:rsidR="008E2220" w:rsidRPr="008E2220">
        <w:rPr>
          <w:sz w:val="28"/>
          <w:szCs w:val="28"/>
        </w:rPr>
        <w:t xml:space="preserve">                         - </w:t>
      </w:r>
      <w:r w:rsidR="00E848F0">
        <w:rPr>
          <w:sz w:val="28"/>
          <w:szCs w:val="28"/>
        </w:rPr>
        <w:t>Опарина Вера Владимировна</w:t>
      </w:r>
      <w:r w:rsidR="008E2220" w:rsidRPr="008E2220">
        <w:rPr>
          <w:sz w:val="28"/>
          <w:szCs w:val="28"/>
        </w:rPr>
        <w:t>.</w:t>
      </w:r>
    </w:p>
    <w:p w:rsidR="008E2220" w:rsidRDefault="008E2220" w:rsidP="008E2220">
      <w:pPr>
        <w:rPr>
          <w:sz w:val="28"/>
          <w:szCs w:val="28"/>
        </w:rPr>
      </w:pPr>
      <w:r w:rsidRPr="008E2220">
        <w:rPr>
          <w:sz w:val="28"/>
          <w:szCs w:val="28"/>
        </w:rPr>
        <w:t xml:space="preserve">Художественный руководитель – </w:t>
      </w:r>
      <w:r w:rsidR="00E848F0">
        <w:rPr>
          <w:sz w:val="28"/>
          <w:szCs w:val="28"/>
        </w:rPr>
        <w:t>Нефедова Оксана Николаевна</w:t>
      </w:r>
    </w:p>
    <w:p w:rsidR="007472CB" w:rsidRDefault="007472CB" w:rsidP="008E2220">
      <w:pPr>
        <w:rPr>
          <w:sz w:val="28"/>
          <w:szCs w:val="28"/>
        </w:rPr>
      </w:pPr>
    </w:p>
    <w:p w:rsidR="007472CB" w:rsidRDefault="007472CB" w:rsidP="008E2220">
      <w:pPr>
        <w:rPr>
          <w:sz w:val="28"/>
          <w:szCs w:val="28"/>
        </w:rPr>
      </w:pPr>
    </w:p>
    <w:p w:rsidR="007472CB" w:rsidRDefault="007472CB" w:rsidP="009734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2950" cy="3040663"/>
            <wp:effectExtent l="0" t="0" r="0" b="7620"/>
            <wp:docPr id="1" name="Рисунок 1" descr="C:\Users\User\Documents\Фотографии к паспорту\фото С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графии к паспорту\фото СД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CB" w:rsidRPr="008E2220" w:rsidRDefault="007472CB" w:rsidP="008E2220">
      <w:pPr>
        <w:rPr>
          <w:sz w:val="28"/>
          <w:szCs w:val="28"/>
        </w:rPr>
      </w:pPr>
    </w:p>
    <w:p w:rsidR="008E2220" w:rsidRDefault="008E2220" w:rsidP="008E2220">
      <w:pPr>
        <w:ind w:firstLine="708"/>
        <w:jc w:val="both"/>
        <w:rPr>
          <w:sz w:val="28"/>
          <w:szCs w:val="28"/>
        </w:rPr>
      </w:pPr>
      <w:r w:rsidRPr="008E2220">
        <w:rPr>
          <w:sz w:val="28"/>
          <w:szCs w:val="28"/>
        </w:rPr>
        <w:t>Основной целью деятельности администрации муниципального образования в области развития культуры на 201</w:t>
      </w:r>
      <w:r w:rsidR="008E693B">
        <w:rPr>
          <w:sz w:val="28"/>
          <w:szCs w:val="28"/>
        </w:rPr>
        <w:t>7</w:t>
      </w:r>
      <w:r w:rsidRPr="008E2220">
        <w:rPr>
          <w:sz w:val="28"/>
          <w:szCs w:val="28"/>
        </w:rPr>
        <w:t xml:space="preserve"> год является обеспечение равных возможностей для участия жителей поселения в культурной жизни республики, района, пользования учреждениями культуры, доступ к культурным ценностям и получения образования в данной области.</w:t>
      </w:r>
    </w:p>
    <w:p w:rsidR="00E848F0" w:rsidRDefault="00E848F0" w:rsidP="008E2220">
      <w:pPr>
        <w:ind w:firstLine="708"/>
        <w:jc w:val="both"/>
        <w:rPr>
          <w:sz w:val="28"/>
          <w:szCs w:val="28"/>
        </w:rPr>
      </w:pPr>
    </w:p>
    <w:p w:rsidR="007472CB" w:rsidRDefault="007472CB" w:rsidP="008E2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проводится мероприятий с детьми, ветеранами поселения.</w:t>
      </w:r>
    </w:p>
    <w:p w:rsidR="007B0821" w:rsidRPr="008E2220" w:rsidRDefault="007B0821" w:rsidP="009734C2">
      <w:pPr>
        <w:ind w:firstLine="708"/>
        <w:jc w:val="center"/>
        <w:rPr>
          <w:sz w:val="28"/>
          <w:szCs w:val="28"/>
        </w:rPr>
      </w:pP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1. Развитие системы непрерывного образования и переподготовки кадров в сфере искусства и культуры: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-повышение квалификации работников культуры муниципального образования в учебном центре министерства  культуры Удмуртской Республики и республиканском доме народного творчества;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2.Гарантированная поддержка развития народного творчества, участия граждан в культурной деятельности: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3.Государственное обеспечение сохранения культурного наследия и его эффективного использования: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lastRenderedPageBreak/>
        <w:t>-проведение мероприятий по возрождению и сохранению традиций и обрядов русского и удмуртского народов;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-пополнение библиотечного и музейного фондов.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4. Модернизация материально-технической базы учреждения культуры и искусства: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5.Стимулирование культурных процессов, направленных на формирование благоприятного образа территорий: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-проведение смотра-конкурса по благоустройству территории клуба и библиотеки;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-работа над имиджем учреждений культуры.</w:t>
      </w:r>
    </w:p>
    <w:p w:rsidR="00E848F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 xml:space="preserve">В 2013 году при Доме культуры был открыт Центр русской культуры «Светлица». Руководитель центра </w:t>
      </w:r>
      <w:proofErr w:type="spellStart"/>
      <w:r w:rsidRPr="008E2220">
        <w:rPr>
          <w:sz w:val="28"/>
          <w:szCs w:val="28"/>
        </w:rPr>
        <w:t>Кулябина</w:t>
      </w:r>
      <w:proofErr w:type="spellEnd"/>
      <w:r w:rsidRPr="008E2220">
        <w:rPr>
          <w:sz w:val="28"/>
          <w:szCs w:val="28"/>
        </w:rPr>
        <w:t xml:space="preserve"> Светлана Борисовна. Приоритетное направление - изучение и сохранение традиций, обрядов и праздников русского народа, бытующих в нашем поселении. Такие праздники как Троица, Масленица, праздник Ивана Купала стали традиционными для наших жителей. </w:t>
      </w:r>
      <w:r w:rsidR="008E693B">
        <w:rPr>
          <w:sz w:val="28"/>
          <w:szCs w:val="28"/>
        </w:rPr>
        <w:t xml:space="preserve">В 2016 году на базе центра состоялось заседание межведомственной выездной комиссии по вопросам межнациональных и межконфессиональных отношений. В заседании </w:t>
      </w:r>
      <w:proofErr w:type="spellStart"/>
      <w:r w:rsidR="008E693B">
        <w:rPr>
          <w:sz w:val="28"/>
          <w:szCs w:val="28"/>
        </w:rPr>
        <w:t>учавствовали</w:t>
      </w:r>
      <w:proofErr w:type="spellEnd"/>
      <w:r w:rsidR="008E693B">
        <w:rPr>
          <w:sz w:val="28"/>
          <w:szCs w:val="28"/>
        </w:rPr>
        <w:t xml:space="preserve"> руководители национально-культурных объединений. Руководители отделов Администрации района, помощник </w:t>
      </w:r>
      <w:proofErr w:type="spellStart"/>
      <w:r w:rsidR="008E693B">
        <w:rPr>
          <w:sz w:val="28"/>
          <w:szCs w:val="28"/>
        </w:rPr>
        <w:t>Увинского</w:t>
      </w:r>
      <w:proofErr w:type="spellEnd"/>
      <w:r w:rsidR="008E693B">
        <w:rPr>
          <w:sz w:val="28"/>
          <w:szCs w:val="28"/>
        </w:rPr>
        <w:t>, благочинного по миссионерской деятельности.</w:t>
      </w:r>
    </w:p>
    <w:p w:rsidR="009734C2" w:rsidRDefault="009734C2" w:rsidP="008E2220">
      <w:pPr>
        <w:jc w:val="both"/>
        <w:rPr>
          <w:sz w:val="28"/>
          <w:szCs w:val="28"/>
        </w:rPr>
      </w:pP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>К</w:t>
      </w:r>
      <w:r w:rsidR="00E848F0">
        <w:rPr>
          <w:sz w:val="28"/>
          <w:szCs w:val="28"/>
        </w:rPr>
        <w:t>оличест</w:t>
      </w:r>
      <w:r w:rsidR="00276871">
        <w:rPr>
          <w:sz w:val="28"/>
          <w:szCs w:val="28"/>
        </w:rPr>
        <w:t>во клубных формирований -7 (</w:t>
      </w:r>
      <w:r w:rsidRPr="008E2220">
        <w:rPr>
          <w:sz w:val="28"/>
          <w:szCs w:val="28"/>
        </w:rPr>
        <w:t>5 кружков: из них 2 для детей)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 xml:space="preserve"> Кол</w:t>
      </w:r>
      <w:r w:rsidR="00E848F0">
        <w:rPr>
          <w:sz w:val="28"/>
          <w:szCs w:val="28"/>
        </w:rPr>
        <w:t>ичество</w:t>
      </w:r>
      <w:r w:rsidRPr="008E2220">
        <w:rPr>
          <w:sz w:val="28"/>
          <w:szCs w:val="28"/>
        </w:rPr>
        <w:t xml:space="preserve"> </w:t>
      </w:r>
      <w:proofErr w:type="gramStart"/>
      <w:r w:rsidRPr="008E2220">
        <w:rPr>
          <w:sz w:val="28"/>
          <w:szCs w:val="28"/>
        </w:rPr>
        <w:t>посещ</w:t>
      </w:r>
      <w:r w:rsidR="00E848F0">
        <w:rPr>
          <w:sz w:val="28"/>
          <w:szCs w:val="28"/>
        </w:rPr>
        <w:t>ающих</w:t>
      </w:r>
      <w:proofErr w:type="gramEnd"/>
      <w:r w:rsidR="00E848F0">
        <w:rPr>
          <w:sz w:val="28"/>
          <w:szCs w:val="28"/>
        </w:rPr>
        <w:t xml:space="preserve"> кружки</w:t>
      </w:r>
      <w:r w:rsidRPr="008E2220">
        <w:rPr>
          <w:sz w:val="28"/>
          <w:szCs w:val="28"/>
        </w:rPr>
        <w:t xml:space="preserve"> – </w:t>
      </w:r>
      <w:r w:rsidR="006E5DCF">
        <w:rPr>
          <w:sz w:val="28"/>
          <w:szCs w:val="28"/>
        </w:rPr>
        <w:t>121</w:t>
      </w:r>
    </w:p>
    <w:p w:rsidR="008E2220" w:rsidRDefault="008E2220" w:rsidP="008E2220">
      <w:pPr>
        <w:jc w:val="both"/>
        <w:rPr>
          <w:sz w:val="28"/>
          <w:szCs w:val="28"/>
        </w:rPr>
      </w:pPr>
      <w:r w:rsidRPr="008E2220">
        <w:rPr>
          <w:sz w:val="28"/>
          <w:szCs w:val="28"/>
        </w:rPr>
        <w:t xml:space="preserve"> </w:t>
      </w:r>
      <w:r w:rsidRPr="006E5DCF">
        <w:rPr>
          <w:sz w:val="28"/>
          <w:szCs w:val="28"/>
        </w:rPr>
        <w:t>Проведено</w:t>
      </w:r>
      <w:r w:rsidR="008E693B">
        <w:rPr>
          <w:sz w:val="28"/>
          <w:szCs w:val="28"/>
        </w:rPr>
        <w:t xml:space="preserve"> в 2016</w:t>
      </w:r>
      <w:r w:rsidRPr="006E5DCF">
        <w:rPr>
          <w:sz w:val="28"/>
          <w:szCs w:val="28"/>
        </w:rPr>
        <w:t xml:space="preserve"> году  1</w:t>
      </w:r>
      <w:r w:rsidR="006E5DCF" w:rsidRPr="006E5DCF">
        <w:rPr>
          <w:sz w:val="28"/>
          <w:szCs w:val="28"/>
        </w:rPr>
        <w:t>8</w:t>
      </w:r>
      <w:r w:rsidR="008E693B">
        <w:rPr>
          <w:sz w:val="28"/>
          <w:szCs w:val="28"/>
        </w:rPr>
        <w:t>6</w:t>
      </w:r>
      <w:r w:rsidR="00C97852" w:rsidRPr="006E5DCF">
        <w:rPr>
          <w:sz w:val="28"/>
          <w:szCs w:val="28"/>
        </w:rPr>
        <w:t xml:space="preserve"> </w:t>
      </w:r>
      <w:r w:rsidR="006E5DCF" w:rsidRPr="006E5DCF">
        <w:rPr>
          <w:sz w:val="28"/>
          <w:szCs w:val="28"/>
        </w:rPr>
        <w:t>мероприяти</w:t>
      </w:r>
      <w:r w:rsidR="008E693B">
        <w:rPr>
          <w:sz w:val="28"/>
          <w:szCs w:val="28"/>
        </w:rPr>
        <w:t xml:space="preserve">й - </w:t>
      </w:r>
      <w:r w:rsidR="008E693B">
        <w:rPr>
          <w:sz w:val="28"/>
          <w:szCs w:val="28"/>
        </w:rPr>
        <w:t>4362</w:t>
      </w:r>
      <w:r w:rsidR="008E693B" w:rsidRPr="006E5DCF">
        <w:rPr>
          <w:sz w:val="28"/>
          <w:szCs w:val="28"/>
        </w:rPr>
        <w:t xml:space="preserve"> </w:t>
      </w:r>
      <w:r w:rsidR="008E693B">
        <w:rPr>
          <w:sz w:val="28"/>
          <w:szCs w:val="28"/>
        </w:rPr>
        <w:t xml:space="preserve">участника (в </w:t>
      </w:r>
      <w:proofErr w:type="spellStart"/>
      <w:r w:rsidR="008E693B">
        <w:rPr>
          <w:sz w:val="28"/>
          <w:szCs w:val="28"/>
        </w:rPr>
        <w:t>т.ч</w:t>
      </w:r>
      <w:proofErr w:type="spellEnd"/>
      <w:r w:rsidR="008E693B">
        <w:rPr>
          <w:sz w:val="28"/>
          <w:szCs w:val="28"/>
        </w:rPr>
        <w:t>. для детей-105-2394 участника)</w:t>
      </w:r>
      <w:r w:rsidRPr="006E5DCF">
        <w:rPr>
          <w:sz w:val="28"/>
          <w:szCs w:val="28"/>
        </w:rPr>
        <w:t>, дискотек</w:t>
      </w:r>
      <w:r w:rsidR="008E693B">
        <w:rPr>
          <w:sz w:val="28"/>
          <w:szCs w:val="28"/>
        </w:rPr>
        <w:t>и- 28 посетили</w:t>
      </w:r>
      <w:r w:rsidRPr="006E5DCF">
        <w:rPr>
          <w:sz w:val="28"/>
          <w:szCs w:val="28"/>
        </w:rPr>
        <w:t xml:space="preserve">- </w:t>
      </w:r>
      <w:r w:rsidR="008E693B">
        <w:rPr>
          <w:sz w:val="28"/>
          <w:szCs w:val="28"/>
        </w:rPr>
        <w:t>462</w:t>
      </w:r>
      <w:r w:rsidR="006E5DCF" w:rsidRPr="006E5DCF">
        <w:rPr>
          <w:sz w:val="28"/>
          <w:szCs w:val="28"/>
        </w:rPr>
        <w:t xml:space="preserve"> человек</w:t>
      </w:r>
      <w:r w:rsidR="008E693B">
        <w:rPr>
          <w:sz w:val="28"/>
          <w:szCs w:val="28"/>
        </w:rPr>
        <w:t>а</w:t>
      </w:r>
      <w:r w:rsidR="006E5DCF">
        <w:rPr>
          <w:sz w:val="28"/>
          <w:szCs w:val="28"/>
        </w:rPr>
        <w:t>.</w:t>
      </w:r>
    </w:p>
    <w:p w:rsidR="008E2220" w:rsidRPr="008E2220" w:rsidRDefault="008E2220" w:rsidP="008E2220">
      <w:pPr>
        <w:jc w:val="both"/>
        <w:rPr>
          <w:sz w:val="28"/>
          <w:szCs w:val="28"/>
        </w:rPr>
      </w:pPr>
    </w:p>
    <w:p w:rsidR="008E2220" w:rsidRPr="008E2220" w:rsidRDefault="008E2220" w:rsidP="008E2220">
      <w:pPr>
        <w:ind w:firstLine="567"/>
        <w:rPr>
          <w:sz w:val="28"/>
          <w:szCs w:val="28"/>
        </w:rPr>
      </w:pPr>
    </w:p>
    <w:p w:rsidR="008E2220" w:rsidRPr="008E2220" w:rsidRDefault="008E2220" w:rsidP="008E2220">
      <w:pPr>
        <w:ind w:firstLine="567"/>
        <w:rPr>
          <w:sz w:val="28"/>
          <w:szCs w:val="28"/>
        </w:rPr>
      </w:pPr>
      <w:proofErr w:type="spellStart"/>
      <w:r w:rsidRPr="008E2220">
        <w:rPr>
          <w:sz w:val="28"/>
          <w:szCs w:val="28"/>
          <w:u w:val="single"/>
        </w:rPr>
        <w:t>Кулябинская</w:t>
      </w:r>
      <w:proofErr w:type="spellEnd"/>
      <w:r w:rsidRPr="008E2220">
        <w:rPr>
          <w:sz w:val="28"/>
          <w:szCs w:val="28"/>
          <w:u w:val="single"/>
        </w:rPr>
        <w:t xml:space="preserve"> сельская библиотека</w:t>
      </w:r>
      <w:r w:rsidRPr="008E2220">
        <w:rPr>
          <w:sz w:val="28"/>
          <w:szCs w:val="28"/>
        </w:rPr>
        <w:t xml:space="preserve"> </w:t>
      </w:r>
    </w:p>
    <w:p w:rsidR="008E2220" w:rsidRPr="008E2220" w:rsidRDefault="008E2220" w:rsidP="008E2220">
      <w:pPr>
        <w:ind w:firstLine="567"/>
        <w:jc w:val="center"/>
        <w:rPr>
          <w:b/>
          <w:sz w:val="28"/>
          <w:szCs w:val="28"/>
        </w:rPr>
      </w:pPr>
    </w:p>
    <w:p w:rsidR="008E2220" w:rsidRPr="008E2220" w:rsidRDefault="008E2220" w:rsidP="008E2220">
      <w:pPr>
        <w:rPr>
          <w:color w:val="000000"/>
          <w:sz w:val="28"/>
          <w:szCs w:val="28"/>
        </w:rPr>
      </w:pPr>
      <w:r w:rsidRPr="008E2220">
        <w:rPr>
          <w:color w:val="000000"/>
          <w:sz w:val="28"/>
          <w:szCs w:val="28"/>
        </w:rPr>
        <w:t xml:space="preserve">427241, </w:t>
      </w:r>
      <w:proofErr w:type="spellStart"/>
      <w:r w:rsidRPr="008E2220">
        <w:rPr>
          <w:color w:val="000000"/>
          <w:sz w:val="28"/>
          <w:szCs w:val="28"/>
        </w:rPr>
        <w:t>Увинский</w:t>
      </w:r>
      <w:proofErr w:type="spellEnd"/>
      <w:r w:rsidRPr="008E2220">
        <w:rPr>
          <w:color w:val="000000"/>
          <w:sz w:val="28"/>
          <w:szCs w:val="28"/>
        </w:rPr>
        <w:t xml:space="preserve"> район, </w:t>
      </w:r>
      <w:proofErr w:type="spellStart"/>
      <w:r w:rsidRPr="008E2220">
        <w:rPr>
          <w:color w:val="000000"/>
          <w:sz w:val="28"/>
          <w:szCs w:val="28"/>
        </w:rPr>
        <w:t>д</w:t>
      </w:r>
      <w:proofErr w:type="gramStart"/>
      <w:r w:rsidRPr="008E2220">
        <w:rPr>
          <w:color w:val="000000"/>
          <w:sz w:val="28"/>
          <w:szCs w:val="28"/>
        </w:rPr>
        <w:t>.К</w:t>
      </w:r>
      <w:proofErr w:type="gramEnd"/>
      <w:r w:rsidRPr="008E2220">
        <w:rPr>
          <w:color w:val="000000"/>
          <w:sz w:val="28"/>
          <w:szCs w:val="28"/>
        </w:rPr>
        <w:t>улябино</w:t>
      </w:r>
      <w:proofErr w:type="spellEnd"/>
      <w:r w:rsidRPr="008E2220">
        <w:rPr>
          <w:color w:val="000000"/>
          <w:sz w:val="28"/>
          <w:szCs w:val="28"/>
        </w:rPr>
        <w:t xml:space="preserve">, </w:t>
      </w:r>
      <w:proofErr w:type="spellStart"/>
      <w:r w:rsidRPr="008E2220">
        <w:rPr>
          <w:color w:val="000000"/>
          <w:sz w:val="28"/>
          <w:szCs w:val="28"/>
        </w:rPr>
        <w:t>ул.Советская</w:t>
      </w:r>
      <w:proofErr w:type="spellEnd"/>
      <w:r w:rsidRPr="008E2220">
        <w:rPr>
          <w:color w:val="000000"/>
          <w:sz w:val="28"/>
          <w:szCs w:val="28"/>
        </w:rPr>
        <w:t>, д.26</w:t>
      </w:r>
    </w:p>
    <w:p w:rsidR="008E2220" w:rsidRPr="008E2220" w:rsidRDefault="008E2220" w:rsidP="008E2220">
      <w:pPr>
        <w:rPr>
          <w:sz w:val="28"/>
          <w:szCs w:val="28"/>
        </w:rPr>
      </w:pPr>
      <w:r w:rsidRPr="008E2220">
        <w:rPr>
          <w:sz w:val="28"/>
          <w:szCs w:val="28"/>
        </w:rPr>
        <w:t>Год постройки                 - 1980</w:t>
      </w:r>
    </w:p>
    <w:p w:rsidR="008E2220" w:rsidRPr="008E2220" w:rsidRDefault="008E2220" w:rsidP="008E2220">
      <w:pPr>
        <w:rPr>
          <w:sz w:val="28"/>
          <w:szCs w:val="28"/>
        </w:rPr>
      </w:pPr>
      <w:r w:rsidRPr="008E2220">
        <w:rPr>
          <w:sz w:val="28"/>
          <w:szCs w:val="28"/>
        </w:rPr>
        <w:t xml:space="preserve">Заведующая – </w:t>
      </w:r>
      <w:proofErr w:type="spellStart"/>
      <w:r w:rsidRPr="008E2220">
        <w:rPr>
          <w:sz w:val="28"/>
          <w:szCs w:val="28"/>
        </w:rPr>
        <w:t>Кулябина</w:t>
      </w:r>
      <w:proofErr w:type="spellEnd"/>
      <w:r w:rsidRPr="008E2220">
        <w:rPr>
          <w:sz w:val="28"/>
          <w:szCs w:val="28"/>
        </w:rPr>
        <w:t xml:space="preserve"> Светлана Борисовна</w:t>
      </w:r>
      <w:r>
        <w:rPr>
          <w:sz w:val="28"/>
          <w:szCs w:val="28"/>
        </w:rPr>
        <w:t xml:space="preserve"> (стаж работы с 1989 года)</w:t>
      </w:r>
      <w:r w:rsidRPr="008E2220">
        <w:rPr>
          <w:sz w:val="28"/>
          <w:szCs w:val="28"/>
        </w:rPr>
        <w:t>.</w:t>
      </w:r>
    </w:p>
    <w:p w:rsidR="008E2220" w:rsidRPr="008E2220" w:rsidRDefault="008E2220" w:rsidP="008E2220">
      <w:pPr>
        <w:rPr>
          <w:sz w:val="28"/>
          <w:szCs w:val="28"/>
        </w:rPr>
      </w:pPr>
      <w:r w:rsidRPr="008E2220">
        <w:rPr>
          <w:sz w:val="28"/>
          <w:szCs w:val="28"/>
        </w:rPr>
        <w:t>Телефон: (34130) 3-31-41</w:t>
      </w:r>
    </w:p>
    <w:p w:rsidR="008E2220" w:rsidRPr="00E848F0" w:rsidRDefault="008E2220" w:rsidP="008E2220">
      <w:pPr>
        <w:rPr>
          <w:sz w:val="28"/>
          <w:szCs w:val="28"/>
        </w:rPr>
      </w:pPr>
      <w:r w:rsidRPr="00E848F0">
        <w:rPr>
          <w:sz w:val="28"/>
          <w:szCs w:val="28"/>
        </w:rPr>
        <w:t xml:space="preserve">Электронная почта: </w:t>
      </w:r>
      <w:proofErr w:type="spellStart"/>
      <w:r w:rsidR="0027260B" w:rsidRPr="00E848F0">
        <w:rPr>
          <w:sz w:val="28"/>
          <w:szCs w:val="28"/>
          <w:lang w:val="en-US"/>
        </w:rPr>
        <w:t>kulyabina</w:t>
      </w:r>
      <w:proofErr w:type="spellEnd"/>
      <w:r w:rsidR="0027260B" w:rsidRPr="00E848F0">
        <w:rPr>
          <w:sz w:val="28"/>
          <w:szCs w:val="28"/>
        </w:rPr>
        <w:t>63@</w:t>
      </w:r>
      <w:proofErr w:type="spellStart"/>
      <w:r w:rsidR="0027260B" w:rsidRPr="00E848F0">
        <w:rPr>
          <w:sz w:val="28"/>
          <w:szCs w:val="28"/>
          <w:lang w:val="en-US"/>
        </w:rPr>
        <w:t>yandex</w:t>
      </w:r>
      <w:proofErr w:type="spellEnd"/>
      <w:r w:rsidR="0027260B" w:rsidRPr="00E848F0">
        <w:rPr>
          <w:sz w:val="28"/>
          <w:szCs w:val="28"/>
        </w:rPr>
        <w:t>.</w:t>
      </w:r>
      <w:proofErr w:type="spellStart"/>
      <w:r w:rsidR="0027260B" w:rsidRPr="00E848F0">
        <w:rPr>
          <w:sz w:val="28"/>
          <w:szCs w:val="28"/>
          <w:lang w:val="en-US"/>
        </w:rPr>
        <w:t>ru</w:t>
      </w:r>
      <w:proofErr w:type="spellEnd"/>
    </w:p>
    <w:p w:rsidR="008E2220" w:rsidRDefault="008E693B" w:rsidP="008E2220">
      <w:pPr>
        <w:rPr>
          <w:sz w:val="28"/>
          <w:szCs w:val="28"/>
        </w:rPr>
      </w:pPr>
      <w:r>
        <w:rPr>
          <w:sz w:val="28"/>
          <w:szCs w:val="28"/>
        </w:rPr>
        <w:t>Количество читателей в 2016</w:t>
      </w:r>
      <w:r w:rsidR="008E2220" w:rsidRPr="00E848F0">
        <w:rPr>
          <w:sz w:val="28"/>
          <w:szCs w:val="28"/>
        </w:rPr>
        <w:t xml:space="preserve"> году- </w:t>
      </w:r>
      <w:r w:rsidR="0027260B" w:rsidRPr="00E848F0">
        <w:rPr>
          <w:sz w:val="28"/>
          <w:szCs w:val="28"/>
        </w:rPr>
        <w:t>4</w:t>
      </w:r>
      <w:r>
        <w:rPr>
          <w:sz w:val="28"/>
          <w:szCs w:val="28"/>
        </w:rPr>
        <w:t>76</w:t>
      </w:r>
      <w:r w:rsidR="00E848F0">
        <w:rPr>
          <w:sz w:val="28"/>
          <w:szCs w:val="28"/>
        </w:rPr>
        <w:t xml:space="preserve"> </w:t>
      </w:r>
      <w:r w:rsidR="008E2220" w:rsidRPr="00E848F0">
        <w:rPr>
          <w:sz w:val="28"/>
          <w:szCs w:val="28"/>
        </w:rPr>
        <w:t>человек. Книговыдача составила-</w:t>
      </w:r>
      <w:r w:rsidR="00E848F0">
        <w:rPr>
          <w:sz w:val="28"/>
          <w:szCs w:val="28"/>
        </w:rPr>
        <w:t>16 </w:t>
      </w:r>
      <w:r>
        <w:rPr>
          <w:sz w:val="28"/>
          <w:szCs w:val="28"/>
        </w:rPr>
        <w:t>709</w:t>
      </w:r>
      <w:r w:rsidR="00E848F0">
        <w:rPr>
          <w:sz w:val="28"/>
          <w:szCs w:val="28"/>
        </w:rPr>
        <w:t xml:space="preserve"> </w:t>
      </w:r>
      <w:r w:rsidR="0027260B" w:rsidRPr="00E848F0">
        <w:rPr>
          <w:sz w:val="28"/>
          <w:szCs w:val="28"/>
        </w:rPr>
        <w:t xml:space="preserve"> </w:t>
      </w:r>
      <w:r w:rsidR="008E2220" w:rsidRPr="00E848F0">
        <w:rPr>
          <w:sz w:val="28"/>
          <w:szCs w:val="28"/>
        </w:rPr>
        <w:t xml:space="preserve"> э</w:t>
      </w:r>
      <w:r w:rsidR="00E848F0">
        <w:rPr>
          <w:sz w:val="28"/>
          <w:szCs w:val="28"/>
        </w:rPr>
        <w:t>кземпляров</w:t>
      </w:r>
      <w:r>
        <w:rPr>
          <w:sz w:val="28"/>
          <w:szCs w:val="28"/>
        </w:rPr>
        <w:t>.</w:t>
      </w:r>
      <w:r w:rsidR="001403C9">
        <w:rPr>
          <w:sz w:val="28"/>
          <w:szCs w:val="28"/>
        </w:rPr>
        <w:t xml:space="preserve"> Проведено 82 массовых мероприяти</w:t>
      </w:r>
      <w:proofErr w:type="gramStart"/>
      <w:r w:rsidR="001403C9">
        <w:rPr>
          <w:sz w:val="28"/>
          <w:szCs w:val="28"/>
        </w:rPr>
        <w:t>я-</w:t>
      </w:r>
      <w:proofErr w:type="gramEnd"/>
      <w:r w:rsidR="001403C9">
        <w:rPr>
          <w:sz w:val="28"/>
          <w:szCs w:val="28"/>
        </w:rPr>
        <w:t xml:space="preserve"> посещение на массовых мероприятиях составило-2364.</w:t>
      </w:r>
      <w:r w:rsidR="008E2220" w:rsidRPr="00E848F0">
        <w:rPr>
          <w:sz w:val="28"/>
          <w:szCs w:val="28"/>
        </w:rPr>
        <w:t xml:space="preserve"> </w:t>
      </w:r>
    </w:p>
    <w:p w:rsidR="001403C9" w:rsidRPr="008E2220" w:rsidRDefault="001403C9" w:rsidP="008E2220">
      <w:pPr>
        <w:rPr>
          <w:sz w:val="28"/>
          <w:szCs w:val="28"/>
        </w:rPr>
      </w:pPr>
      <w:r>
        <w:rPr>
          <w:sz w:val="28"/>
          <w:szCs w:val="28"/>
        </w:rPr>
        <w:t xml:space="preserve">Участвовали  в Республиканском конкурсе «Да здравствует человек читающий», в Республиканской акции «Читаем детям о космосе»,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Всероссийской акции «День славянской письменности и культуры».</w:t>
      </w:r>
      <w:bookmarkStart w:id="0" w:name="_GoBack"/>
      <w:bookmarkEnd w:id="0"/>
    </w:p>
    <w:p w:rsidR="008F136B" w:rsidRDefault="008F136B">
      <w:pPr>
        <w:rPr>
          <w:sz w:val="28"/>
          <w:szCs w:val="28"/>
        </w:rPr>
      </w:pPr>
    </w:p>
    <w:p w:rsidR="006E5DCF" w:rsidRPr="008E2220" w:rsidRDefault="006E5DCF">
      <w:pPr>
        <w:rPr>
          <w:sz w:val="28"/>
          <w:szCs w:val="28"/>
        </w:rPr>
      </w:pPr>
    </w:p>
    <w:sectPr w:rsidR="006E5DCF" w:rsidRPr="008E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25"/>
    <w:rsid w:val="00000119"/>
    <w:rsid w:val="00000ED9"/>
    <w:rsid w:val="00001E15"/>
    <w:rsid w:val="00002343"/>
    <w:rsid w:val="0000606C"/>
    <w:rsid w:val="00006469"/>
    <w:rsid w:val="00010B8D"/>
    <w:rsid w:val="0001387E"/>
    <w:rsid w:val="0001450D"/>
    <w:rsid w:val="00014AFB"/>
    <w:rsid w:val="00015DA6"/>
    <w:rsid w:val="000160A9"/>
    <w:rsid w:val="000166DC"/>
    <w:rsid w:val="00020205"/>
    <w:rsid w:val="00025208"/>
    <w:rsid w:val="00033B19"/>
    <w:rsid w:val="00045CDA"/>
    <w:rsid w:val="00047146"/>
    <w:rsid w:val="000506F1"/>
    <w:rsid w:val="00053537"/>
    <w:rsid w:val="0006008F"/>
    <w:rsid w:val="0006355A"/>
    <w:rsid w:val="00066090"/>
    <w:rsid w:val="0006698D"/>
    <w:rsid w:val="000709AA"/>
    <w:rsid w:val="00070A12"/>
    <w:rsid w:val="00070C3F"/>
    <w:rsid w:val="00075B32"/>
    <w:rsid w:val="00083193"/>
    <w:rsid w:val="00083DDB"/>
    <w:rsid w:val="000843DA"/>
    <w:rsid w:val="000875E9"/>
    <w:rsid w:val="000A0864"/>
    <w:rsid w:val="000A17B4"/>
    <w:rsid w:val="000A418F"/>
    <w:rsid w:val="000A5FE3"/>
    <w:rsid w:val="000A6AD0"/>
    <w:rsid w:val="000B1B12"/>
    <w:rsid w:val="000B2076"/>
    <w:rsid w:val="000B2664"/>
    <w:rsid w:val="000B7C3B"/>
    <w:rsid w:val="000C052B"/>
    <w:rsid w:val="000C11E7"/>
    <w:rsid w:val="000C3F13"/>
    <w:rsid w:val="000C5645"/>
    <w:rsid w:val="000C6AA7"/>
    <w:rsid w:val="000D0184"/>
    <w:rsid w:val="000D1FCE"/>
    <w:rsid w:val="000D4480"/>
    <w:rsid w:val="000D70D2"/>
    <w:rsid w:val="000E1209"/>
    <w:rsid w:val="000F35F2"/>
    <w:rsid w:val="0010066E"/>
    <w:rsid w:val="001009AE"/>
    <w:rsid w:val="0010637D"/>
    <w:rsid w:val="00112388"/>
    <w:rsid w:val="00122D07"/>
    <w:rsid w:val="00127ABE"/>
    <w:rsid w:val="001305FF"/>
    <w:rsid w:val="001403C9"/>
    <w:rsid w:val="001414DC"/>
    <w:rsid w:val="001450C4"/>
    <w:rsid w:val="00150CD5"/>
    <w:rsid w:val="001544CD"/>
    <w:rsid w:val="00154A4F"/>
    <w:rsid w:val="0015513E"/>
    <w:rsid w:val="00160642"/>
    <w:rsid w:val="001639AA"/>
    <w:rsid w:val="00164417"/>
    <w:rsid w:val="00175B55"/>
    <w:rsid w:val="001761BA"/>
    <w:rsid w:val="00182846"/>
    <w:rsid w:val="00182949"/>
    <w:rsid w:val="00187687"/>
    <w:rsid w:val="00195C95"/>
    <w:rsid w:val="001A1824"/>
    <w:rsid w:val="001A3086"/>
    <w:rsid w:val="001A47A5"/>
    <w:rsid w:val="001A64B6"/>
    <w:rsid w:val="001A65D2"/>
    <w:rsid w:val="001B1477"/>
    <w:rsid w:val="001C3ABD"/>
    <w:rsid w:val="001D0DF7"/>
    <w:rsid w:val="001D1394"/>
    <w:rsid w:val="001D2676"/>
    <w:rsid w:val="001D32D6"/>
    <w:rsid w:val="001D5771"/>
    <w:rsid w:val="001D6727"/>
    <w:rsid w:val="001D76FB"/>
    <w:rsid w:val="001E0A24"/>
    <w:rsid w:val="001E352C"/>
    <w:rsid w:val="001E47B8"/>
    <w:rsid w:val="001E6187"/>
    <w:rsid w:val="001E7F14"/>
    <w:rsid w:val="001F0976"/>
    <w:rsid w:val="002011F9"/>
    <w:rsid w:val="00251C8F"/>
    <w:rsid w:val="00254B00"/>
    <w:rsid w:val="00257E2B"/>
    <w:rsid w:val="00261C11"/>
    <w:rsid w:val="00263008"/>
    <w:rsid w:val="0026541E"/>
    <w:rsid w:val="00267A74"/>
    <w:rsid w:val="00270189"/>
    <w:rsid w:val="0027260B"/>
    <w:rsid w:val="00276871"/>
    <w:rsid w:val="00282E44"/>
    <w:rsid w:val="00284365"/>
    <w:rsid w:val="00284A3F"/>
    <w:rsid w:val="00290781"/>
    <w:rsid w:val="002948C4"/>
    <w:rsid w:val="002B2191"/>
    <w:rsid w:val="002C0C65"/>
    <w:rsid w:val="002C0F0B"/>
    <w:rsid w:val="002C3DF7"/>
    <w:rsid w:val="002D0E5B"/>
    <w:rsid w:val="002E3471"/>
    <w:rsid w:val="002E51CF"/>
    <w:rsid w:val="002F3301"/>
    <w:rsid w:val="002F5ECF"/>
    <w:rsid w:val="00302C7B"/>
    <w:rsid w:val="00310146"/>
    <w:rsid w:val="00310D98"/>
    <w:rsid w:val="00312CD5"/>
    <w:rsid w:val="00313ADD"/>
    <w:rsid w:val="003161D6"/>
    <w:rsid w:val="003205E5"/>
    <w:rsid w:val="0032142F"/>
    <w:rsid w:val="00323EE1"/>
    <w:rsid w:val="00334A58"/>
    <w:rsid w:val="003356AF"/>
    <w:rsid w:val="0035004A"/>
    <w:rsid w:val="0035067C"/>
    <w:rsid w:val="00355210"/>
    <w:rsid w:val="00356128"/>
    <w:rsid w:val="00357879"/>
    <w:rsid w:val="00361F1D"/>
    <w:rsid w:val="00370A5D"/>
    <w:rsid w:val="00370D1E"/>
    <w:rsid w:val="00377F9C"/>
    <w:rsid w:val="00382A30"/>
    <w:rsid w:val="003831BD"/>
    <w:rsid w:val="003A5539"/>
    <w:rsid w:val="003A5C8C"/>
    <w:rsid w:val="003B2E28"/>
    <w:rsid w:val="003C6305"/>
    <w:rsid w:val="003C6501"/>
    <w:rsid w:val="003D1633"/>
    <w:rsid w:val="003D18DA"/>
    <w:rsid w:val="003D3314"/>
    <w:rsid w:val="003D41EF"/>
    <w:rsid w:val="003D7477"/>
    <w:rsid w:val="003E1DA9"/>
    <w:rsid w:val="003E343F"/>
    <w:rsid w:val="003E4AAB"/>
    <w:rsid w:val="003F23BD"/>
    <w:rsid w:val="003F4254"/>
    <w:rsid w:val="003F7C39"/>
    <w:rsid w:val="00400DAC"/>
    <w:rsid w:val="00407E27"/>
    <w:rsid w:val="004103FB"/>
    <w:rsid w:val="00410BB8"/>
    <w:rsid w:val="00410E3B"/>
    <w:rsid w:val="00411367"/>
    <w:rsid w:val="00416E7A"/>
    <w:rsid w:val="00417C6C"/>
    <w:rsid w:val="00425607"/>
    <w:rsid w:val="00426790"/>
    <w:rsid w:val="004325A8"/>
    <w:rsid w:val="00440BED"/>
    <w:rsid w:val="0044232A"/>
    <w:rsid w:val="00444386"/>
    <w:rsid w:val="004454B0"/>
    <w:rsid w:val="004520BB"/>
    <w:rsid w:val="00452F7F"/>
    <w:rsid w:val="00460974"/>
    <w:rsid w:val="00466CBA"/>
    <w:rsid w:val="004702F5"/>
    <w:rsid w:val="004722E2"/>
    <w:rsid w:val="00473DBA"/>
    <w:rsid w:val="00483978"/>
    <w:rsid w:val="00496E71"/>
    <w:rsid w:val="00497A95"/>
    <w:rsid w:val="004A1A1D"/>
    <w:rsid w:val="004A43BA"/>
    <w:rsid w:val="004A4B7C"/>
    <w:rsid w:val="004A6E9F"/>
    <w:rsid w:val="004C1B6A"/>
    <w:rsid w:val="004C4426"/>
    <w:rsid w:val="004C6695"/>
    <w:rsid w:val="004C7991"/>
    <w:rsid w:val="004D1667"/>
    <w:rsid w:val="004D310D"/>
    <w:rsid w:val="004D59DF"/>
    <w:rsid w:val="004D5BFE"/>
    <w:rsid w:val="004D67F1"/>
    <w:rsid w:val="004E0D21"/>
    <w:rsid w:val="004E41A6"/>
    <w:rsid w:val="004E41CF"/>
    <w:rsid w:val="004E48E0"/>
    <w:rsid w:val="004F1B95"/>
    <w:rsid w:val="004F53C6"/>
    <w:rsid w:val="004F6876"/>
    <w:rsid w:val="00503AE3"/>
    <w:rsid w:val="00504E46"/>
    <w:rsid w:val="00505C7F"/>
    <w:rsid w:val="00507A31"/>
    <w:rsid w:val="00510975"/>
    <w:rsid w:val="00525108"/>
    <w:rsid w:val="0052558D"/>
    <w:rsid w:val="00527358"/>
    <w:rsid w:val="00532EA0"/>
    <w:rsid w:val="00547BCF"/>
    <w:rsid w:val="005728C3"/>
    <w:rsid w:val="005732CD"/>
    <w:rsid w:val="00584596"/>
    <w:rsid w:val="00585D5D"/>
    <w:rsid w:val="00585E85"/>
    <w:rsid w:val="00587AD3"/>
    <w:rsid w:val="00592C41"/>
    <w:rsid w:val="00593810"/>
    <w:rsid w:val="005A0A20"/>
    <w:rsid w:val="005A41CC"/>
    <w:rsid w:val="005A565D"/>
    <w:rsid w:val="005C25AF"/>
    <w:rsid w:val="005C63D1"/>
    <w:rsid w:val="005C7BB6"/>
    <w:rsid w:val="005D0373"/>
    <w:rsid w:val="005D1520"/>
    <w:rsid w:val="005E48DD"/>
    <w:rsid w:val="005E68A0"/>
    <w:rsid w:val="005E6B6B"/>
    <w:rsid w:val="005F3629"/>
    <w:rsid w:val="005F4EF9"/>
    <w:rsid w:val="005F6E3A"/>
    <w:rsid w:val="00601DC1"/>
    <w:rsid w:val="006029AB"/>
    <w:rsid w:val="00602A11"/>
    <w:rsid w:val="00602D17"/>
    <w:rsid w:val="00602F5E"/>
    <w:rsid w:val="00603A17"/>
    <w:rsid w:val="006129CB"/>
    <w:rsid w:val="006135EA"/>
    <w:rsid w:val="00621561"/>
    <w:rsid w:val="0062355E"/>
    <w:rsid w:val="00625912"/>
    <w:rsid w:val="00630D44"/>
    <w:rsid w:val="00635755"/>
    <w:rsid w:val="00640547"/>
    <w:rsid w:val="006508C6"/>
    <w:rsid w:val="00650BB9"/>
    <w:rsid w:val="00654DCE"/>
    <w:rsid w:val="00656BF1"/>
    <w:rsid w:val="006610EF"/>
    <w:rsid w:val="00667C81"/>
    <w:rsid w:val="00673F51"/>
    <w:rsid w:val="006749F4"/>
    <w:rsid w:val="006756E9"/>
    <w:rsid w:val="00677F3F"/>
    <w:rsid w:val="00686187"/>
    <w:rsid w:val="00687937"/>
    <w:rsid w:val="00690532"/>
    <w:rsid w:val="00690E0E"/>
    <w:rsid w:val="00696E50"/>
    <w:rsid w:val="006A24CB"/>
    <w:rsid w:val="006A2555"/>
    <w:rsid w:val="006A7121"/>
    <w:rsid w:val="006A7832"/>
    <w:rsid w:val="006A7BC6"/>
    <w:rsid w:val="006A7F55"/>
    <w:rsid w:val="006B2592"/>
    <w:rsid w:val="006B4B7B"/>
    <w:rsid w:val="006C2FE8"/>
    <w:rsid w:val="006D096D"/>
    <w:rsid w:val="006D37AA"/>
    <w:rsid w:val="006D751B"/>
    <w:rsid w:val="006D79AB"/>
    <w:rsid w:val="006E03C7"/>
    <w:rsid w:val="006E5DCF"/>
    <w:rsid w:val="006E62E5"/>
    <w:rsid w:val="006E63A0"/>
    <w:rsid w:val="006F5E1C"/>
    <w:rsid w:val="00703B04"/>
    <w:rsid w:val="00713787"/>
    <w:rsid w:val="00720FAB"/>
    <w:rsid w:val="0072328C"/>
    <w:rsid w:val="00727C49"/>
    <w:rsid w:val="00732AC7"/>
    <w:rsid w:val="00735D90"/>
    <w:rsid w:val="00740491"/>
    <w:rsid w:val="00745E55"/>
    <w:rsid w:val="007472CB"/>
    <w:rsid w:val="00752574"/>
    <w:rsid w:val="00754AA0"/>
    <w:rsid w:val="00756070"/>
    <w:rsid w:val="00766401"/>
    <w:rsid w:val="00767D03"/>
    <w:rsid w:val="0077139C"/>
    <w:rsid w:val="00772DBF"/>
    <w:rsid w:val="007742F3"/>
    <w:rsid w:val="007752C1"/>
    <w:rsid w:val="00775635"/>
    <w:rsid w:val="00775933"/>
    <w:rsid w:val="0078390C"/>
    <w:rsid w:val="007871C0"/>
    <w:rsid w:val="007B0821"/>
    <w:rsid w:val="007B5E0C"/>
    <w:rsid w:val="007C046A"/>
    <w:rsid w:val="007C30A7"/>
    <w:rsid w:val="007C5FB7"/>
    <w:rsid w:val="007C64C3"/>
    <w:rsid w:val="007D297C"/>
    <w:rsid w:val="007D2BE8"/>
    <w:rsid w:val="007D4478"/>
    <w:rsid w:val="007D4C2B"/>
    <w:rsid w:val="007D5E14"/>
    <w:rsid w:val="007D7D3F"/>
    <w:rsid w:val="007E62ED"/>
    <w:rsid w:val="007E66CB"/>
    <w:rsid w:val="007E7F78"/>
    <w:rsid w:val="007F271A"/>
    <w:rsid w:val="00801935"/>
    <w:rsid w:val="00806F69"/>
    <w:rsid w:val="0080790A"/>
    <w:rsid w:val="008079B5"/>
    <w:rsid w:val="0082039F"/>
    <w:rsid w:val="00825775"/>
    <w:rsid w:val="008308E3"/>
    <w:rsid w:val="00850EE7"/>
    <w:rsid w:val="0085290F"/>
    <w:rsid w:val="00860D53"/>
    <w:rsid w:val="00861403"/>
    <w:rsid w:val="00876ADB"/>
    <w:rsid w:val="00885B17"/>
    <w:rsid w:val="00893C53"/>
    <w:rsid w:val="008964A1"/>
    <w:rsid w:val="008A2386"/>
    <w:rsid w:val="008A704E"/>
    <w:rsid w:val="008B06A9"/>
    <w:rsid w:val="008B41C2"/>
    <w:rsid w:val="008B4FFF"/>
    <w:rsid w:val="008C0669"/>
    <w:rsid w:val="008C6E74"/>
    <w:rsid w:val="008D072E"/>
    <w:rsid w:val="008D0B7C"/>
    <w:rsid w:val="008D0D72"/>
    <w:rsid w:val="008D4BE4"/>
    <w:rsid w:val="008D6B82"/>
    <w:rsid w:val="008E2220"/>
    <w:rsid w:val="008E287E"/>
    <w:rsid w:val="008E336B"/>
    <w:rsid w:val="008E693B"/>
    <w:rsid w:val="008F136B"/>
    <w:rsid w:val="008F1F4B"/>
    <w:rsid w:val="008F35A5"/>
    <w:rsid w:val="008F600D"/>
    <w:rsid w:val="00901FB2"/>
    <w:rsid w:val="00903F84"/>
    <w:rsid w:val="009110CB"/>
    <w:rsid w:val="00911E07"/>
    <w:rsid w:val="00911F33"/>
    <w:rsid w:val="0092066B"/>
    <w:rsid w:val="00921044"/>
    <w:rsid w:val="00923B55"/>
    <w:rsid w:val="0093117F"/>
    <w:rsid w:val="0093331B"/>
    <w:rsid w:val="009338B4"/>
    <w:rsid w:val="00934AEA"/>
    <w:rsid w:val="00940223"/>
    <w:rsid w:val="0094049E"/>
    <w:rsid w:val="0094697E"/>
    <w:rsid w:val="00947FCD"/>
    <w:rsid w:val="00960139"/>
    <w:rsid w:val="009734C2"/>
    <w:rsid w:val="00974645"/>
    <w:rsid w:val="00974CCF"/>
    <w:rsid w:val="00991F8B"/>
    <w:rsid w:val="00992714"/>
    <w:rsid w:val="00993795"/>
    <w:rsid w:val="009A13DA"/>
    <w:rsid w:val="009A3B8D"/>
    <w:rsid w:val="009B0850"/>
    <w:rsid w:val="009B0F18"/>
    <w:rsid w:val="009B2E2B"/>
    <w:rsid w:val="009B7266"/>
    <w:rsid w:val="009D11A1"/>
    <w:rsid w:val="009E3843"/>
    <w:rsid w:val="009E6460"/>
    <w:rsid w:val="009F0F57"/>
    <w:rsid w:val="009F1CC1"/>
    <w:rsid w:val="009F280D"/>
    <w:rsid w:val="00A00E25"/>
    <w:rsid w:val="00A06A6E"/>
    <w:rsid w:val="00A11C3E"/>
    <w:rsid w:val="00A15A5C"/>
    <w:rsid w:val="00A1623C"/>
    <w:rsid w:val="00A22D1B"/>
    <w:rsid w:val="00A25336"/>
    <w:rsid w:val="00A3619E"/>
    <w:rsid w:val="00A40A58"/>
    <w:rsid w:val="00A4485D"/>
    <w:rsid w:val="00A44B4C"/>
    <w:rsid w:val="00A5343A"/>
    <w:rsid w:val="00A632F7"/>
    <w:rsid w:val="00A66157"/>
    <w:rsid w:val="00A7392F"/>
    <w:rsid w:val="00A74388"/>
    <w:rsid w:val="00A803C3"/>
    <w:rsid w:val="00A9010A"/>
    <w:rsid w:val="00A93984"/>
    <w:rsid w:val="00A94ECD"/>
    <w:rsid w:val="00A95B8A"/>
    <w:rsid w:val="00A96BE7"/>
    <w:rsid w:val="00AA4D81"/>
    <w:rsid w:val="00AA5151"/>
    <w:rsid w:val="00AA5A16"/>
    <w:rsid w:val="00AB4A39"/>
    <w:rsid w:val="00AB637F"/>
    <w:rsid w:val="00AB7999"/>
    <w:rsid w:val="00AB7FA6"/>
    <w:rsid w:val="00AC528C"/>
    <w:rsid w:val="00AD143F"/>
    <w:rsid w:val="00AD44FF"/>
    <w:rsid w:val="00AE6074"/>
    <w:rsid w:val="00AF05B6"/>
    <w:rsid w:val="00AF3585"/>
    <w:rsid w:val="00B0464F"/>
    <w:rsid w:val="00B102C0"/>
    <w:rsid w:val="00B10CE0"/>
    <w:rsid w:val="00B13D62"/>
    <w:rsid w:val="00B163C9"/>
    <w:rsid w:val="00B26A87"/>
    <w:rsid w:val="00B36025"/>
    <w:rsid w:val="00B37402"/>
    <w:rsid w:val="00B37D2F"/>
    <w:rsid w:val="00B40F34"/>
    <w:rsid w:val="00B5176C"/>
    <w:rsid w:val="00B542A0"/>
    <w:rsid w:val="00B5517D"/>
    <w:rsid w:val="00B57AFC"/>
    <w:rsid w:val="00B62237"/>
    <w:rsid w:val="00B64CC2"/>
    <w:rsid w:val="00B74F6A"/>
    <w:rsid w:val="00B76CFE"/>
    <w:rsid w:val="00B77D70"/>
    <w:rsid w:val="00B82788"/>
    <w:rsid w:val="00B83023"/>
    <w:rsid w:val="00B83B7E"/>
    <w:rsid w:val="00B86790"/>
    <w:rsid w:val="00B909CB"/>
    <w:rsid w:val="00B90F05"/>
    <w:rsid w:val="00B9480A"/>
    <w:rsid w:val="00BA21D8"/>
    <w:rsid w:val="00BA3727"/>
    <w:rsid w:val="00BB722A"/>
    <w:rsid w:val="00BD2B55"/>
    <w:rsid w:val="00BE2501"/>
    <w:rsid w:val="00BE2B79"/>
    <w:rsid w:val="00BE659D"/>
    <w:rsid w:val="00BE6AF6"/>
    <w:rsid w:val="00BF472D"/>
    <w:rsid w:val="00C0325C"/>
    <w:rsid w:val="00C03E15"/>
    <w:rsid w:val="00C15F56"/>
    <w:rsid w:val="00C17534"/>
    <w:rsid w:val="00C1757C"/>
    <w:rsid w:val="00C20AA1"/>
    <w:rsid w:val="00C20AE0"/>
    <w:rsid w:val="00C2316E"/>
    <w:rsid w:val="00C279C9"/>
    <w:rsid w:val="00C30D10"/>
    <w:rsid w:val="00C321F1"/>
    <w:rsid w:val="00C35314"/>
    <w:rsid w:val="00C3575A"/>
    <w:rsid w:val="00C51392"/>
    <w:rsid w:val="00C52978"/>
    <w:rsid w:val="00C60958"/>
    <w:rsid w:val="00C62984"/>
    <w:rsid w:val="00C644BE"/>
    <w:rsid w:val="00C66060"/>
    <w:rsid w:val="00C715E8"/>
    <w:rsid w:val="00C73967"/>
    <w:rsid w:val="00C768BD"/>
    <w:rsid w:val="00C81C74"/>
    <w:rsid w:val="00C861FF"/>
    <w:rsid w:val="00C91A76"/>
    <w:rsid w:val="00C96E72"/>
    <w:rsid w:val="00C97852"/>
    <w:rsid w:val="00CA017E"/>
    <w:rsid w:val="00CA053F"/>
    <w:rsid w:val="00CA0CDC"/>
    <w:rsid w:val="00CA2EB8"/>
    <w:rsid w:val="00CA5EB5"/>
    <w:rsid w:val="00CB2EF2"/>
    <w:rsid w:val="00CD4E25"/>
    <w:rsid w:val="00CD6A26"/>
    <w:rsid w:val="00CD77D9"/>
    <w:rsid w:val="00CF0BCE"/>
    <w:rsid w:val="00CF7981"/>
    <w:rsid w:val="00D03C04"/>
    <w:rsid w:val="00D04997"/>
    <w:rsid w:val="00D075A2"/>
    <w:rsid w:val="00D15E91"/>
    <w:rsid w:val="00D21697"/>
    <w:rsid w:val="00D23246"/>
    <w:rsid w:val="00D23C05"/>
    <w:rsid w:val="00D32D7B"/>
    <w:rsid w:val="00D336F4"/>
    <w:rsid w:val="00D33909"/>
    <w:rsid w:val="00D42A1D"/>
    <w:rsid w:val="00D454F5"/>
    <w:rsid w:val="00D45922"/>
    <w:rsid w:val="00D51C2E"/>
    <w:rsid w:val="00D569EE"/>
    <w:rsid w:val="00D67CD3"/>
    <w:rsid w:val="00D735AA"/>
    <w:rsid w:val="00D74858"/>
    <w:rsid w:val="00D77F3D"/>
    <w:rsid w:val="00D85064"/>
    <w:rsid w:val="00D86002"/>
    <w:rsid w:val="00D86CA4"/>
    <w:rsid w:val="00D9134C"/>
    <w:rsid w:val="00D9409B"/>
    <w:rsid w:val="00D9505E"/>
    <w:rsid w:val="00D95C81"/>
    <w:rsid w:val="00D96A37"/>
    <w:rsid w:val="00DA1CCC"/>
    <w:rsid w:val="00DA388D"/>
    <w:rsid w:val="00DB2BE1"/>
    <w:rsid w:val="00DC1B2A"/>
    <w:rsid w:val="00DC2E4E"/>
    <w:rsid w:val="00DC2E7B"/>
    <w:rsid w:val="00DC799B"/>
    <w:rsid w:val="00DC7F49"/>
    <w:rsid w:val="00DD2C7C"/>
    <w:rsid w:val="00DD2CE2"/>
    <w:rsid w:val="00DD316C"/>
    <w:rsid w:val="00DD5D67"/>
    <w:rsid w:val="00DD7312"/>
    <w:rsid w:val="00DD7523"/>
    <w:rsid w:val="00DE18E0"/>
    <w:rsid w:val="00DE2E33"/>
    <w:rsid w:val="00DE3810"/>
    <w:rsid w:val="00DE59D8"/>
    <w:rsid w:val="00DE7E2F"/>
    <w:rsid w:val="00DF7E15"/>
    <w:rsid w:val="00E01F7F"/>
    <w:rsid w:val="00E043E3"/>
    <w:rsid w:val="00E07237"/>
    <w:rsid w:val="00E07283"/>
    <w:rsid w:val="00E1112C"/>
    <w:rsid w:val="00E120DC"/>
    <w:rsid w:val="00E206B8"/>
    <w:rsid w:val="00E25F18"/>
    <w:rsid w:val="00E25F8B"/>
    <w:rsid w:val="00E26DE0"/>
    <w:rsid w:val="00E30969"/>
    <w:rsid w:val="00E35A96"/>
    <w:rsid w:val="00E36653"/>
    <w:rsid w:val="00E43D66"/>
    <w:rsid w:val="00E470ED"/>
    <w:rsid w:val="00E50264"/>
    <w:rsid w:val="00E548BC"/>
    <w:rsid w:val="00E61890"/>
    <w:rsid w:val="00E63431"/>
    <w:rsid w:val="00E6358F"/>
    <w:rsid w:val="00E65562"/>
    <w:rsid w:val="00E66801"/>
    <w:rsid w:val="00E80D0D"/>
    <w:rsid w:val="00E81597"/>
    <w:rsid w:val="00E848F0"/>
    <w:rsid w:val="00E939D4"/>
    <w:rsid w:val="00E95BD5"/>
    <w:rsid w:val="00E97E7B"/>
    <w:rsid w:val="00EA4086"/>
    <w:rsid w:val="00EB08C4"/>
    <w:rsid w:val="00EB10E4"/>
    <w:rsid w:val="00EC0988"/>
    <w:rsid w:val="00EC17E9"/>
    <w:rsid w:val="00EC2ADE"/>
    <w:rsid w:val="00EC3DA4"/>
    <w:rsid w:val="00EC56AE"/>
    <w:rsid w:val="00EC6E2F"/>
    <w:rsid w:val="00EC7FA3"/>
    <w:rsid w:val="00ED31AC"/>
    <w:rsid w:val="00ED3B25"/>
    <w:rsid w:val="00ED3D05"/>
    <w:rsid w:val="00ED6FFC"/>
    <w:rsid w:val="00EE34BC"/>
    <w:rsid w:val="00EE47DB"/>
    <w:rsid w:val="00EE5466"/>
    <w:rsid w:val="00EF701C"/>
    <w:rsid w:val="00F0120D"/>
    <w:rsid w:val="00F01998"/>
    <w:rsid w:val="00F06527"/>
    <w:rsid w:val="00F131A2"/>
    <w:rsid w:val="00F13F74"/>
    <w:rsid w:val="00F20BED"/>
    <w:rsid w:val="00F30A22"/>
    <w:rsid w:val="00F32108"/>
    <w:rsid w:val="00F34769"/>
    <w:rsid w:val="00F34961"/>
    <w:rsid w:val="00F35885"/>
    <w:rsid w:val="00F363DF"/>
    <w:rsid w:val="00F366C2"/>
    <w:rsid w:val="00F3672E"/>
    <w:rsid w:val="00F42A01"/>
    <w:rsid w:val="00F43DF7"/>
    <w:rsid w:val="00F4552E"/>
    <w:rsid w:val="00F57197"/>
    <w:rsid w:val="00F61751"/>
    <w:rsid w:val="00F750FB"/>
    <w:rsid w:val="00F76EBE"/>
    <w:rsid w:val="00F81520"/>
    <w:rsid w:val="00F8388D"/>
    <w:rsid w:val="00F8598B"/>
    <w:rsid w:val="00F87108"/>
    <w:rsid w:val="00F9013F"/>
    <w:rsid w:val="00F911B4"/>
    <w:rsid w:val="00F947DD"/>
    <w:rsid w:val="00F94FAD"/>
    <w:rsid w:val="00F96CD2"/>
    <w:rsid w:val="00FA1283"/>
    <w:rsid w:val="00FB03B2"/>
    <w:rsid w:val="00FB3677"/>
    <w:rsid w:val="00FB3C91"/>
    <w:rsid w:val="00FC04D7"/>
    <w:rsid w:val="00FC0C68"/>
    <w:rsid w:val="00FC49F9"/>
    <w:rsid w:val="00FD0358"/>
    <w:rsid w:val="00FD1860"/>
    <w:rsid w:val="00FD3FD7"/>
    <w:rsid w:val="00FE55E5"/>
    <w:rsid w:val="00FF570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2014-08-28T05:27:00Z</dcterms:created>
  <dcterms:modified xsi:type="dcterms:W3CDTF">2017-01-26T08:51:00Z</dcterms:modified>
</cp:coreProperties>
</file>